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A7449A" w:rsidP="00881969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A7449A" w:rsidR="00506589">
        <w:rPr>
          <w:rFonts w:ascii="Times New Roman" w:eastAsia="Times New Roman" w:hAnsi="Times New Roman" w:cs="Times New Roman"/>
          <w:b/>
          <w:sz w:val="28"/>
          <w:szCs w:val="28"/>
        </w:rPr>
        <w:t>506</w:t>
      </w:r>
      <w:r w:rsidRPr="00A7449A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813AF5" w:rsidRPr="00A7449A" w:rsidP="0088196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AF5" w:rsidRPr="00A7449A" w:rsidP="0088196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13AF5" w:rsidRPr="00A7449A" w:rsidP="00881969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03 сентября 2018 года  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</w:t>
      </w:r>
      <w:r w:rsidRPr="00A7449A" w:rsidR="00414D0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     г. Симферополь</w:t>
      </w:r>
    </w:p>
    <w:p w:rsidR="00813AF5" w:rsidRPr="00A7449A" w:rsidP="00881969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A7449A" w:rsidP="00881969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44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744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7449A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A7449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744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7449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13AF5" w:rsidRPr="00A7449A" w:rsidP="00881969">
      <w:pPr>
        <w:spacing w:after="0" w:line="240" w:lineRule="auto"/>
        <w:ind w:left="3408"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A7449A" w:rsidP="00881969">
      <w:pPr>
        <w:spacing w:after="0" w:line="240" w:lineRule="auto"/>
        <w:ind w:left="2694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A7449A" w:rsidR="0010526E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A7449A" w:rsidR="00506589">
        <w:rPr>
          <w:rFonts w:ascii="Times New Roman" w:hAnsi="Times New Roman" w:cs="Times New Roman"/>
          <w:sz w:val="28"/>
          <w:szCs w:val="28"/>
        </w:rPr>
        <w:t>РЕСУРС ХОЛОД</w:t>
      </w:r>
      <w:r w:rsidRPr="00A7449A" w:rsidR="0010526E">
        <w:rPr>
          <w:rFonts w:ascii="Times New Roman" w:hAnsi="Times New Roman" w:cs="Times New Roman"/>
          <w:sz w:val="28"/>
          <w:szCs w:val="28"/>
        </w:rPr>
        <w:t xml:space="preserve">» </w:t>
      </w:r>
      <w:r w:rsidRPr="00A7449A" w:rsidR="00506589">
        <w:rPr>
          <w:rFonts w:ascii="Times New Roman" w:hAnsi="Times New Roman" w:cs="Times New Roman"/>
          <w:sz w:val="28"/>
          <w:szCs w:val="28"/>
        </w:rPr>
        <w:t>Соляной Ирины Николаевны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44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3EA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A7449A" w:rsidP="00881969">
      <w:pPr>
        <w:spacing w:after="0" w:line="240" w:lineRule="auto"/>
        <w:ind w:left="3408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A7449A" w:rsidP="00881969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A744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A7449A" w:rsidP="00881969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A7449A" w:rsidP="0088196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A7449A" w:rsidP="00881969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hAnsi="Times New Roman" w:cs="Times New Roman"/>
          <w:sz w:val="28"/>
          <w:szCs w:val="28"/>
        </w:rPr>
        <w:t>Соляная И.Н.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44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A7449A" w:rsidR="002E481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A7449A" w:rsidR="0010526E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A7449A">
        <w:rPr>
          <w:rFonts w:ascii="Times New Roman" w:hAnsi="Times New Roman" w:cs="Times New Roman"/>
          <w:sz w:val="28"/>
          <w:szCs w:val="28"/>
        </w:rPr>
        <w:t>РЕСУРС ХОЛОД</w:t>
      </w:r>
      <w:r w:rsidRPr="00A7449A" w:rsidR="0010526E">
        <w:rPr>
          <w:rFonts w:ascii="Times New Roman" w:hAnsi="Times New Roman" w:cs="Times New Roman"/>
          <w:sz w:val="28"/>
          <w:szCs w:val="28"/>
        </w:rPr>
        <w:t>»</w:t>
      </w:r>
      <w:r w:rsidRPr="00A7449A">
        <w:rPr>
          <w:rFonts w:ascii="Times New Roman" w:hAnsi="Times New Roman" w:cs="Times New Roman"/>
          <w:sz w:val="28"/>
          <w:szCs w:val="28"/>
        </w:rPr>
        <w:t xml:space="preserve">,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 w:rsidR="003E3EA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. 2 п. 2 ст.230 Налогового Кодекса РФ, не представила в ИФНС России по г. </w:t>
      </w:r>
      <w:r w:rsidR="003E3EA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в установ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ленный законодательством о налогах и сборах срок, расчет сумм налога на доходы физических лиц, исчисленных и удержанных налоговым агентом (форма 6 – НДФЛ) за 9 месяцев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2017 г. (форма по КНД 1151099).</w:t>
      </w:r>
    </w:p>
    <w:p w:rsidR="00A7449A" w:rsidRPr="00A7449A" w:rsidP="00A744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hAnsi="Times New Roman" w:cs="Times New Roman"/>
          <w:sz w:val="28"/>
          <w:szCs w:val="28"/>
        </w:rPr>
        <w:t>Соляная И.Н.</w:t>
      </w:r>
      <w:r w:rsidRPr="00A7449A" w:rsidR="0010526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A7449A">
        <w:rPr>
          <w:rFonts w:ascii="Times New Roman" w:hAnsi="Times New Roman" w:cs="Times New Roman"/>
          <w:sz w:val="28"/>
          <w:szCs w:val="28"/>
        </w:rPr>
        <w:t>а</w:t>
      </w:r>
      <w:r w:rsidRPr="00A7449A" w:rsidR="0010526E">
        <w:rPr>
          <w:rFonts w:ascii="Times New Roman" w:hAnsi="Times New Roman" w:cs="Times New Roman"/>
          <w:sz w:val="28"/>
          <w:szCs w:val="28"/>
        </w:rPr>
        <w:t>с</w:t>
      </w:r>
      <w:r w:rsidRPr="00A7449A">
        <w:rPr>
          <w:rFonts w:ascii="Times New Roman" w:hAnsi="Times New Roman" w:cs="Times New Roman"/>
          <w:sz w:val="28"/>
          <w:szCs w:val="28"/>
        </w:rPr>
        <w:t>ь</w:t>
      </w:r>
      <w:r w:rsidRPr="00A7449A" w:rsidR="0010526E">
        <w:rPr>
          <w:rFonts w:ascii="Times New Roman" w:hAnsi="Times New Roman" w:cs="Times New Roman"/>
          <w:sz w:val="28"/>
          <w:szCs w:val="28"/>
        </w:rPr>
        <w:t xml:space="preserve">, </w:t>
      </w:r>
      <w:r w:rsidRPr="00A7449A">
        <w:rPr>
          <w:rFonts w:ascii="Times New Roman" w:hAnsi="Times New Roman" w:cs="Times New Roman"/>
          <w:sz w:val="28"/>
          <w:szCs w:val="28"/>
        </w:rPr>
        <w:t xml:space="preserve">о месте и </w:t>
      </w:r>
      <w:r w:rsidRPr="00A7449A">
        <w:rPr>
          <w:rFonts w:ascii="Times New Roman" w:hAnsi="Times New Roman" w:cs="Times New Roman"/>
          <w:sz w:val="28"/>
          <w:szCs w:val="28"/>
        </w:rPr>
        <w:t>времени слушания дела извещена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представила, с заявлением об отложении слушания дела не обращалась, в связи с чем</w:t>
      </w:r>
      <w:r w:rsidRPr="00A7449A">
        <w:rPr>
          <w:rFonts w:ascii="Times New Roman" w:hAnsi="Times New Roman" w:cs="Times New Roman"/>
          <w:sz w:val="28"/>
          <w:szCs w:val="28"/>
        </w:rPr>
        <w:t>, в порядке ст. 25.1 КоАП РФ, полагаю возможным рассмотреть дело в её отсутствие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AF5" w:rsidRPr="00A7449A" w:rsidP="00A7449A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ом, по форме, форматам и в порядке, которые утверждены федеральным органом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власти, уполномоченным по контролю и надзору в области налогов и сборов. </w:t>
      </w:r>
    </w:p>
    <w:p w:rsidR="00813AF5" w:rsidRPr="00A7449A" w:rsidP="00881969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A7449A" w:rsidP="00881969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449A" w:rsidR="00546F14">
        <w:rPr>
          <w:rFonts w:ascii="Times New Roman" w:eastAsia="Times New Roman" w:hAnsi="Times New Roman" w:cs="Times New Roman"/>
          <w:sz w:val="28"/>
          <w:szCs w:val="28"/>
        </w:rPr>
        <w:t>з материалов дела усматривается, что р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асчет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сумм налога на доходы физических лиц, исчисленных и удержанных  налоговым агентом (форма 6-НДФЛ) за </w:t>
      </w:r>
      <w:r w:rsidRPr="00A7449A" w:rsidR="00506589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A7449A" w:rsidR="00D0341F">
        <w:rPr>
          <w:rFonts w:ascii="Times New Roman" w:eastAsia="Times New Roman" w:hAnsi="Times New Roman" w:cs="Times New Roman"/>
          <w:sz w:val="28"/>
          <w:szCs w:val="28"/>
        </w:rPr>
        <w:t>2017 г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449A" w:rsidR="00506589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1151099)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A7449A" w:rsidR="00506589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A7449A" w:rsidR="00506589">
        <w:rPr>
          <w:rFonts w:ascii="Times New Roman" w:hAnsi="Times New Roman" w:cs="Times New Roman"/>
          <w:sz w:val="28"/>
          <w:szCs w:val="28"/>
        </w:rPr>
        <w:t xml:space="preserve">директором ООО «РЕСУРС ХОЛОД» </w:t>
      </w:r>
      <w:r w:rsidRPr="00A7449A" w:rsidR="007B15A6">
        <w:rPr>
          <w:rFonts w:ascii="Times New Roman" w:hAnsi="Times New Roman" w:cs="Times New Roman"/>
          <w:sz w:val="28"/>
          <w:szCs w:val="28"/>
        </w:rPr>
        <w:t xml:space="preserve">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</w:t>
      </w:r>
      <w:r w:rsidR="003E3EA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7449A" w:rsidR="00506589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7449A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449A" w:rsidR="0050658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7449A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года  (вх.№</w:t>
      </w:r>
      <w:r w:rsidRPr="00A7449A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49A" w:rsidR="00506589">
        <w:rPr>
          <w:rFonts w:ascii="Times New Roman" w:eastAsia="Times New Roman" w:hAnsi="Times New Roman" w:cs="Times New Roman"/>
          <w:sz w:val="28"/>
          <w:szCs w:val="28"/>
        </w:rPr>
        <w:t>9022101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A7449A" w:rsidR="00506589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A7449A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449A" w:rsidR="0050658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7449A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 предоставления.</w:t>
      </w:r>
    </w:p>
    <w:p w:rsidR="00546F14" w:rsidRPr="00A7449A" w:rsidP="00881969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>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>, а равно представление таких сведений в неполном объеме или в искаженном виде, за исключением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A7449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</w:t>
      </w:r>
      <w:r w:rsidRPr="00A7449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статьи</w:t>
      </w:r>
      <w:r>
        <w:fldChar w:fldCharType="end"/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A7449A" w:rsidR="009E38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</w:t>
      </w:r>
    </w:p>
    <w:p w:rsidR="00891C0B" w:rsidRPr="00A7449A" w:rsidP="00881969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 w:rsidRPr="00A7449A" w:rsidR="005065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выписке 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ЕГРЮЛ о юридическом лице  ООО «</w:t>
      </w:r>
      <w:r w:rsidRPr="00A7449A" w:rsidR="00506589">
        <w:rPr>
          <w:rFonts w:ascii="Times New Roman" w:hAnsi="Times New Roman" w:cs="Times New Roman"/>
          <w:sz w:val="28"/>
          <w:szCs w:val="28"/>
        </w:rPr>
        <w:t>РЕСУРС ХОЛОД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A7449A" w:rsidR="005065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 w:rsidRPr="00A7449A" w:rsidR="00506589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A7449A" w:rsidR="0050658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3E3EA0" w:rsidR="003E3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EA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7449A" w:rsidR="00506589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>, руководителем ООО «</w:t>
      </w:r>
      <w:r w:rsidRPr="00A7449A" w:rsidR="00506589">
        <w:rPr>
          <w:rFonts w:ascii="Times New Roman" w:hAnsi="Times New Roman" w:cs="Times New Roman"/>
          <w:sz w:val="28"/>
          <w:szCs w:val="28"/>
        </w:rPr>
        <w:t>РЕСУРС ХОЛОД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в должности </w:t>
      </w:r>
      <w:r w:rsidRPr="00A7449A" w:rsidR="00AF1C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генерального 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является </w:t>
      </w:r>
      <w:r w:rsidRPr="00A7449A" w:rsidR="00506589">
        <w:rPr>
          <w:rFonts w:ascii="Times New Roman" w:hAnsi="Times New Roman" w:cs="Times New Roman"/>
          <w:sz w:val="28"/>
          <w:szCs w:val="28"/>
        </w:rPr>
        <w:t>Соляная И.Н.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без доверенности действовать от им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91C0B" w:rsidRPr="00A7449A" w:rsidP="00881969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 с учетом имеющихся в материалах дела документов, в данном случае с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убъектом правонарушения, предусмотренного ч.1 ст. 15.6 Кодекса Российской Федерации об административных правонарушениях, является именно </w:t>
      </w:r>
      <w:r w:rsidRPr="00A7449A" w:rsidR="00506589">
        <w:rPr>
          <w:rFonts w:ascii="Times New Roman" w:hAnsi="Times New Roman" w:cs="Times New Roman"/>
          <w:sz w:val="28"/>
          <w:szCs w:val="28"/>
        </w:rPr>
        <w:t>Соляная И.Н.</w:t>
      </w:r>
      <w:r w:rsidRPr="00A744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Опровергающих указанные обстоятельства доказательств мировому судье не представлено.</w:t>
      </w:r>
    </w:p>
    <w:p w:rsidR="00813AF5" w:rsidRPr="00A7449A" w:rsidP="00881969">
      <w:pPr>
        <w:tabs>
          <w:tab w:val="left" w:pos="426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sz w:val="28"/>
          <w:szCs w:val="28"/>
        </w:rPr>
        <w:t>Оценив доказательства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, имеющиеся в деле об административном правонарушении, мировой судья приходит к выводу, что </w:t>
      </w:r>
      <w:r w:rsidRPr="00A7449A" w:rsidR="00CF0F31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A7449A" w:rsidR="00CF0F31">
        <w:rPr>
          <w:rFonts w:ascii="Times New Roman" w:eastAsia="Times New Roman" w:hAnsi="Times New Roman" w:cs="Times New Roman"/>
          <w:sz w:val="28"/>
          <w:szCs w:val="28"/>
        </w:rPr>
        <w:t>директор  ООО «</w:t>
      </w:r>
      <w:r w:rsidRPr="00A7449A" w:rsidR="00506589">
        <w:rPr>
          <w:rFonts w:ascii="Times New Roman" w:hAnsi="Times New Roman" w:cs="Times New Roman"/>
          <w:sz w:val="28"/>
          <w:szCs w:val="28"/>
        </w:rPr>
        <w:t>РЕСУРС ХОЛОД</w:t>
      </w:r>
      <w:r w:rsidRPr="00A7449A" w:rsidR="00CF0F3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7449A" w:rsidR="00506589">
        <w:rPr>
          <w:rFonts w:ascii="Times New Roman" w:hAnsi="Times New Roman" w:cs="Times New Roman"/>
          <w:sz w:val="28"/>
          <w:szCs w:val="28"/>
        </w:rPr>
        <w:t>Соляная И.Н.</w:t>
      </w:r>
      <w:r w:rsidRPr="00A7449A" w:rsidR="009E386E">
        <w:rPr>
          <w:rFonts w:ascii="Times New Roman" w:hAnsi="Times New Roman" w:cs="Times New Roman"/>
          <w:sz w:val="28"/>
          <w:szCs w:val="28"/>
        </w:rPr>
        <w:t xml:space="preserve">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A7449A" w:rsidR="005074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A7449A" w:rsidP="00881969">
      <w:pPr>
        <w:tabs>
          <w:tab w:val="left" w:pos="426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4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A744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иновность </w:t>
      </w:r>
      <w:r w:rsidRPr="00A7449A" w:rsidR="001E64B5">
        <w:rPr>
          <w:rFonts w:ascii="Times New Roman" w:eastAsia="Times New Roman" w:hAnsi="Times New Roman" w:cs="Times New Roman"/>
          <w:sz w:val="28"/>
          <w:szCs w:val="28"/>
        </w:rPr>
        <w:t>генерального директора  ООО «</w:t>
      </w:r>
      <w:r w:rsidRPr="00A7449A" w:rsidR="00506589">
        <w:rPr>
          <w:rFonts w:ascii="Times New Roman" w:hAnsi="Times New Roman" w:cs="Times New Roman"/>
          <w:sz w:val="28"/>
          <w:szCs w:val="28"/>
        </w:rPr>
        <w:t>РЕСУРС ХОЛОД</w:t>
      </w:r>
      <w:r w:rsidRPr="00A7449A" w:rsidR="005065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7449A" w:rsidR="00506589">
        <w:rPr>
          <w:rFonts w:ascii="Times New Roman" w:hAnsi="Times New Roman" w:cs="Times New Roman"/>
          <w:sz w:val="28"/>
          <w:szCs w:val="28"/>
        </w:rPr>
        <w:t>Соляной И.Н.</w:t>
      </w:r>
      <w:r w:rsidRPr="00A7449A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4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правонарушении от </w:t>
      </w:r>
      <w:r w:rsidRPr="00A7449A" w:rsidR="00CF0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A7449A" w:rsidR="00506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7449A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7449A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A7449A" w:rsidR="00506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A7449A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A7449A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A7449A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3E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="003E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3E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E3E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3EA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3E3EA0">
        <w:rPr>
          <w:rFonts w:ascii="Times New Roman" w:eastAsia="Times New Roman" w:hAnsi="Times New Roman" w:cs="Times New Roman"/>
          <w:sz w:val="28"/>
          <w:szCs w:val="28"/>
        </w:rPr>
        <w:t xml:space="preserve"> изъяты»</w:t>
      </w:r>
      <w:r w:rsidRPr="00A74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A7449A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A7449A" w:rsidR="00E612A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</w:t>
      </w:r>
      <w:r w:rsidRPr="00A7449A" w:rsidR="009E38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449A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7449A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A7449A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3EA0" w:rsidR="003E3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EA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7449A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A74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актом</w:t>
      </w:r>
      <w:r w:rsidRPr="00A7449A" w:rsidR="009E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A7449A" w:rsidR="00506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19411 </w:t>
      </w:r>
      <w:r w:rsidRPr="00A74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A7449A" w:rsidR="00506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A7449A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7449A" w:rsidR="00506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A74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A7449A" w:rsidR="00507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A74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(л.д. </w:t>
      </w:r>
      <w:r w:rsidR="003E3EA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74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A7449A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449A" w:rsidR="001E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выпиской</w:t>
      </w:r>
      <w:r w:rsidRPr="00A7449A" w:rsidR="001E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  </w:t>
      </w:r>
      <w:r w:rsidRPr="00A7449A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3E3EA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7449A" w:rsidR="00506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74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AF5" w:rsidRPr="00A7449A" w:rsidP="00881969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A7449A" w:rsidP="00881969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449A" w:rsidR="00506589">
        <w:rPr>
          <w:rFonts w:ascii="Times New Roman" w:eastAsia="Times New Roman" w:hAnsi="Times New Roman" w:cs="Times New Roman"/>
          <w:sz w:val="28"/>
          <w:szCs w:val="28"/>
        </w:rPr>
        <w:t>генерального директора  ООО «</w:t>
      </w:r>
      <w:r w:rsidRPr="00A7449A" w:rsidR="00506589">
        <w:rPr>
          <w:rFonts w:ascii="Times New Roman" w:hAnsi="Times New Roman" w:cs="Times New Roman"/>
          <w:sz w:val="28"/>
          <w:szCs w:val="28"/>
        </w:rPr>
        <w:t>РЕСУРС ХОЛОД</w:t>
      </w:r>
      <w:r w:rsidRPr="00A7449A" w:rsidR="005065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7449A" w:rsidR="00506589">
        <w:rPr>
          <w:rFonts w:ascii="Times New Roman" w:hAnsi="Times New Roman" w:cs="Times New Roman"/>
          <w:sz w:val="28"/>
          <w:szCs w:val="28"/>
        </w:rPr>
        <w:t>Соляной И.Н.</w:t>
      </w:r>
      <w:r w:rsidRPr="00A7449A" w:rsidR="001E64B5">
        <w:rPr>
          <w:rFonts w:ascii="Times New Roman" w:hAnsi="Times New Roman" w:cs="Times New Roman"/>
          <w:sz w:val="28"/>
          <w:szCs w:val="28"/>
        </w:rPr>
        <w:t xml:space="preserve">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A7449A" w:rsidP="00881969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C34CF" w:rsidRPr="00A7449A" w:rsidP="00881969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вонарушителя, – судом не усматривается.</w:t>
      </w:r>
    </w:p>
    <w:p w:rsidR="006C34CF" w:rsidRPr="00A7449A" w:rsidP="00881969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</w:t>
      </w: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>равонарушениях в виде штрафа.</w:t>
      </w:r>
    </w:p>
    <w:p w:rsidR="00891C0B" w:rsidRPr="00A7449A" w:rsidP="00881969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</w:t>
      </w: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и среднего предпринимательства лицам, осуществляющим предпринимательскую деятельность без </w:t>
      </w: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</w:t>
      </w: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>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</w:t>
      </w: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>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91C0B" w:rsidRPr="00A7449A" w:rsidP="00881969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</w:t>
      </w: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>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</w:t>
      </w: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>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91C0B" w:rsidRPr="00A7449A" w:rsidP="00881969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9A">
        <w:rPr>
          <w:rFonts w:ascii="Times New Roman" w:eastAsia="Times New Roman" w:hAnsi="Times New Roman" w:cs="Times New Roman"/>
          <w:sz w:val="28"/>
          <w:szCs w:val="28"/>
        </w:rPr>
        <w:t>Согласно свед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ений из Единого реестра субъектов малого и среднего предпринимательства</w:t>
      </w:r>
      <w:r w:rsidRPr="00A7449A" w:rsidR="00A40DD8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A7449A" w:rsidR="00506589">
        <w:rPr>
          <w:rFonts w:ascii="Times New Roman" w:hAnsi="Times New Roman" w:cs="Times New Roman"/>
          <w:sz w:val="28"/>
          <w:szCs w:val="28"/>
        </w:rPr>
        <w:t>РЕСУРС ХОЛОД</w:t>
      </w:r>
      <w:r w:rsidRPr="00A7449A" w:rsidR="00A40DD8">
        <w:rPr>
          <w:rFonts w:ascii="Times New Roman" w:hAnsi="Times New Roman" w:cs="Times New Roman"/>
          <w:sz w:val="28"/>
          <w:szCs w:val="28"/>
        </w:rPr>
        <w:t xml:space="preserve">» </w:t>
      </w:r>
      <w:r w:rsidRPr="00A7449A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891C0B" w:rsidRPr="00A7449A" w:rsidP="00881969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A7449A" w:rsidR="00506589">
        <w:rPr>
          <w:rFonts w:ascii="Times New Roman" w:eastAsia="Times New Roman" w:hAnsi="Times New Roman" w:cs="Times New Roman"/>
          <w:sz w:val="28"/>
          <w:szCs w:val="28"/>
        </w:rPr>
        <w:t>генерального директора  ООО «</w:t>
      </w:r>
      <w:r w:rsidRPr="00A7449A" w:rsidR="00506589">
        <w:rPr>
          <w:rFonts w:ascii="Times New Roman" w:hAnsi="Times New Roman" w:cs="Times New Roman"/>
          <w:sz w:val="28"/>
          <w:szCs w:val="28"/>
        </w:rPr>
        <w:t>РЕСУРС ХОЛОД</w:t>
      </w:r>
      <w:r w:rsidRPr="00A7449A" w:rsidR="005065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7449A" w:rsidR="00506589">
        <w:rPr>
          <w:rFonts w:ascii="Times New Roman" w:hAnsi="Times New Roman" w:cs="Times New Roman"/>
          <w:sz w:val="28"/>
          <w:szCs w:val="28"/>
        </w:rPr>
        <w:t>Соляной И.Н.</w:t>
      </w:r>
      <w:r w:rsidRPr="00A7449A" w:rsidR="001E64B5">
        <w:rPr>
          <w:rFonts w:ascii="Times New Roman" w:hAnsi="Times New Roman" w:cs="Times New Roman"/>
          <w:sz w:val="28"/>
          <w:szCs w:val="28"/>
        </w:rPr>
        <w:t xml:space="preserve"> </w:t>
      </w: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</w:t>
      </w: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енить </w:t>
      </w:r>
      <w:r w:rsidRPr="00A7449A" w:rsidR="00142882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директору  ООО </w:t>
      </w:r>
      <w:r w:rsidRPr="00A7449A" w:rsidR="00414D0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7449A" w:rsidR="00414D02">
        <w:rPr>
          <w:rFonts w:ascii="Times New Roman" w:hAnsi="Times New Roman" w:cs="Times New Roman"/>
          <w:sz w:val="28"/>
          <w:szCs w:val="28"/>
        </w:rPr>
        <w:t>РЕСУРС ХОЛОД</w:t>
      </w:r>
      <w:r w:rsidRPr="00A7449A" w:rsidR="00414D0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7449A" w:rsidR="00414D02">
        <w:rPr>
          <w:rFonts w:ascii="Times New Roman" w:hAnsi="Times New Roman" w:cs="Times New Roman"/>
          <w:sz w:val="28"/>
          <w:szCs w:val="28"/>
        </w:rPr>
        <w:t>Соляной И.Н.</w:t>
      </w:r>
      <w:r w:rsidRPr="00A7449A" w:rsidR="00CF0F31">
        <w:rPr>
          <w:rFonts w:ascii="Times New Roman" w:hAnsi="Times New Roman" w:cs="Times New Roman"/>
          <w:sz w:val="28"/>
          <w:szCs w:val="28"/>
        </w:rPr>
        <w:t xml:space="preserve"> </w:t>
      </w:r>
      <w:r w:rsidRPr="00A7449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891C0B" w:rsidRPr="00A7449A" w:rsidP="00881969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49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</w:t>
      </w:r>
      <w:r w:rsidRPr="00A7449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мировой судья,-</w:t>
      </w:r>
    </w:p>
    <w:p w:rsidR="00891C0B" w:rsidRPr="00A7449A" w:rsidP="00881969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C0B" w:rsidRPr="00A7449A" w:rsidP="00881969">
      <w:pPr>
        <w:spacing w:after="0" w:line="240" w:lineRule="auto"/>
        <w:ind w:left="-284" w:right="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9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91C0B" w:rsidRPr="00A7449A" w:rsidP="00881969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49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A7449A" w:rsidR="00414D02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«РЕСУРС ХОЛОД» Соляную Ирину Николаевну  </w:t>
      </w:r>
      <w:r w:rsidRPr="00A7449A">
        <w:rPr>
          <w:rFonts w:ascii="Times New Roman" w:hAnsi="Times New Roman" w:cs="Times New Roman"/>
          <w:sz w:val="28"/>
          <w:szCs w:val="28"/>
        </w:rPr>
        <w:t>виновн</w:t>
      </w:r>
      <w:r w:rsidRPr="00A7449A" w:rsidR="00414D02">
        <w:rPr>
          <w:rFonts w:ascii="Times New Roman" w:hAnsi="Times New Roman" w:cs="Times New Roman"/>
          <w:sz w:val="28"/>
          <w:szCs w:val="28"/>
        </w:rPr>
        <w:t>ой</w:t>
      </w:r>
      <w:r w:rsidRPr="00A7449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A7449A">
        <w:rPr>
          <w:rFonts w:ascii="Times New Roman" w:hAnsi="Times New Roman" w:cs="Times New Roman"/>
          <w:sz w:val="28"/>
          <w:szCs w:val="28"/>
        </w:rPr>
        <w:t>, предусмотренного ч. 1 ст. 15.6 Кодекса Российской Федерации об административных правонарушениях и назначить е</w:t>
      </w:r>
      <w:r w:rsidRPr="00A7449A" w:rsidR="00881969">
        <w:rPr>
          <w:rFonts w:ascii="Times New Roman" w:hAnsi="Times New Roman" w:cs="Times New Roman"/>
          <w:sz w:val="28"/>
          <w:szCs w:val="28"/>
        </w:rPr>
        <w:t>й</w:t>
      </w:r>
      <w:r w:rsidRPr="00A7449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891C0B" w:rsidRPr="00A7449A" w:rsidP="00881969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49A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</w:t>
      </w:r>
      <w:r w:rsidRPr="00A7449A">
        <w:rPr>
          <w:rFonts w:ascii="Times New Roman" w:hAnsi="Times New Roman" w:cs="Times New Roman"/>
          <w:sz w:val="28"/>
          <w:szCs w:val="28"/>
        </w:rPr>
        <w:t xml:space="preserve">ниях, заменить назначенное наказание на предупреждение. </w:t>
      </w:r>
    </w:p>
    <w:p w:rsidR="00891C0B" w:rsidRPr="00A7449A" w:rsidP="00881969">
      <w:pPr>
        <w:pStyle w:val="NoSpacing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A7449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</w:t>
      </w:r>
      <w:r w:rsidRPr="00A7449A">
        <w:rPr>
          <w:rFonts w:ascii="Times New Roman" w:hAnsi="Times New Roman"/>
          <w:sz w:val="28"/>
          <w:szCs w:val="28"/>
        </w:rPr>
        <w:t xml:space="preserve"> округа Симферополя) в течение 10 суток со дня вручения или получения копии постановления.</w:t>
      </w:r>
    </w:p>
    <w:p w:rsidR="00891C0B" w:rsidRPr="00A7449A" w:rsidP="00881969">
      <w:pPr>
        <w:spacing w:after="0" w:line="240" w:lineRule="auto"/>
        <w:ind w:right="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9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42882" w:rsidRPr="00A7449A" w:rsidP="00881969">
      <w:pPr>
        <w:spacing w:after="0" w:line="240" w:lineRule="auto"/>
        <w:ind w:right="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14" w:rsidP="00881969">
      <w:pPr>
        <w:spacing w:after="0" w:line="240" w:lineRule="auto"/>
        <w:ind w:right="43" w:firstLine="567"/>
        <w:rPr>
          <w:rFonts w:ascii="Times New Roman" w:hAnsi="Times New Roman" w:cs="Times New Roman"/>
          <w:sz w:val="28"/>
          <w:szCs w:val="28"/>
        </w:rPr>
      </w:pPr>
      <w:r w:rsidRPr="00A7449A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О.А. Чепиль</w:t>
      </w:r>
    </w:p>
    <w:p w:rsidR="003E3EA0" w:rsidP="00881969">
      <w:pPr>
        <w:spacing w:after="0" w:line="240" w:lineRule="auto"/>
        <w:ind w:right="43" w:firstLine="567"/>
        <w:rPr>
          <w:rFonts w:ascii="Times New Roman" w:hAnsi="Times New Roman" w:cs="Times New Roman"/>
          <w:sz w:val="28"/>
          <w:szCs w:val="28"/>
        </w:rPr>
      </w:pPr>
    </w:p>
    <w:p w:rsidR="003E3EA0" w:rsidRPr="00057A87" w:rsidP="003E3EA0"/>
    <w:p w:rsidR="003E3EA0" w:rsidRPr="00A7449A" w:rsidP="00881969">
      <w:pPr>
        <w:spacing w:after="0" w:line="240" w:lineRule="auto"/>
        <w:ind w:right="43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7449A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EA0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57A87"/>
    <w:rsid w:val="00090143"/>
    <w:rsid w:val="0010526E"/>
    <w:rsid w:val="00142882"/>
    <w:rsid w:val="001440EE"/>
    <w:rsid w:val="00146BC5"/>
    <w:rsid w:val="001E64B5"/>
    <w:rsid w:val="00274482"/>
    <w:rsid w:val="002E4814"/>
    <w:rsid w:val="00303B07"/>
    <w:rsid w:val="00304FB5"/>
    <w:rsid w:val="003B7ACC"/>
    <w:rsid w:val="003E3EA0"/>
    <w:rsid w:val="00414D02"/>
    <w:rsid w:val="00453DB1"/>
    <w:rsid w:val="004C22A9"/>
    <w:rsid w:val="004E26DD"/>
    <w:rsid w:val="00506589"/>
    <w:rsid w:val="00507448"/>
    <w:rsid w:val="0051370A"/>
    <w:rsid w:val="00546F14"/>
    <w:rsid w:val="00576DF2"/>
    <w:rsid w:val="00586A5E"/>
    <w:rsid w:val="005B0617"/>
    <w:rsid w:val="005F0AB1"/>
    <w:rsid w:val="0062191B"/>
    <w:rsid w:val="006C34CF"/>
    <w:rsid w:val="00791627"/>
    <w:rsid w:val="007B15A6"/>
    <w:rsid w:val="007F1273"/>
    <w:rsid w:val="00813AF5"/>
    <w:rsid w:val="00881969"/>
    <w:rsid w:val="00882436"/>
    <w:rsid w:val="00891C0B"/>
    <w:rsid w:val="00920034"/>
    <w:rsid w:val="009E386E"/>
    <w:rsid w:val="00A40DD8"/>
    <w:rsid w:val="00A533D8"/>
    <w:rsid w:val="00A7449A"/>
    <w:rsid w:val="00AF1C07"/>
    <w:rsid w:val="00AF2B9C"/>
    <w:rsid w:val="00B62D64"/>
    <w:rsid w:val="00BE6D1D"/>
    <w:rsid w:val="00CA7F7E"/>
    <w:rsid w:val="00CF0F31"/>
    <w:rsid w:val="00D0341F"/>
    <w:rsid w:val="00D90DCF"/>
    <w:rsid w:val="00DF69DC"/>
    <w:rsid w:val="00E361B2"/>
    <w:rsid w:val="00E612A1"/>
    <w:rsid w:val="00EF62A3"/>
    <w:rsid w:val="00F37AF0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3E3E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