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726" w:rsidRPr="009F2E1C" w:rsidP="00DF6581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9A2247">
        <w:rPr>
          <w:rFonts w:ascii="Times New Roman" w:hAnsi="Times New Roman" w:cs="Times New Roman"/>
          <w:sz w:val="28"/>
          <w:szCs w:val="28"/>
          <w:lang w:val="ru-RU" w:eastAsia="ru-RU"/>
        </w:rPr>
        <w:t>122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01734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7E4726" w:rsidRPr="009F2E1C" w:rsidP="00DF6581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DF6581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26" w:rsidRPr="009F2E1C" w:rsidP="00DF6581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DF65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0173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9A224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апреля 202</w:t>
            </w:r>
            <w:r w:rsidR="000173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7E4726" w:rsidRPr="009F2E1C" w:rsidP="00DF6581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26" w:rsidRPr="009F2E1C" w:rsidP="00DF6581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7E4726" w:rsidRPr="009A2247" w:rsidP="00DF6581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A22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9A22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Pr="009A22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Pr="009A22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Pr="009A22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9A22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A22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A22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9A22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9A22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9A22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A22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9A224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A22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C7ADD">
        <w:t>&lt;</w:t>
      </w:r>
      <w:r w:rsidR="00BC7ADD">
        <w:t>данные</w:t>
      </w:r>
      <w:r w:rsidR="00BC7ADD">
        <w:t xml:space="preserve"> </w:t>
      </w:r>
      <w:r w:rsidR="00BC7ADD">
        <w:t>изъяты</w:t>
      </w:r>
      <w:r w:rsidR="00BC7ADD">
        <w:t>&gt;</w:t>
      </w:r>
      <w:r w:rsidRPr="009A22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Алешина Сергея Николаевича, </w:t>
      </w:r>
      <w:r w:rsidR="00BC7ADD">
        <w:t>&lt;</w:t>
      </w:r>
      <w:r w:rsidR="00BC7ADD">
        <w:t>данные</w:t>
      </w:r>
      <w:r w:rsidR="00BC7ADD">
        <w:t xml:space="preserve"> </w:t>
      </w:r>
      <w:r w:rsidR="00BC7ADD">
        <w:t>изъяты</w:t>
      </w:r>
      <w:r w:rsidR="00BC7ADD">
        <w:t>&gt;</w:t>
      </w:r>
      <w:r w:rsidRPr="009A22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9A22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BC7ADD">
        <w:t>&lt;</w:t>
      </w:r>
      <w:r w:rsidR="00BC7ADD">
        <w:t>данные</w:t>
      </w:r>
      <w:r w:rsidR="00BC7ADD">
        <w:t xml:space="preserve"> </w:t>
      </w:r>
      <w:r w:rsidR="00BC7ADD">
        <w:t>изъяты</w:t>
      </w:r>
      <w:r w:rsidR="00BC7ADD">
        <w:t>&gt;</w:t>
      </w:r>
      <w:r w:rsidRPr="009A2247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9A22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C7ADD">
        <w:t>&lt;</w:t>
      </w:r>
      <w:r w:rsidR="00BC7ADD">
        <w:t>данные</w:t>
      </w:r>
      <w:r w:rsidR="00BC7ADD">
        <w:t xml:space="preserve"> </w:t>
      </w:r>
      <w:r w:rsidR="00BC7ADD">
        <w:t>изъяты</w:t>
      </w:r>
      <w:r w:rsidR="00BC7ADD">
        <w:t>&gt;</w:t>
      </w:r>
      <w:r w:rsidRPr="009A224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BC7A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7E4726" w:rsidP="00DF6581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7E4726" w:rsidRPr="009F2E1C" w:rsidP="00DF6581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4726" w:rsidRPr="009F2E1C" w:rsidP="00DF6581">
      <w:pPr>
        <w:pStyle w:val="BodyText"/>
        <w:spacing w:line="240" w:lineRule="auto"/>
        <w:ind w:left="-567" w:right="-973"/>
        <w:rPr>
          <w:sz w:val="28"/>
          <w:szCs w:val="28"/>
        </w:rPr>
      </w:pPr>
      <w:r>
        <w:t xml:space="preserve">&lt;данные </w:t>
      </w:r>
      <w:r>
        <w:t>изъяты&gt;</w:t>
      </w:r>
      <w:r w:rsidRPr="009A2247" w:rsidR="009A2247">
        <w:rPr>
          <w:sz w:val="28"/>
          <w:szCs w:val="28"/>
        </w:rPr>
        <w:t xml:space="preserve"> Алешин </w:t>
      </w:r>
      <w:r w:rsidR="009A2247">
        <w:rPr>
          <w:sz w:val="28"/>
          <w:szCs w:val="28"/>
        </w:rPr>
        <w:t>С.Н.</w:t>
      </w:r>
      <w:r w:rsidRPr="009F2E1C">
        <w:rPr>
          <w:sz w:val="28"/>
          <w:szCs w:val="28"/>
        </w:rPr>
        <w:t xml:space="preserve"> не представил</w:t>
      </w:r>
      <w:r w:rsidRPr="009F2E1C">
        <w:rPr>
          <w:sz w:val="28"/>
          <w:szCs w:val="28"/>
        </w:rPr>
        <w:t xml:space="preserve"> в ИФНС России по г. Симферополю в установленный законодательством о</w:t>
      </w:r>
      <w:r w:rsidRPr="009F2E1C">
        <w:rPr>
          <w:sz w:val="28"/>
          <w:szCs w:val="28"/>
          <w:lang w:eastAsia="en-US"/>
        </w:rPr>
        <w:t xml:space="preserve"> </w:t>
      </w:r>
      <w:r w:rsidRPr="009F2E1C">
        <w:rPr>
          <w:sz w:val="28"/>
          <w:szCs w:val="28"/>
        </w:rPr>
        <w:t xml:space="preserve">налогах и сборах срок </w:t>
      </w:r>
      <w:r w:rsidR="009A2247">
        <w:rPr>
          <w:sz w:val="28"/>
          <w:szCs w:val="28"/>
        </w:rPr>
        <w:t>расчет сумм налога на доходы физических лиц, начисленных и удержанных налоговым агентом по форме 6-НДФЛ</w:t>
      </w:r>
      <w:r w:rsidRPr="009F2E1C">
        <w:rPr>
          <w:sz w:val="28"/>
          <w:szCs w:val="28"/>
        </w:rPr>
        <w:t xml:space="preserve"> за </w:t>
      </w:r>
      <w:r w:rsidR="009A2247">
        <w:rPr>
          <w:sz w:val="28"/>
          <w:szCs w:val="28"/>
        </w:rPr>
        <w:t>3 месяца</w:t>
      </w:r>
      <w:r w:rsidR="00017342">
        <w:rPr>
          <w:sz w:val="28"/>
          <w:szCs w:val="28"/>
        </w:rPr>
        <w:t xml:space="preserve"> 2021</w:t>
      </w:r>
      <w:r w:rsidRPr="009F2E1C">
        <w:rPr>
          <w:sz w:val="28"/>
          <w:szCs w:val="28"/>
        </w:rPr>
        <w:t xml:space="preserve"> года.</w:t>
      </w:r>
    </w:p>
    <w:p w:rsidR="001673EC" w:rsidP="00DF6581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9F2E1C">
        <w:rPr>
          <w:sz w:val="28"/>
          <w:szCs w:val="28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F2E1C">
        <w:rPr>
          <w:sz w:val="28"/>
          <w:szCs w:val="28"/>
        </w:rPr>
        <w:t>Согласно п.</w:t>
      </w:r>
      <w:r w:rsidR="00165998">
        <w:rPr>
          <w:sz w:val="28"/>
          <w:szCs w:val="28"/>
        </w:rPr>
        <w:t>2</w:t>
      </w:r>
      <w:r w:rsidRPr="009F2E1C">
        <w:rPr>
          <w:sz w:val="28"/>
          <w:szCs w:val="28"/>
        </w:rPr>
        <w:t xml:space="preserve"> ст.2</w:t>
      </w:r>
      <w:r w:rsidR="00165998">
        <w:rPr>
          <w:sz w:val="28"/>
          <w:szCs w:val="28"/>
        </w:rPr>
        <w:t>30</w:t>
      </w:r>
      <w:r w:rsidRPr="009F2E1C">
        <w:rPr>
          <w:sz w:val="28"/>
          <w:szCs w:val="28"/>
        </w:rPr>
        <w:t xml:space="preserve"> </w:t>
      </w:r>
      <w:r w:rsidRPr="00165998">
        <w:rPr>
          <w:sz w:val="28"/>
          <w:szCs w:val="28"/>
        </w:rPr>
        <w:t xml:space="preserve">Налогового кодекса Российской Федерации </w:t>
      </w:r>
      <w:r w:rsidRPr="00165998" w:rsidR="00165998">
        <w:rPr>
          <w:sz w:val="28"/>
          <w:szCs w:val="28"/>
          <w:shd w:val="clear" w:color="auto" w:fill="FFFFFF"/>
        </w:rPr>
        <w:t>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периодом, по </w:t>
      </w:r>
      <w:hyperlink r:id="rId4" w:anchor="dst100027" w:history="1">
        <w:r w:rsidRPr="00165998" w:rsidR="0016599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формам</w:t>
        </w:r>
      </w:hyperlink>
      <w:r w:rsidRPr="00165998" w:rsidR="00165998">
        <w:rPr>
          <w:sz w:val="28"/>
          <w:szCs w:val="28"/>
          <w:shd w:val="clear" w:color="auto" w:fill="FFFFFF"/>
        </w:rPr>
        <w:t>, </w:t>
      </w:r>
      <w:hyperlink r:id="rId5" w:anchor="dst100478" w:history="1">
        <w:r w:rsidRPr="00165998" w:rsidR="0016599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форматам</w:t>
        </w:r>
      </w:hyperlink>
      <w:r w:rsidRPr="00165998" w:rsidR="00165998">
        <w:rPr>
          <w:sz w:val="28"/>
          <w:szCs w:val="28"/>
          <w:shd w:val="clear" w:color="auto" w:fill="FFFFFF"/>
        </w:rPr>
        <w:t> </w:t>
      </w:r>
      <w:r w:rsidRPr="00165998" w:rsidR="00165998">
        <w:rPr>
          <w:sz w:val="28"/>
          <w:szCs w:val="28"/>
          <w:shd w:val="clear" w:color="auto" w:fill="FFFFFF"/>
        </w:rPr>
        <w:t>и в </w:t>
      </w:r>
      <w:hyperlink r:id="rId6" w:anchor="dst100204" w:history="1">
        <w:r w:rsidRPr="00165998" w:rsidR="0016599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165998" w:rsidR="00165998">
        <w:rPr>
          <w:sz w:val="28"/>
          <w:szCs w:val="28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165998">
        <w:rPr>
          <w:sz w:val="28"/>
          <w:szCs w:val="28"/>
        </w:rPr>
        <w:t>.</w:t>
      </w:r>
      <w:r w:rsidRPr="009F2E1C">
        <w:rPr>
          <w:sz w:val="28"/>
          <w:szCs w:val="28"/>
        </w:rPr>
        <w:t xml:space="preserve">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7E4726" w:rsidRPr="009F2E1C" w:rsidP="00DF6581">
      <w:pPr>
        <w:pStyle w:val="BodyText"/>
        <w:spacing w:line="240" w:lineRule="auto"/>
        <w:ind w:left="-567" w:right="-973"/>
        <w:rPr>
          <w:sz w:val="28"/>
          <w:szCs w:val="28"/>
        </w:rPr>
      </w:pPr>
      <w:r>
        <w:rPr>
          <w:sz w:val="28"/>
          <w:szCs w:val="28"/>
        </w:rPr>
        <w:t>Расчет сумм налога на доходы физических лиц по форме 6-НДФЛ за 3 месяца 2021 года подан</w:t>
      </w:r>
      <w:r w:rsidRPr="009F2E1C">
        <w:rPr>
          <w:sz w:val="28"/>
          <w:szCs w:val="28"/>
        </w:rPr>
        <w:t xml:space="preserve"> в ИФНС России по г. Симферополю </w:t>
      </w:r>
      <w:r>
        <w:rPr>
          <w:sz w:val="28"/>
          <w:szCs w:val="28"/>
        </w:rPr>
        <w:t>01.05.2021г., предельный срок предоставления налогового расчета – не позднее 30.04.2021г.</w:t>
      </w:r>
      <w:r w:rsidRPr="009F2E1C">
        <w:rPr>
          <w:sz w:val="28"/>
          <w:szCs w:val="28"/>
        </w:rPr>
        <w:t xml:space="preserve"> </w:t>
      </w:r>
    </w:p>
    <w:p w:rsidR="007E4726" w:rsidRPr="009F2E1C" w:rsidP="00DF6581">
      <w:pPr>
        <w:pStyle w:val="51"/>
        <w:spacing w:line="240" w:lineRule="auto"/>
        <w:ind w:left="-567" w:right="-973"/>
        <w:rPr>
          <w:rFonts w:ascii="Times New Roman" w:hAnsi="Times New Roman"/>
          <w:sz w:val="28"/>
          <w:szCs w:val="28"/>
        </w:rPr>
      </w:pPr>
      <w:r w:rsidRPr="009F2E1C">
        <w:rPr>
          <w:rFonts w:ascii="Times New Roman" w:hAnsi="Times New Roman"/>
          <w:sz w:val="28"/>
          <w:szCs w:val="28"/>
        </w:rPr>
        <w:t>Временем</w:t>
      </w:r>
      <w:r w:rsidRPr="009F2E1C">
        <w:rPr>
          <w:rFonts w:ascii="Times New Roman" w:hAnsi="Times New Roman"/>
          <w:sz w:val="28"/>
          <w:szCs w:val="28"/>
        </w:rPr>
        <w:t xml:space="preserve"> </w:t>
      </w:r>
      <w:r w:rsidRPr="009F2E1C">
        <w:rPr>
          <w:rFonts w:ascii="Times New Roman" w:hAnsi="Times New Roman"/>
          <w:sz w:val="28"/>
          <w:szCs w:val="28"/>
        </w:rPr>
        <w:t>совершения</w:t>
      </w:r>
      <w:r w:rsidRPr="009F2E1C">
        <w:rPr>
          <w:rFonts w:ascii="Times New Roman" w:hAnsi="Times New Roman"/>
          <w:sz w:val="28"/>
          <w:szCs w:val="28"/>
        </w:rPr>
        <w:t xml:space="preserve"> </w:t>
      </w:r>
      <w:r w:rsidRPr="009F2E1C">
        <w:rPr>
          <w:rFonts w:ascii="Times New Roman" w:hAnsi="Times New Roman"/>
          <w:sz w:val="28"/>
          <w:szCs w:val="28"/>
        </w:rPr>
        <w:t>правонарушения</w:t>
      </w:r>
      <w:r w:rsidRPr="009F2E1C">
        <w:rPr>
          <w:rFonts w:ascii="Times New Roman" w:hAnsi="Times New Roman"/>
          <w:sz w:val="28"/>
          <w:szCs w:val="28"/>
        </w:rPr>
        <w:t xml:space="preserve"> </w:t>
      </w:r>
      <w:r w:rsidRPr="009F2E1C">
        <w:rPr>
          <w:rFonts w:ascii="Times New Roman" w:hAnsi="Times New Roman"/>
          <w:sz w:val="28"/>
          <w:szCs w:val="28"/>
        </w:rPr>
        <w:t>является</w:t>
      </w:r>
      <w:r w:rsidRPr="009F2E1C">
        <w:rPr>
          <w:rFonts w:ascii="Times New Roman" w:hAnsi="Times New Roman"/>
          <w:sz w:val="28"/>
          <w:szCs w:val="28"/>
        </w:rPr>
        <w:t xml:space="preserve"> </w:t>
      </w:r>
      <w:r w:rsidR="00450F1D">
        <w:rPr>
          <w:rFonts w:ascii="Times New Roman" w:hAnsi="Times New Roman"/>
          <w:sz w:val="28"/>
          <w:szCs w:val="28"/>
          <w:lang w:val="ru-RU"/>
        </w:rPr>
        <w:t>01.05</w:t>
      </w:r>
      <w:r w:rsidRPr="009F2E1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7A43E9">
        <w:rPr>
          <w:rFonts w:ascii="Times New Roman" w:hAnsi="Times New Roman"/>
          <w:sz w:val="28"/>
          <w:szCs w:val="28"/>
        </w:rPr>
        <w:t>1</w:t>
      </w:r>
      <w:r w:rsidRPr="009F2E1C">
        <w:rPr>
          <w:rFonts w:ascii="Times New Roman" w:hAnsi="Times New Roman"/>
          <w:sz w:val="28"/>
          <w:szCs w:val="28"/>
        </w:rPr>
        <w:t xml:space="preserve">г. Местом </w:t>
      </w:r>
      <w:r w:rsidRPr="009F2E1C">
        <w:rPr>
          <w:rFonts w:ascii="Times New Roman" w:hAnsi="Times New Roman"/>
          <w:sz w:val="28"/>
          <w:szCs w:val="28"/>
        </w:rPr>
        <w:t>совершения</w:t>
      </w:r>
      <w:r w:rsidRPr="009F2E1C">
        <w:rPr>
          <w:rFonts w:ascii="Times New Roman" w:hAnsi="Times New Roman"/>
          <w:sz w:val="28"/>
          <w:szCs w:val="28"/>
        </w:rPr>
        <w:t xml:space="preserve"> </w:t>
      </w:r>
      <w:r w:rsidRPr="009F2E1C">
        <w:rPr>
          <w:rFonts w:ascii="Times New Roman" w:hAnsi="Times New Roman"/>
          <w:sz w:val="28"/>
          <w:szCs w:val="28"/>
        </w:rPr>
        <w:t>правонарушения</w:t>
      </w:r>
      <w:r w:rsidRPr="009F2E1C">
        <w:rPr>
          <w:rFonts w:ascii="Times New Roman" w:hAnsi="Times New Roman"/>
          <w:sz w:val="28"/>
          <w:szCs w:val="28"/>
        </w:rPr>
        <w:t xml:space="preserve"> </w:t>
      </w:r>
      <w:r w:rsidRPr="009F2E1C">
        <w:rPr>
          <w:rFonts w:ascii="Times New Roman" w:hAnsi="Times New Roman"/>
          <w:sz w:val="28"/>
          <w:szCs w:val="28"/>
        </w:rPr>
        <w:t>является</w:t>
      </w:r>
      <w:r w:rsidRPr="009F2E1C">
        <w:rPr>
          <w:rFonts w:ascii="Times New Roman" w:hAnsi="Times New Roman"/>
          <w:sz w:val="28"/>
          <w:szCs w:val="28"/>
        </w:rPr>
        <w:t xml:space="preserve">: </w:t>
      </w:r>
      <w:r w:rsidR="00BC7ADD">
        <w:t>&lt;</w:t>
      </w:r>
      <w:r w:rsidR="00BC7ADD">
        <w:t>данные</w:t>
      </w:r>
      <w:r w:rsidR="00BC7ADD">
        <w:t xml:space="preserve"> </w:t>
      </w:r>
      <w:r w:rsidR="00BC7ADD">
        <w:t>изъяты</w:t>
      </w:r>
      <w:r w:rsidR="00BC7ADD">
        <w:t>&gt;</w:t>
      </w:r>
      <w:r w:rsidRPr="009F2E1C">
        <w:rPr>
          <w:rFonts w:ascii="Times New Roman" w:hAnsi="Times New Roman"/>
          <w:sz w:val="28"/>
          <w:szCs w:val="28"/>
        </w:rPr>
        <w:t>.</w:t>
      </w:r>
    </w:p>
    <w:p w:rsidR="007E4726" w:rsidRPr="0099338F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34001" w:rsidR="009340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Алешин </w:t>
      </w:r>
      <w:r w:rsidRPr="00934001" w:rsidR="00934001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9340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34001">
        <w:rPr>
          <w:rFonts w:ascii="Times New Roman" w:hAnsi="Times New Roman" w:cs="Times New Roman"/>
          <w:sz w:val="28"/>
          <w:szCs w:val="28"/>
          <w:lang w:val="ru-RU"/>
        </w:rPr>
        <w:t>в судебное заседание,</w:t>
      </w:r>
      <w:r w:rsidRPr="00D10D92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извещённым о дате,</w:t>
      </w:r>
      <w:r w:rsidRPr="0099338F">
        <w:rPr>
          <w:rFonts w:ascii="Times New Roman" w:hAnsi="Times New Roman" w:cs="Times New Roman"/>
          <w:sz w:val="28"/>
          <w:szCs w:val="28"/>
          <w:lang w:val="ru-RU"/>
        </w:rPr>
        <w:t xml:space="preserve"> времени и месте рассмотрения дела, не явился, о причинах неявки суду не сообщил.</w:t>
      </w:r>
    </w:p>
    <w:p w:rsidR="007E4726" w:rsidRPr="009F2E1C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7E4726" w:rsidRPr="009F2E1C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C7ADD">
        <w:t>&lt;</w:t>
      </w:r>
      <w:r w:rsidR="00BC7ADD">
        <w:t>данные</w:t>
      </w:r>
      <w:r w:rsidR="00BC7ADD">
        <w:t xml:space="preserve"> </w:t>
      </w:r>
      <w:r w:rsidR="00BC7ADD">
        <w:t>изъяты</w:t>
      </w:r>
      <w:r w:rsidR="00BC7ADD">
        <w:t>&gt;</w:t>
      </w:r>
      <w:r w:rsidRPr="00934001" w:rsidR="009340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Алешин</w:t>
      </w:r>
      <w:r w:rsidR="0093400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934001" w:rsidR="009340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34001" w:rsidR="00934001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BC7ADD">
        <w:t>&lt;</w:t>
      </w:r>
      <w:r w:rsidR="00BC7ADD">
        <w:t>данные</w:t>
      </w:r>
      <w:r w:rsidR="00BC7ADD">
        <w:t xml:space="preserve"> </w:t>
      </w:r>
      <w:r w:rsidR="00BC7ADD">
        <w:t>изъяты</w:t>
      </w:r>
      <w:r w:rsidR="00BC7ADD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BC7ADD">
        <w:t>&lt;</w:t>
      </w:r>
      <w:r w:rsidR="00BC7ADD">
        <w:t>данные</w:t>
      </w:r>
      <w:r w:rsidR="00BC7ADD">
        <w:t xml:space="preserve"> </w:t>
      </w:r>
      <w:r w:rsidR="00BC7ADD">
        <w:t>изъяты</w:t>
      </w:r>
      <w:r w:rsidR="00BC7ADD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правонарушениях;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BC7ADD">
        <w:t>&lt;</w:t>
      </w:r>
      <w:r w:rsidR="00BC7ADD">
        <w:t>данные</w:t>
      </w:r>
      <w:r w:rsidR="00BC7ADD">
        <w:t xml:space="preserve"> </w:t>
      </w:r>
      <w:r w:rsidR="00BC7ADD">
        <w:t>изъяты</w:t>
      </w:r>
      <w:r w:rsidR="00BC7ADD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26" w:rsidRPr="009F2E1C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C7ADD">
        <w:t>&lt;</w:t>
      </w:r>
      <w:r w:rsidR="00BC7ADD">
        <w:t>данные</w:t>
      </w:r>
      <w:r w:rsidR="00BC7ADD">
        <w:t xml:space="preserve"> </w:t>
      </w:r>
      <w:r w:rsidR="00BC7ADD">
        <w:t>изъяты</w:t>
      </w:r>
      <w:r w:rsidR="00BC7ADD">
        <w:t>&gt;</w:t>
      </w:r>
      <w:r w:rsidRPr="00934001" w:rsidR="00D711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Алешин </w:t>
      </w:r>
      <w:r w:rsidRPr="00934001" w:rsidR="00D711E7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7E4726" w:rsidRPr="009F2E1C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7E4726" w:rsidRPr="009F2E1C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BC7ADD">
        <w:t>&lt;</w:t>
      </w:r>
      <w:r w:rsidR="00BC7ADD">
        <w:t>данные</w:t>
      </w:r>
      <w:r w:rsidR="00BC7ADD">
        <w:t xml:space="preserve"> </w:t>
      </w:r>
      <w:r w:rsidR="00BC7ADD">
        <w:t>изъяты</w:t>
      </w:r>
      <w:r w:rsidR="00BC7ADD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7E4726" w:rsidRPr="009F2E1C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7E4726" w:rsidRPr="009F2E1C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ч. 1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15.6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ст.ст.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29.9-29.11 Кодекса Российской Федерации об административных правонарушениях, мировой судья,-</w:t>
      </w:r>
    </w:p>
    <w:p w:rsidR="007E4726" w:rsidP="00DF6581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7E4726" w:rsidRPr="009F2E1C" w:rsidP="00DF6581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26" w:rsidRPr="00CF6BDB" w:rsidP="00DF6581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A2247" w:rsidR="00D711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Алешина Сергея Николаевича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7E4726" w:rsidP="00DF6581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6F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</w:t>
      </w:r>
      <w:r w:rsidRPr="00E116F0">
        <w:rPr>
          <w:rFonts w:ascii="Times New Roman" w:hAnsi="Times New Roman" w:cs="Times New Roman"/>
          <w:sz w:val="28"/>
          <w:szCs w:val="28"/>
        </w:rPr>
        <w:t>03100643000000017500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 xml:space="preserve">; Лицевой счет 04752203230 в УФК по  Республике Крым; Код Сводного реестра 35220323; ОКТМО 35701000; УИН - </w:t>
      </w:r>
      <w:r w:rsidRPr="00804901" w:rsidR="00804901">
        <w:rPr>
          <w:rFonts w:ascii="Times New Roman" w:hAnsi="Times New Roman" w:cs="Times New Roman"/>
          <w:sz w:val="28"/>
          <w:szCs w:val="28"/>
          <w:lang w:val="ru-RU"/>
        </w:rPr>
        <w:t>0410760300205001222215116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 xml:space="preserve">; КБК 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828 1 16 01153 01 0006 140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26" w:rsidRPr="00CF6BDB" w:rsidP="00DF6581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7E4726" w:rsidRPr="00CF6BDB" w:rsidP="00DF6581">
      <w:pPr>
        <w:pStyle w:val="s1"/>
        <w:spacing w:before="0" w:beforeAutospacing="0" w:after="0" w:afterAutospacing="0"/>
        <w:ind w:left="-567" w:right="-973" w:firstLine="720"/>
        <w:jc w:val="both"/>
        <w:rPr>
          <w:sz w:val="28"/>
          <w:szCs w:val="28"/>
        </w:rPr>
      </w:pPr>
      <w:r w:rsidRPr="00CF6BDB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7E4726" w:rsidRPr="00CF6BDB" w:rsidP="00DF6581">
      <w:pPr>
        <w:pStyle w:val="s1"/>
        <w:spacing w:before="0" w:beforeAutospacing="0" w:after="0" w:afterAutospacing="0"/>
        <w:ind w:left="-567" w:right="-973" w:firstLine="720"/>
        <w:jc w:val="both"/>
        <w:rPr>
          <w:sz w:val="28"/>
          <w:szCs w:val="28"/>
        </w:rPr>
      </w:pPr>
      <w:r w:rsidRPr="00CF6BDB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E4726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E4726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277F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судебного участка </w:t>
      </w:r>
      <w:r w:rsidRPr="00017342" w:rsidR="00277F1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№ 20 Центрального судебного района города Симферополь (Центральный район городского округа Симферополь) Республики Крым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26" w:rsidRPr="009F2E1C" w:rsidP="00DF6581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4726" w:rsidRPr="009F2E1C" w:rsidP="00DF6581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</w:t>
      </w:r>
      <w:r w:rsidR="00277F1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B34B7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7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4B73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="00B34B73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7E4726" w:rsidRPr="009F2E1C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9F2E1C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9F2E1C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9F2E1C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9F2E1C" w:rsidP="00DF6581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DF658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145C"/>
    <w:rsid w:val="00016D8A"/>
    <w:rsid w:val="00017035"/>
    <w:rsid w:val="00017342"/>
    <w:rsid w:val="00027185"/>
    <w:rsid w:val="000303C8"/>
    <w:rsid w:val="00030C70"/>
    <w:rsid w:val="00031E73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37346"/>
    <w:rsid w:val="001420E8"/>
    <w:rsid w:val="001458D1"/>
    <w:rsid w:val="00145BCE"/>
    <w:rsid w:val="0015486C"/>
    <w:rsid w:val="00162CF1"/>
    <w:rsid w:val="00165998"/>
    <w:rsid w:val="001673EC"/>
    <w:rsid w:val="00170214"/>
    <w:rsid w:val="00172AD0"/>
    <w:rsid w:val="00180B39"/>
    <w:rsid w:val="001827E7"/>
    <w:rsid w:val="00184168"/>
    <w:rsid w:val="00187B60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3673"/>
    <w:rsid w:val="001E7F40"/>
    <w:rsid w:val="00207778"/>
    <w:rsid w:val="00211263"/>
    <w:rsid w:val="00223BDC"/>
    <w:rsid w:val="00227627"/>
    <w:rsid w:val="002560B8"/>
    <w:rsid w:val="0026193E"/>
    <w:rsid w:val="00263BC9"/>
    <w:rsid w:val="0027488F"/>
    <w:rsid w:val="00276590"/>
    <w:rsid w:val="00276D86"/>
    <w:rsid w:val="00277D19"/>
    <w:rsid w:val="00277F1A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A6C9A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2140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35737"/>
    <w:rsid w:val="00442679"/>
    <w:rsid w:val="00450252"/>
    <w:rsid w:val="00450F1D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28E6"/>
    <w:rsid w:val="00493F33"/>
    <w:rsid w:val="00497399"/>
    <w:rsid w:val="004A0018"/>
    <w:rsid w:val="004B5040"/>
    <w:rsid w:val="004C617E"/>
    <w:rsid w:val="004D0B72"/>
    <w:rsid w:val="004D0BD3"/>
    <w:rsid w:val="004D19C9"/>
    <w:rsid w:val="004E0277"/>
    <w:rsid w:val="004E1A61"/>
    <w:rsid w:val="004E25B8"/>
    <w:rsid w:val="004E59A5"/>
    <w:rsid w:val="004E73E7"/>
    <w:rsid w:val="004F5400"/>
    <w:rsid w:val="00504F6A"/>
    <w:rsid w:val="00512240"/>
    <w:rsid w:val="00512AAA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57B7"/>
    <w:rsid w:val="00547D71"/>
    <w:rsid w:val="00552308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F2323"/>
    <w:rsid w:val="005F3917"/>
    <w:rsid w:val="00600139"/>
    <w:rsid w:val="006023B0"/>
    <w:rsid w:val="00602DE5"/>
    <w:rsid w:val="0060516E"/>
    <w:rsid w:val="006065F0"/>
    <w:rsid w:val="00607F26"/>
    <w:rsid w:val="00611C33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175C"/>
    <w:rsid w:val="00692EBB"/>
    <w:rsid w:val="00695389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F1A37"/>
    <w:rsid w:val="006F2240"/>
    <w:rsid w:val="006F6F1B"/>
    <w:rsid w:val="00703A56"/>
    <w:rsid w:val="007068F1"/>
    <w:rsid w:val="00711D50"/>
    <w:rsid w:val="007164EA"/>
    <w:rsid w:val="007221C5"/>
    <w:rsid w:val="00722A99"/>
    <w:rsid w:val="007343EE"/>
    <w:rsid w:val="0073453E"/>
    <w:rsid w:val="00735A7F"/>
    <w:rsid w:val="00742C93"/>
    <w:rsid w:val="00744173"/>
    <w:rsid w:val="0074597A"/>
    <w:rsid w:val="00747FE7"/>
    <w:rsid w:val="0075304C"/>
    <w:rsid w:val="00755C02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1BBF"/>
    <w:rsid w:val="007A2238"/>
    <w:rsid w:val="007A43E9"/>
    <w:rsid w:val="007A585E"/>
    <w:rsid w:val="007B0006"/>
    <w:rsid w:val="007B303B"/>
    <w:rsid w:val="007B4D11"/>
    <w:rsid w:val="007C3DFF"/>
    <w:rsid w:val="007D3318"/>
    <w:rsid w:val="007E4726"/>
    <w:rsid w:val="007F01E5"/>
    <w:rsid w:val="008005B9"/>
    <w:rsid w:val="00800F7A"/>
    <w:rsid w:val="00804901"/>
    <w:rsid w:val="0081449B"/>
    <w:rsid w:val="0081484E"/>
    <w:rsid w:val="00825B9D"/>
    <w:rsid w:val="00831A92"/>
    <w:rsid w:val="008332CB"/>
    <w:rsid w:val="00833C42"/>
    <w:rsid w:val="00836B8A"/>
    <w:rsid w:val="008406FA"/>
    <w:rsid w:val="00846C24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6C14"/>
    <w:rsid w:val="008A4590"/>
    <w:rsid w:val="008A4A30"/>
    <w:rsid w:val="008A7245"/>
    <w:rsid w:val="008B17EF"/>
    <w:rsid w:val="008B343B"/>
    <w:rsid w:val="008B749A"/>
    <w:rsid w:val="008C4DDE"/>
    <w:rsid w:val="008C66E7"/>
    <w:rsid w:val="008C6C6C"/>
    <w:rsid w:val="008D0671"/>
    <w:rsid w:val="008D0D17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3A76"/>
    <w:rsid w:val="009246D0"/>
    <w:rsid w:val="009323EE"/>
    <w:rsid w:val="00933E7E"/>
    <w:rsid w:val="00934001"/>
    <w:rsid w:val="009341A6"/>
    <w:rsid w:val="00935139"/>
    <w:rsid w:val="00953DA0"/>
    <w:rsid w:val="0095635F"/>
    <w:rsid w:val="00963686"/>
    <w:rsid w:val="00965679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338F"/>
    <w:rsid w:val="00997BD8"/>
    <w:rsid w:val="00997E2D"/>
    <w:rsid w:val="009A2247"/>
    <w:rsid w:val="009B0A66"/>
    <w:rsid w:val="009B5DE6"/>
    <w:rsid w:val="009B7598"/>
    <w:rsid w:val="009B7D17"/>
    <w:rsid w:val="009C2ED1"/>
    <w:rsid w:val="009D1993"/>
    <w:rsid w:val="009E445B"/>
    <w:rsid w:val="009E7A38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672BF"/>
    <w:rsid w:val="00A70262"/>
    <w:rsid w:val="00A75B01"/>
    <w:rsid w:val="00A76ACD"/>
    <w:rsid w:val="00A81372"/>
    <w:rsid w:val="00A85185"/>
    <w:rsid w:val="00AA3C93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4B73"/>
    <w:rsid w:val="00B36E4F"/>
    <w:rsid w:val="00B45C0D"/>
    <w:rsid w:val="00B51BA3"/>
    <w:rsid w:val="00B52554"/>
    <w:rsid w:val="00B53246"/>
    <w:rsid w:val="00B57139"/>
    <w:rsid w:val="00B616FB"/>
    <w:rsid w:val="00B66D27"/>
    <w:rsid w:val="00B7259B"/>
    <w:rsid w:val="00B7586A"/>
    <w:rsid w:val="00B75E19"/>
    <w:rsid w:val="00B76240"/>
    <w:rsid w:val="00B76B1D"/>
    <w:rsid w:val="00B7791F"/>
    <w:rsid w:val="00B77E8A"/>
    <w:rsid w:val="00B80810"/>
    <w:rsid w:val="00B85421"/>
    <w:rsid w:val="00B91D73"/>
    <w:rsid w:val="00BA327E"/>
    <w:rsid w:val="00BA3C74"/>
    <w:rsid w:val="00BA56AD"/>
    <w:rsid w:val="00BA5768"/>
    <w:rsid w:val="00BC3B75"/>
    <w:rsid w:val="00BC4E98"/>
    <w:rsid w:val="00BC5CB4"/>
    <w:rsid w:val="00BC636A"/>
    <w:rsid w:val="00BC7ADD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526B"/>
    <w:rsid w:val="00C261C4"/>
    <w:rsid w:val="00C27A29"/>
    <w:rsid w:val="00C33588"/>
    <w:rsid w:val="00C41B41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66401"/>
    <w:rsid w:val="00C714D7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2AC2"/>
    <w:rsid w:val="00CF6BDB"/>
    <w:rsid w:val="00CF781A"/>
    <w:rsid w:val="00D009CC"/>
    <w:rsid w:val="00D00BD3"/>
    <w:rsid w:val="00D025AC"/>
    <w:rsid w:val="00D10D92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1E7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7199"/>
    <w:rsid w:val="00DC1859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6581"/>
    <w:rsid w:val="00DF752B"/>
    <w:rsid w:val="00E00DAC"/>
    <w:rsid w:val="00E116F0"/>
    <w:rsid w:val="00E11DDC"/>
    <w:rsid w:val="00E213BF"/>
    <w:rsid w:val="00E30D20"/>
    <w:rsid w:val="00E336AD"/>
    <w:rsid w:val="00E37D1D"/>
    <w:rsid w:val="00E413E8"/>
    <w:rsid w:val="00E46473"/>
    <w:rsid w:val="00E52556"/>
    <w:rsid w:val="00E5462B"/>
    <w:rsid w:val="00E549FA"/>
    <w:rsid w:val="00E55423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31A34"/>
    <w:rsid w:val="00F34DE6"/>
    <w:rsid w:val="00F402BF"/>
    <w:rsid w:val="00F42DEF"/>
    <w:rsid w:val="00F46E4C"/>
    <w:rsid w:val="00F60078"/>
    <w:rsid w:val="00F650CA"/>
    <w:rsid w:val="00F6574D"/>
    <w:rsid w:val="00F65E4D"/>
    <w:rsid w:val="00F714B4"/>
    <w:rsid w:val="00F81EEA"/>
    <w:rsid w:val="00F82601"/>
    <w:rsid w:val="00F844CD"/>
    <w:rsid w:val="00F851D9"/>
    <w:rsid w:val="00F8618A"/>
    <w:rsid w:val="00F8654A"/>
    <w:rsid w:val="00F86CC6"/>
    <w:rsid w:val="00F875AB"/>
    <w:rsid w:val="00F95BC1"/>
    <w:rsid w:val="00F9640B"/>
    <w:rsid w:val="00F96B03"/>
    <w:rsid w:val="00F9774F"/>
    <w:rsid w:val="00FB1C86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165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9535/e9fa8d1d22a93f1c501e7d91eaa65bc46ca74e0e/" TargetMode="External" /><Relationship Id="rId5" Type="http://schemas.openxmlformats.org/officeDocument/2006/relationships/hyperlink" Target="http://www.consultant.ru/document/cons_doc_LAW_399535/197aadeb9dc3d1781064fe63604cd7b05f655124/" TargetMode="External" /><Relationship Id="rId6" Type="http://schemas.openxmlformats.org/officeDocument/2006/relationships/hyperlink" Target="http://www.consultant.ru/document/cons_doc_LAW_399535/de094724c3de750138c2b95e7de0573e20ffe5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