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5-23-253/2024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в в отношении директора наименование организации» (адрес, АЛУШТА Г.О., АЛУШТА Г., адрес, ОГРН: 1229100015561, Дата присвоения ОГРН: дата, ИНН: телефон, КПП: телефон, ГЕНЕРАЛЬНЫЙ ДИРЕКТОР: фио) фио, ИНН180900347256, паспортные данные, адрес,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директор наименование организации» фио, по адресу: адрес, не представила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д директор наименование организации» фио в срок до дата не представил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>Так, срок представления отчетности законом установлен до дата, фактически отчетность обществом представлена не была. Фактическая дата предоставления отчетности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>ПОСТАНОВИЛ:</w:t>
      </w:r>
    </w:p>
    <w:p w:rsidR="00A77B3E">
      <w:r>
        <w:t>директору наименование организации»   фио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