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№5-23-322/2019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дата                                                                         адрес, </w:t>
      </w:r>
      <w:r>
        <w:t>Багликова</w:t>
      </w:r>
      <w:r>
        <w:t>, 21</w:t>
      </w:r>
    </w:p>
    <w:p w:rsidR="00A77B3E">
      <w:r>
        <w:t>Мировой судья адрес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 xml:space="preserve">, </w:t>
      </w:r>
      <w:r>
        <w:t xml:space="preserve">рассмотрев протокол об административном правонарушении в отношении </w:t>
      </w:r>
      <w:r>
        <w:t>фио</w:t>
      </w:r>
      <w:r>
        <w:t>, паспортные данные, зарегистрированного по адресу: адрес, о совершении административного правонарушения, предусмотренного ст. 8.37 ч.2 КоАП РФ</w:t>
      </w:r>
    </w:p>
    <w:p w:rsidR="00A77B3E">
      <w:r>
        <w:t>УСТАНОВИЛ:</w:t>
      </w:r>
    </w:p>
    <w:p w:rsidR="00A77B3E">
      <w:r>
        <w:tab/>
        <w:t>дата в время в адрес на центра</w:t>
      </w:r>
      <w:r>
        <w:t xml:space="preserve">льной набережной в районе пирса, </w:t>
      </w:r>
      <w:r>
        <w:t>на против</w:t>
      </w:r>
      <w:r>
        <w:t xml:space="preserve"> гостиницы</w:t>
      </w:r>
      <w:r>
        <w:t xml:space="preserve">, гражданин </w:t>
      </w:r>
      <w:r>
        <w:t>фио</w:t>
      </w:r>
      <w:r>
        <w:t xml:space="preserve"> осуществлял любительское рыболовство с использованием орудия вылова «косынка» с сетчатым полотном синего цвета прикрепленному к металлическому стержню в акватории Черного моря в</w:t>
      </w:r>
      <w:r>
        <w:t xml:space="preserve">о внутренних водах Российской Федерации, при этом биологические ресурсы добыты не были. Своими действиями </w:t>
      </w:r>
      <w:r>
        <w:t>фио</w:t>
      </w:r>
      <w:r>
        <w:t xml:space="preserve"> нарушил подпункт а пункта 54.1 Правил рыболовства для Азово-Черноморского </w:t>
      </w:r>
      <w:r>
        <w:t>рыбохозяйственного</w:t>
      </w:r>
      <w:r>
        <w:t xml:space="preserve"> бассейна, утвержденных приказом Минсельхоза России от</w:t>
      </w:r>
      <w:r>
        <w:t xml:space="preserve"> дата №293.</w:t>
      </w:r>
    </w:p>
    <w:p w:rsidR="00A77B3E">
      <w:r>
        <w:t>фио</w:t>
      </w:r>
      <w:r>
        <w:t xml:space="preserve"> в судебном заседании не присутствовал. О дате и месте проведения  судебного заседания извещен надлежащим образом. В соответствии с ч. 2 ст. 25.1 КоАП РФ дело об административном правонарушении может быть рассмотрено в отсутствии лица, в отн</w:t>
      </w:r>
      <w:r>
        <w:t>ошении которого ведется производство по делу, если имеются данные о надлежащем извещении лица о времени и месте рассмотрения дела.</w:t>
      </w:r>
    </w:p>
    <w:p w:rsidR="00A77B3E">
      <w:r>
        <w:t xml:space="preserve">На основании ч. 2 ст. 25.1 КоАП РФ, мировой судья считает возможным рассмотреть дело в отсутствие </w:t>
      </w:r>
      <w:r>
        <w:t>фио</w:t>
      </w:r>
    </w:p>
    <w:p w:rsidR="00A77B3E">
      <w:r>
        <w:t>Мировой судья, исследов</w:t>
      </w:r>
      <w:r>
        <w:t>ав материалы дела об административном правонарушении, приходит к следующему.</w:t>
      </w:r>
    </w:p>
    <w:p w:rsidR="00A77B3E">
      <w:r>
        <w:t xml:space="preserve">Факт административного правонарушения подтвержден протоколом об административном правонарушении, протоколом об изъятии вещей и документов, объяснением </w:t>
      </w:r>
      <w:r>
        <w:t>фио</w:t>
      </w:r>
      <w:r>
        <w:t xml:space="preserve">, показаниями свидетеля </w:t>
      </w:r>
      <w:r>
        <w:t>ф</w:t>
      </w:r>
      <w:r>
        <w:t>ио</w:t>
      </w:r>
      <w:r>
        <w:t>, 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>Обстоятельств, смягчающих и отягчающих административную ответственность, судом не уста</w:t>
      </w:r>
      <w:r>
        <w:t xml:space="preserve">новлено. </w:t>
      </w:r>
    </w:p>
    <w:p w:rsidR="00A77B3E">
      <w:r>
        <w:t>Руководствуясь ст.ст.24.5, 29.10 КоАП РФ,</w:t>
      </w:r>
    </w:p>
    <w:p w:rsidR="00A77B3E">
      <w:r>
        <w:t>П О С Т А Н О В И Л :</w:t>
      </w:r>
    </w:p>
    <w:p w:rsidR="00A77B3E">
      <w:r>
        <w:t>фио</w:t>
      </w:r>
      <w:r>
        <w:t xml:space="preserve">, паспортные данные, за совершение административного правонарушения, предусмотренного ст. 8.37 ч.2 КоАП РФ подвергнуть административному наказанию в виде штрафа в размере сумма с </w:t>
      </w:r>
      <w:r>
        <w:t>конфискацией орудия вылова водных биологических ресурсов, изъятых дата.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</w:t>
      </w:r>
      <w:r>
        <w:t xml:space="preserve">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</w:t>
      </w:r>
      <w:r>
        <w:t>штрафа, но не сумма прописью, либо административный арест на срок до 15 суток</w:t>
      </w:r>
      <w:r>
        <w:t xml:space="preserve">, либо обязательные работы на срок до пятидесяти часов.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получения.</w:t>
      </w:r>
    </w:p>
    <w:p w:rsidR="00A77B3E">
      <w:r>
        <w:t xml:space="preserve">Реквизиты для </w:t>
      </w:r>
      <w:r>
        <w:t xml:space="preserve">оплаты штрафов УФК по адрес (Служба в адрес ПУ ФСБ России по адрес л/с 04741А98550), р/с 40101810167110000001, Банк получателя: Отделение адрес, ИНН телефон КПП телефон, БИК: телефон, ОКТМО телефон КБК телефон </w:t>
      </w:r>
      <w:r>
        <w:t>телефон</w:t>
      </w:r>
      <w:r>
        <w:t xml:space="preserve">  Назначение: административный штраф, У</w:t>
      </w:r>
      <w:r>
        <w:t>ИН: 18900985560190004063</w:t>
      </w:r>
    </w:p>
    <w:p w:rsidR="00A77B3E"/>
    <w:p w:rsidR="00A77B3E">
      <w:r>
        <w:t xml:space="preserve">Мировой судья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6E2"/>
    <w:rsid w:val="002626E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