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Дело № 5-24-6/2023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>, с участием</w:t>
      </w:r>
      <w:r>
        <w:t xml:space="preserve">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его представителя - </w:t>
      </w:r>
      <w:r>
        <w:t>фио</w:t>
      </w:r>
      <w:r>
        <w:t>,</w:t>
      </w:r>
    </w:p>
    <w:p w:rsidR="00A77B3E">
      <w:r>
        <w:t xml:space="preserve">  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</w:t>
      </w:r>
      <w:r>
        <w:t>, паспортные дан</w:t>
      </w:r>
      <w:r>
        <w:t xml:space="preserve">ные, гражданина РФ, в официальном браке не состоящего, работающего водителем в </w:t>
      </w:r>
      <w:r>
        <w:t>Партенитской</w:t>
      </w:r>
      <w:r>
        <w:t xml:space="preserve"> врачебной амбулатории ГБУЗ «</w:t>
      </w:r>
      <w:r>
        <w:t>Алуштинская</w:t>
      </w:r>
      <w:r>
        <w:t xml:space="preserve"> городская больница», зарегистрированного и проживающего по адресу: адрес, адрес,</w:t>
      </w:r>
    </w:p>
    <w:p w:rsidR="00A77B3E">
      <w:r>
        <w:t>по ч. 1 ст. 12.26 Кодекса Российской Федера</w:t>
      </w:r>
      <w:r>
        <w:t>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дата в время в адрес, адрес </w:t>
      </w:r>
      <w:r>
        <w:t>фио</w:t>
      </w:r>
      <w:r>
        <w:t xml:space="preserve"> управляя автомобилем марки марка автомобиля, государственный регистрационный знак ..., при наличии признаков опьянения (запах алкоголя из рта</w:t>
      </w:r>
      <w:r>
        <w:t>, нарушение речи),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о прохождении медицинского освидетельствования на</w:t>
      </w:r>
      <w:r>
        <w:t xml:space="preserve"> состояние опьянения в медицинском учреждении, при этом действия (бездействие) </w:t>
      </w:r>
      <w:r>
        <w:t>фио</w:t>
      </w:r>
      <w:r>
        <w:t xml:space="preserve"> не содержат уголовно наказуемого деяния. Тем самым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 1 с</w:t>
      </w:r>
      <w:r>
        <w:t>т.12.26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</w:t>
      </w:r>
      <w:r>
        <w:t>фио</w:t>
      </w:r>
      <w:r>
        <w:t xml:space="preserve"> которому разъяснены права, предусмотренные ст. 25.1 Кодекса РФ об АП и ст. 51 Конституции РФ, вину не признал, пояснил суд</w:t>
      </w:r>
      <w:r>
        <w:t xml:space="preserve">у, что дата в дневное время суток, примерно в 14 часов имело место ДТП с его участием и гр. </w:t>
      </w:r>
      <w:r>
        <w:t>фио</w:t>
      </w:r>
      <w:r>
        <w:t xml:space="preserve"> По вышеуказанному факту ДТП, ввиду отсутствия разногласий дата составлен «</w:t>
      </w:r>
      <w:r>
        <w:t>Европротокол</w:t>
      </w:r>
      <w:r>
        <w:t xml:space="preserve">», согласно которому, виновным в указанном ДТП признан </w:t>
      </w:r>
      <w:r>
        <w:t>фио</w:t>
      </w:r>
      <w:r>
        <w:t xml:space="preserve"> После совершенн</w:t>
      </w:r>
      <w:r>
        <w:t>ого ДТП в период времени, когда он дожидался приезда инспектора ГИБДД, он выпил один бокал пива. Считает требования инспектора ДПС о прохождении освидетельствования на состояние опьянения  не законным, в связи с чем просил производство по делу об администр</w:t>
      </w:r>
      <w:r>
        <w:t xml:space="preserve">ативном правонарушении в отношении него прекратить. </w:t>
      </w:r>
    </w:p>
    <w:p w:rsidR="00A77B3E">
      <w:r>
        <w:t xml:space="preserve">Представитель </w:t>
      </w:r>
      <w:r>
        <w:t>фио</w:t>
      </w:r>
      <w:r>
        <w:t xml:space="preserve"> – </w:t>
      </w:r>
      <w:r>
        <w:t>фио</w:t>
      </w:r>
      <w:r>
        <w:t xml:space="preserve"> пояснила, что ее доверитель вину в совершении административного правонарушения, предусмотренного ч. 1 ст. 12.26 КоАП РФ, не признал, с правонарушением не согласился. Просила суд п</w:t>
      </w:r>
      <w:r>
        <w:t xml:space="preserve">риобщить к материалам дела извещение о дорожно-транспортном происшествии имевшее место дата, а </w:t>
      </w:r>
      <w:r>
        <w:t xml:space="preserve">также расписку, полученную от гр. </w:t>
      </w:r>
      <w:r>
        <w:t>фио</w:t>
      </w:r>
      <w:r>
        <w:t xml:space="preserve">, из которой следует, что последний претензий к гр. </w:t>
      </w:r>
      <w:r>
        <w:t>фио</w:t>
      </w:r>
      <w:r>
        <w:t xml:space="preserve"> по факту ДТП произошедшего дата в 14. время не имеет. Вместе с тем, </w:t>
      </w:r>
      <w:r>
        <w:t>просила суд обратить внимание на следующее.</w:t>
      </w:r>
    </w:p>
    <w:p w:rsidR="00A77B3E">
      <w:r>
        <w:t>В протоколах от отстранении от управления транспортным средством, о направлении на медицинское освидетельствование на состояние опьянения, о задержании транспортного средства, об административном правонарушении и</w:t>
      </w:r>
      <w:r>
        <w:t xml:space="preserve">меется подпись якобы от имени </w:t>
      </w:r>
      <w:r>
        <w:t>фио</w:t>
      </w:r>
      <w:r>
        <w:t xml:space="preserve">, однако если сравнить подпись </w:t>
      </w:r>
      <w:r>
        <w:t>фио</w:t>
      </w:r>
      <w:r>
        <w:t xml:space="preserve"> в паспорте гражданина РФ, в доверенности на имя полномочного представителя, подпись существенно разнится. </w:t>
      </w:r>
    </w:p>
    <w:p w:rsidR="00A77B3E">
      <w:r>
        <w:t xml:space="preserve">Ни один из вышеуказанных протоколов ее доверителю </w:t>
      </w:r>
      <w:r>
        <w:t>фио</w:t>
      </w:r>
      <w:r>
        <w:t xml:space="preserve"> инспектором ГИБДД </w:t>
      </w:r>
      <w:r>
        <w:t>фио</w:t>
      </w:r>
      <w:r>
        <w:t xml:space="preserve"> выдан</w:t>
      </w:r>
      <w:r>
        <w:t xml:space="preserve"> не был. В материалах дела также отсутствует сведения о направлении указанных процессуальных документов. Неразборчиво указана дата составления приведенных выше процессуальных документов, непонятно, событие имело место быть 20 или дата.</w:t>
      </w:r>
    </w:p>
    <w:p w:rsidR="00A77B3E">
      <w:r>
        <w:t>В протоколе об админ</w:t>
      </w:r>
      <w:r>
        <w:t xml:space="preserve">истративном правонарушении и протоколе об отстранении от управления транспортным средством внесены изменения в графе «фамилия», о которых не был уведомлен </w:t>
      </w:r>
      <w:r>
        <w:t>фио</w:t>
      </w:r>
    </w:p>
    <w:p w:rsidR="00A77B3E">
      <w:r>
        <w:t>На представленной инспектором ГИБДД видеозаписи 00065 и 00066 отсутствует звук. Протокол об админ</w:t>
      </w:r>
      <w:r>
        <w:t>истративном правонарушении и протокол о направлении на медицинское  освидетельствование на состояние алкогольного опьянения составлялись в отсутствие понятых, но с применением видеозаписи. Таким образом, представленная видеозапись, являющаяся доказательств</w:t>
      </w:r>
      <w:r>
        <w:t xml:space="preserve">ом по делу, является не полной, поскольку не содержит процедуры освидетельствования водителя. </w:t>
      </w:r>
    </w:p>
    <w:p w:rsidR="00A77B3E">
      <w:r>
        <w:t xml:space="preserve">На основании вышеизложенного представитель </w:t>
      </w:r>
      <w:r>
        <w:t>фио</w:t>
      </w:r>
      <w:r>
        <w:t xml:space="preserve"> -                 </w:t>
      </w:r>
      <w:r>
        <w:t>фио</w:t>
      </w:r>
      <w:r>
        <w:t>, считает, что должностными лицами ОГИБДД ОМВД России по                        адрес при сос</w:t>
      </w:r>
      <w:r>
        <w:t>тавлении вышеуказанных процессуальных документов по данному административному делу допущены существенные нарушения, что противоречит признакам допустимого доказательства, так как получены с нарушением закона, в связи с чем просит суд признать недопустимыми</w:t>
      </w:r>
      <w:r>
        <w:t xml:space="preserve"> доказательствами по делу: протокол серии 82 АП № 167007 об административном правонарушении от дата, протокол серии 61 АК № 622247 о направлении на медицинское освидетельствование на состояние опьянения от дата, протокол серии 82 ОТ № 062829 об отстранении</w:t>
      </w:r>
      <w:r>
        <w:t xml:space="preserve"> от управления транспортным средством от дата, протокол серии 82 ПЗ № 062829 о задержании транспортного средства и прекратить производство по делу об административном правонарушении в отношении </w:t>
      </w:r>
      <w:r>
        <w:t>фио</w:t>
      </w:r>
      <w:r>
        <w:t xml:space="preserve">, привлекаемого по            ч. 1 ст. 12.26 КоАП РФ ввиду </w:t>
      </w:r>
      <w:r>
        <w:t xml:space="preserve">отсутствия состава административного правонарушения.   </w:t>
      </w:r>
    </w:p>
    <w:p w:rsidR="00A77B3E">
      <w:r>
        <w:t xml:space="preserve">Допрошенный при рассмотрении дела свидетель </w:t>
      </w:r>
      <w:r>
        <w:t>фио</w:t>
      </w:r>
      <w:r>
        <w:t xml:space="preserve">, предупрежденный об административной ответственности по ст. 17.9 КоАП РФ за дачу заведомо ложных показаний пояснил, что является инспектором ДПС ОГИБДД </w:t>
      </w:r>
      <w:r>
        <w:t>ОМВД России по адрес, дата в дневное время примерно около 14 часов ему поступил звонок на мобильный телефон, где ему сообщили о том, что по адресу: адрес, адрес, в районе                           адрес возле кафе ... произошло ДТП и один из участников, ко</w:t>
      </w:r>
      <w:r>
        <w:t xml:space="preserve">торый находится в состоянии алкогольного опьянения, пытался скрыться с места ДТП. От кого именно поступил вышеуказанный звонок, он не помнит за давностью времени. </w:t>
      </w:r>
      <w:r>
        <w:t>Приехав по адресу: адрес, адрес было уставлено, что произошло ДТП с участием транспортных сре</w:t>
      </w:r>
      <w:r>
        <w:t xml:space="preserve">дств: автомобиля марки марка автомобиля ... и автомобиля марки марка автомобиля под управлением водителя </w:t>
      </w:r>
      <w:r>
        <w:t>фио</w:t>
      </w:r>
      <w:r>
        <w:t xml:space="preserve"> </w:t>
      </w:r>
      <w:r>
        <w:t>фио</w:t>
      </w:r>
      <w:r>
        <w:t xml:space="preserve"> данному факту участниками ДТП был составлен «</w:t>
      </w:r>
      <w:r>
        <w:t>Европротокол</w:t>
      </w:r>
      <w:r>
        <w:t xml:space="preserve">» согласно которому, виновным в указанном ДТП ввиду отсутствия разногласий, признан </w:t>
      </w:r>
      <w:r>
        <w:t>фи</w:t>
      </w:r>
      <w:r>
        <w:t>о</w:t>
      </w:r>
      <w:r>
        <w:t xml:space="preserve"> При общении с </w:t>
      </w:r>
      <w:r>
        <w:t>фио</w:t>
      </w:r>
      <w:r>
        <w:t xml:space="preserve">  последний пояснил, что в период, когда он дожидался приезда сотрудников ГИБДД, он выпил бутылку водки. Поскольку у </w:t>
      </w:r>
      <w:r>
        <w:t>фио</w:t>
      </w:r>
      <w:r>
        <w:t xml:space="preserve"> имелись явные признаки опьянения, а именно: (запах алкоголя изо рта, нарушение речи) ему было предложено пройти осви</w:t>
      </w:r>
      <w:r>
        <w:t>детельствование на состояние алкогольного опьянения на месте с помощью прибора «</w:t>
      </w:r>
      <w:r>
        <w:t>Алкотектор</w:t>
      </w:r>
      <w:r>
        <w:t xml:space="preserve">-Юпитер», от прохождения которого, он отказался. Ввиду отказа от прохождения освидетельствования на состояние алкогольного опьянения на месте, </w:t>
      </w:r>
      <w:r>
        <w:t>фио</w:t>
      </w:r>
      <w:r>
        <w:t xml:space="preserve"> было предложено про</w:t>
      </w:r>
      <w:r>
        <w:t xml:space="preserve">йти медицинское освидетельствование на состояние опьянения в медицинском учреждении, от прохождения которого он также отказался. После чего был составлен протокол об административном правонарушении в отношении </w:t>
      </w:r>
      <w:r>
        <w:t>фио</w:t>
      </w:r>
      <w:r>
        <w:t xml:space="preserve"> по ч. 1 ст. 12.26 КоАП РФ. Права и обязанн</w:t>
      </w:r>
      <w:r>
        <w:t xml:space="preserve">ости </w:t>
      </w:r>
      <w:r>
        <w:t>фио</w:t>
      </w:r>
      <w:r>
        <w:t xml:space="preserve"> были разъяснены. При этом никакого давления на водителя не оказывалось, никто его не убеждал отказаться от прохождения освидетельствования на состояние алкогольного опьянения на месте, а также отказаться пройти в медицинское освидетельствование на</w:t>
      </w:r>
      <w:r>
        <w:t xml:space="preserve"> состояние опьянения в медицинском учреждении. Свое решение об отказе от прохождения освидетельствования он принял добровольно, без какого-либо принуждения. Копии составленных протоколов были вручены </w:t>
      </w:r>
      <w:r>
        <w:t>фио</w:t>
      </w:r>
      <w:r>
        <w:t xml:space="preserve">, что подтверждается его подписью. Факт отказа </w:t>
      </w:r>
      <w:r>
        <w:t>фио</w:t>
      </w:r>
      <w:r>
        <w:t xml:space="preserve"> пр</w:t>
      </w:r>
      <w:r>
        <w:t>ойти освидетельствование на состояние алкогольного опьянения на месте и медицинское освидетельствование на состояние опьянения в медицинском учреждении фиксировался под видеозапись, которая приобщена к материалам дела на компакт-диске. Имеющаяся в протокол</w:t>
      </w:r>
      <w:r>
        <w:t xml:space="preserve">е об отстранении от управления транспортным средством исправления в графе (фамилия), (паспортные данные) допущены им при составлении ввиду своей невнимательности. Все изменения в указанный выше протокол  вносились в присутствии </w:t>
      </w:r>
      <w:r>
        <w:t>фио</w:t>
      </w:r>
      <w:r>
        <w:t xml:space="preserve">, что подтверждается его </w:t>
      </w:r>
      <w:r>
        <w:t xml:space="preserve">подписью в  данном протоколе. </w:t>
      </w:r>
    </w:p>
    <w:p w:rsidR="00A77B3E">
      <w:r>
        <w:t xml:space="preserve">Допрошенный в судебном заседании в качестве свидетеля </w:t>
      </w:r>
      <w:r>
        <w:t>фио</w:t>
      </w:r>
      <w:r>
        <w:t xml:space="preserve"> предупрежденный об административной ответственности за дачу ложных показаний по                 ст. 17.9 КоАП РФ, пояснил суду следующее. дата в дневное время суток пр</w:t>
      </w:r>
      <w:r>
        <w:t xml:space="preserve">имерно в около 14 часов он двигался на своем автомобиле по адрес, адрес направлялся в сторону принадлежащего ему и его супруге кафе расположенное по адресу: адрес, адрес. Далее подъезжая к своему кафе, он увидел, как ранее ему знакомый гр. </w:t>
      </w:r>
      <w:r>
        <w:t>фио</w:t>
      </w:r>
      <w:r>
        <w:t xml:space="preserve"> разворачивая</w:t>
      </w:r>
      <w:r>
        <w:t xml:space="preserve">сь на своем автомобиле марка автомобиля задел чужой автомобиль марки марка автомобиля ..., после чего оставив место ДТП,  уехал в сторону двора многоэтажного дома. Он сразу же, после этого направился за </w:t>
      </w:r>
      <w:r>
        <w:t>фио</w:t>
      </w:r>
      <w:r>
        <w:t xml:space="preserve">, с целью остановить </w:t>
      </w:r>
      <w:r>
        <w:t>фио</w:t>
      </w:r>
      <w:r>
        <w:t xml:space="preserve"> Далее он увидел, что авто</w:t>
      </w:r>
      <w:r>
        <w:t xml:space="preserve">мобиль </w:t>
      </w:r>
      <w:r>
        <w:t>фио</w:t>
      </w:r>
      <w:r>
        <w:t xml:space="preserve"> остановился возле гаражей, он подошел к автомобилю марки марка автомобиля, за рулем данного автомобиля находился </w:t>
      </w:r>
      <w:r>
        <w:t>фио</w:t>
      </w:r>
      <w:r>
        <w:t xml:space="preserve"> </w:t>
      </w:r>
      <w:r>
        <w:t>фио</w:t>
      </w:r>
      <w:r>
        <w:t xml:space="preserve"> внешнему виду было понятно, что </w:t>
      </w:r>
      <w:r>
        <w:t>фио</w:t>
      </w:r>
      <w:r>
        <w:t xml:space="preserve"> находится в состоянии алкогольного опьянения, поскольку от него исходил резкий запах алк</w:t>
      </w:r>
      <w:r>
        <w:t xml:space="preserve">оголя изо рта, а также не внятная речь. </w:t>
      </w:r>
      <w:r>
        <w:t>фио</w:t>
      </w:r>
      <w:r>
        <w:t xml:space="preserve"> пытался уехать на автомобиле. Он воспрепятствовал этому, вытащив ключи из замка зажигания автомобиля. На его вопрос, зачем он покинул место ДТП </w:t>
      </w:r>
      <w:r>
        <w:t>фио</w:t>
      </w:r>
      <w:r>
        <w:t xml:space="preserve"> внятно не смог ничего ответить. После чего он вызвал </w:t>
      </w:r>
      <w:r>
        <w:t>сотрудников</w:t>
      </w:r>
      <w:r>
        <w:t xml:space="preserve"> ГИБДД и сообщил об указанном факте. Кому именно из сотрудников ГИБДД он звонил, не помнит за давностью времени. После чего, он помог дойти </w:t>
      </w:r>
      <w:r>
        <w:t>фио</w:t>
      </w:r>
      <w:r>
        <w:t xml:space="preserve"> до своего кафе расположенного по адресу: адрес, адрес, где стал вместе с </w:t>
      </w:r>
      <w:r>
        <w:t>фио</w:t>
      </w:r>
      <w:r>
        <w:t xml:space="preserve"> дожидаться приезда сотрудников ГИБД</w:t>
      </w:r>
      <w:r>
        <w:t xml:space="preserve">Д. После чего, он попросил официанта своего кафе вынести один стул и отдал его </w:t>
      </w:r>
      <w:r>
        <w:t>фио</w:t>
      </w:r>
      <w:r>
        <w:t xml:space="preserve"> В период времени, когда они ждали приезда сотрудников ГИБДД, </w:t>
      </w:r>
      <w:r>
        <w:t>фио</w:t>
      </w:r>
      <w:r>
        <w:t xml:space="preserve"> заказал в его кафе один бокал пива, который вскоре выпил. Более по данному факту ничего пояснить не может. </w:t>
      </w:r>
    </w:p>
    <w:p w:rsidR="00A77B3E">
      <w:r>
        <w:t xml:space="preserve">Допрошенная в судебном заседании </w:t>
      </w:r>
      <w:r>
        <w:t>фио</w:t>
      </w:r>
      <w:r>
        <w:t xml:space="preserve"> предупрежденная об административной ответственности за дачу ложных показаний по ст. 17.9 КоАП РФ, пояснила суду следующее. Она является заведующей </w:t>
      </w:r>
      <w:r>
        <w:t>Партенитской</w:t>
      </w:r>
      <w:r>
        <w:t xml:space="preserve"> врачебной амбулаторией ГБУЗ «</w:t>
      </w:r>
      <w:r>
        <w:t>Алуштинская</w:t>
      </w:r>
      <w:r>
        <w:t xml:space="preserve"> центральная городс</w:t>
      </w:r>
      <w:r>
        <w:t xml:space="preserve">кая больница». </w:t>
      </w:r>
      <w:r>
        <w:t>фио</w:t>
      </w:r>
      <w:r>
        <w:t xml:space="preserve"> является ее подчинённым, состоит в должности водителя </w:t>
      </w:r>
      <w:r>
        <w:t>Партенитской</w:t>
      </w:r>
      <w:r>
        <w:t xml:space="preserve"> врачебной амбулаторией ГБУЗ «</w:t>
      </w:r>
      <w:r>
        <w:t>Алуштинская</w:t>
      </w:r>
      <w:r>
        <w:t xml:space="preserve"> центральная городская больница». В данной должности он состоит около 4 лет. дата </w:t>
      </w:r>
      <w:r>
        <w:t>фио</w:t>
      </w:r>
      <w:r>
        <w:t xml:space="preserve"> вышел на работу примерно около время прошел </w:t>
      </w:r>
      <w:r>
        <w:t>предрейсовый</w:t>
      </w:r>
      <w:r>
        <w:t xml:space="preserve"> медицинский осмотр, пройдя который, направился в </w:t>
      </w:r>
      <w:r>
        <w:t>Алуштинскую</w:t>
      </w:r>
      <w:r>
        <w:t xml:space="preserve"> центральную городскую больницу расположенной в                           адрес, чтобы отвести медицинскую документацию. После обеда, забрав медицинские документы и лекарства, </w:t>
      </w:r>
      <w:r>
        <w:t>фио</w:t>
      </w:r>
      <w:r>
        <w:t xml:space="preserve"> вер</w:t>
      </w:r>
      <w:r>
        <w:t xml:space="preserve">нулся на работу в </w:t>
      </w:r>
      <w:r>
        <w:t>Партенитскую</w:t>
      </w:r>
      <w:r>
        <w:t xml:space="preserve"> амбулаторию, после чего направился развозить врачей к пациентам. дата  </w:t>
      </w:r>
      <w:r>
        <w:t>фио</w:t>
      </w:r>
      <w:r>
        <w:t xml:space="preserve"> проходил </w:t>
      </w:r>
      <w:r>
        <w:t>предрейсовый</w:t>
      </w:r>
      <w:r>
        <w:t xml:space="preserve"> медицинский осмотр в время и в                           время При общении с </w:t>
      </w:r>
      <w:r>
        <w:t>фио</w:t>
      </w:r>
      <w:r>
        <w:t xml:space="preserve"> признаков опьянения у последнего не имелось. О </w:t>
      </w:r>
      <w:r>
        <w:t xml:space="preserve">случившемся ДТП она узнала на следующий день от  </w:t>
      </w:r>
      <w:r>
        <w:t>фио</w:t>
      </w:r>
      <w:r>
        <w:t xml:space="preserve">               Более по данному факту пояснить ничего не может.</w:t>
      </w:r>
    </w:p>
    <w:p w:rsidR="00A77B3E">
      <w:r>
        <w:t xml:space="preserve">Заслушав </w:t>
      </w:r>
      <w:r>
        <w:t>фио</w:t>
      </w:r>
      <w:r>
        <w:t>, его представителя, свидетелей, исследовав  материалы дела, и, оценив представленные доказательства, суд приходит  к следующему</w:t>
      </w:r>
      <w:r>
        <w:t>:</w:t>
      </w:r>
    </w:p>
    <w:p w:rsidR="00A77B3E">
      <w:r>
        <w:t>Согласно п.1.3.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 участники дорожного движения обязаны знать и соблюдать относящиеся к</w:t>
      </w:r>
      <w:r>
        <w:t xml:space="preserve"> ним требования Правил.  </w:t>
      </w:r>
    </w:p>
    <w:p w:rsidR="00A77B3E">
      <w:r>
        <w:t>В соответствии с пунктом 2.3.2 «Правил дорожного движения РФ»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</w:t>
      </w:r>
      <w:r>
        <w:t xml:space="preserve">ного движения, проходить освидетельствование на состояние алкогольного опьянения и медицинское освидетельствование на состояние опьянения.  </w:t>
      </w:r>
    </w:p>
    <w:p w:rsidR="00A77B3E">
      <w:r>
        <w:t>Требование сотрудника полиции о прохождении медицинского освидетельствования обусловлено правами должностных лиц по</w:t>
      </w:r>
      <w:r>
        <w:t>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</w:t>
      </w:r>
      <w:r>
        <w:t xml:space="preserve">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</w:t>
      </w:r>
      <w:r>
        <w:t>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>
      <w:r>
        <w:t>Согласно ч.1 ст.27.12 КоАП РФ лицо, которое управляет транспортным средством соответству</w:t>
      </w:r>
      <w:r>
        <w:t xml:space="preserve">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        </w:t>
      </w:r>
    </w:p>
    <w:p w:rsidR="00A77B3E">
      <w:r>
        <w:t xml:space="preserve">В соответствии с ч.2 ст.27.12 КоАП </w:t>
      </w:r>
      <w:r>
        <w:t>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</w:t>
      </w:r>
      <w:r>
        <w:t>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>
      <w:r>
        <w:t>В случае применения видеозаписи для фиксации совершения процессуа</w:t>
      </w:r>
      <w:r>
        <w:t>льных действий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</w:t>
      </w:r>
      <w:r>
        <w:t xml:space="preserve">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правонарушениях.</w:t>
      </w:r>
    </w:p>
    <w:p w:rsidR="00A77B3E">
      <w:r>
        <w:t xml:space="preserve">В силу частей 1.1 и 6 статьи 27.12  </w:t>
      </w:r>
      <w:r>
        <w:t>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  подлежит освидетельствованию в соответствии с частью 6 настоящей ста</w:t>
      </w:r>
      <w: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</w:t>
      </w:r>
      <w:r>
        <w:t>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</w:t>
      </w:r>
      <w:r>
        <w:t xml:space="preserve">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</w:t>
      </w:r>
      <w: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</w:t>
      </w:r>
      <w:r>
        <w:t>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</w:t>
      </w:r>
      <w:r>
        <w:t xml:space="preserve"> основании  пункта 10, пункта 11 «Правил освидетельствования» направлению на медицинское освидетельствование на состояние опьянения водитель </w:t>
      </w:r>
      <w:r>
        <w:t>транспортного средства подлежит: а) при отказе от прохождения освидетельствования на состояние алкогольного опьянен</w:t>
      </w:r>
      <w:r>
        <w:t>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</w:t>
      </w:r>
      <w:r>
        <w:t xml:space="preserve">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</w:t>
      </w:r>
      <w:r>
        <w:t xml:space="preserve">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                      ч. 1 ст. 12.26  КоАП РФ. </w:t>
      </w:r>
    </w:p>
    <w:p w:rsidR="00A77B3E">
      <w:r>
        <w:tab/>
        <w:t>Согласно разъяснениям, содерж</w:t>
      </w:r>
      <w:r>
        <w:t>ащимся в п.11 Постановления Пленума Верховного Суда РФ от дата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</w:t>
      </w:r>
      <w:r>
        <w:t xml:space="preserve">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</w:t>
      </w:r>
      <w:r>
        <w:t>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</w:t>
      </w:r>
      <w:r>
        <w:t xml:space="preserve">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</w:t>
      </w:r>
      <w:r>
        <w:t>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77B3E">
      <w:r>
        <w:tab/>
        <w:t>В соответствии со ст.26.2 КоАП РФ доказательствами по делу об административном пра</w:t>
      </w:r>
      <w:r>
        <w:t>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</w:t>
      </w:r>
      <w:r>
        <w:t>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</w:t>
      </w:r>
      <w: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ab/>
        <w:t>Фак</w:t>
      </w:r>
      <w:r>
        <w:t xml:space="preserve">т совершения </w:t>
      </w:r>
      <w:r>
        <w:t>фио</w:t>
      </w:r>
      <w:r>
        <w:t xml:space="preserve"> административного правонарушения, предусмотренного ч. 1 ст. 12.26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серии 82 АП № 167007 от дата,</w:t>
      </w:r>
      <w:r>
        <w:t xml:space="preserve">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протоколом серии 82 ОТ № 040275 от дата об отстранении </w:t>
      </w:r>
      <w:r>
        <w:t>фио</w:t>
      </w:r>
      <w:r>
        <w:t xml:space="preserve"> от управления тран</w:t>
      </w:r>
      <w:r>
        <w:t>спортным средством (</w:t>
      </w:r>
      <w:r>
        <w:t>л.д</w:t>
      </w:r>
      <w:r>
        <w:t>. 2);</w:t>
      </w:r>
    </w:p>
    <w:p w:rsidR="00A77B3E">
      <w:r>
        <w:t xml:space="preserve">- протоколом о направлении </w:t>
      </w:r>
      <w:r>
        <w:t>фио</w:t>
      </w:r>
      <w:r>
        <w:t xml:space="preserve"> на медицинское освидетельствование на состояние опьянения серии 61 АК телефон от дата, согласно которому он отказался от прохождения медицинского освидетельствования (</w:t>
      </w:r>
      <w:r>
        <w:t>л.д</w:t>
      </w:r>
      <w:r>
        <w:t>. 3);</w:t>
      </w:r>
    </w:p>
    <w:p w:rsidR="00A77B3E">
      <w:r>
        <w:t>- протоколом о задер</w:t>
      </w:r>
      <w:r>
        <w:t>жании транспортного средства серии 82 ПЗ № 062829 от дата (</w:t>
      </w:r>
      <w:r>
        <w:t>л.д</w:t>
      </w:r>
      <w:r>
        <w:t>. 4);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 (</w:t>
      </w:r>
      <w:r>
        <w:t>л.д</w:t>
      </w:r>
      <w:r>
        <w:t>. 13);</w:t>
      </w:r>
    </w:p>
    <w:p w:rsidR="00A77B3E">
      <w:r>
        <w:t>- рапортом инспектора ДПС ОГИБДД ОМВД России по адрес от дата (</w:t>
      </w:r>
      <w:r>
        <w:t>л.д</w:t>
      </w:r>
      <w:r>
        <w:t>. 14);</w:t>
      </w:r>
    </w:p>
    <w:p w:rsidR="00A77B3E">
      <w:r>
        <w:t>- карточкой операции с водительским удостоверением (</w:t>
      </w:r>
      <w:r>
        <w:t>л.д</w:t>
      </w:r>
      <w:r>
        <w:t xml:space="preserve">. 7); </w:t>
      </w:r>
    </w:p>
    <w:p w:rsidR="00A77B3E">
      <w:r>
        <w:t>- к</w:t>
      </w:r>
      <w:r>
        <w:t>арточкой учета административных правонарушений (</w:t>
      </w:r>
      <w:r>
        <w:t>л.д</w:t>
      </w:r>
      <w:r>
        <w:t>. 8);</w:t>
      </w:r>
    </w:p>
    <w:p w:rsidR="00A77B3E">
      <w:r>
        <w:t xml:space="preserve">- видеозаписью, при просмотре которой видно, как уполномоченное должностное лицо предлагает </w:t>
      </w:r>
      <w:r>
        <w:t>фио</w:t>
      </w:r>
      <w:r>
        <w:t xml:space="preserve"> пройти освидетельствование на состояние опьянения на месте, от чего тот отказывается, затем – медицинск</w:t>
      </w:r>
      <w:r>
        <w:t xml:space="preserve">ое освидетельствование на состояние опьянение в медицинском учреждении, от чего </w:t>
      </w:r>
      <w:r>
        <w:t>фио</w:t>
      </w:r>
      <w:r>
        <w:t xml:space="preserve"> также отказался (</w:t>
      </w:r>
      <w:r>
        <w:t>л.д</w:t>
      </w:r>
      <w:r>
        <w:t>. 5).</w:t>
      </w:r>
    </w:p>
    <w:p w:rsidR="00A77B3E">
      <w:r>
        <w:tab/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>
        <w:t>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ab/>
        <w:t>В данном случае для привлечения к административной ответственности по ч. 1 ст.12.26  КоАП РФ имеет правово</w:t>
      </w:r>
      <w:r>
        <w:t xml:space="preserve">е значение факт невыполнения  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Состав данного административного правонарушения является </w:t>
      </w:r>
      <w:r>
        <w:t xml:space="preserve">формальным,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</w:t>
      </w:r>
      <w:r>
        <w:t>средства независимо от его трезвого или нетрезвого состояния. Правонарушение считается оконченным в момент невыполнения требования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</w:t>
      </w:r>
      <w:r>
        <w:t>анием полагать, что водитель транспортного средства находился  в состоянии опьянения, явилось наличие у него   таких  признаков, как резкое изменение окраски кожных покровов лица, поведение, не соответствующее обстановке, что согласуется с пунктом 3 «Прави</w:t>
      </w:r>
      <w:r>
        <w:t xml:space="preserve">л освидетельствования». </w:t>
      </w:r>
    </w:p>
    <w:p w:rsidR="00A77B3E">
      <w:r>
        <w:t xml:space="preserve">Отказ </w:t>
      </w:r>
      <w:r>
        <w:t>фио</w:t>
      </w:r>
      <w:r>
        <w:t xml:space="preserve"> от прохождения освидетельствования на состояние алкогольного опьянения, явилось основанием для направления водителя на медицинское освидетельствование на состояние опьянения (часть 1.1 статьи 27.12 Кодекса Российской Феде</w:t>
      </w:r>
      <w:r>
        <w:t xml:space="preserve">рации об административных правонарушениях). Пройти </w:t>
      </w:r>
      <w:r>
        <w:t xml:space="preserve">медицинское освидетельствование на состояние опьянения в медицинском учреждении                   </w:t>
      </w:r>
      <w:r>
        <w:t>фио</w:t>
      </w:r>
      <w:r>
        <w:t xml:space="preserve"> отказался, для фиксации процессуальных действий применялась видеозапись, сведения о которой внесены в в</w:t>
      </w:r>
      <w:r>
        <w:t xml:space="preserve">ышеуказанный протокол об отстранении от управления транспортным средством, и в протокол о направлении на медицинское освидетельствование, о чем им собственноручно произведена запись в протоколе о направлении на медицинское освидетельствование на состояние </w:t>
      </w:r>
      <w:r>
        <w:t xml:space="preserve">опьянения  «отказываюсь» и стоит его подпись. </w:t>
      </w:r>
    </w:p>
    <w:p w:rsidR="00A77B3E">
      <w:r>
        <w:t>Суд проверил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</w:t>
      </w:r>
      <w:r>
        <w:t>ние, которое управляет транспортным средством и составления протокола об административном правонарушении.</w:t>
      </w:r>
    </w:p>
    <w:p w:rsidR="00A77B3E">
      <w:r>
        <w:tab/>
      </w:r>
      <w:r>
        <w:t>фио</w:t>
      </w:r>
      <w:r>
        <w:t xml:space="preserve"> не представил суду доказательств, опровергающих  представленные уполномоченным должностным лицом доказательства. Будучи совершеннолетним, дееспос</w:t>
      </w:r>
      <w:r>
        <w:t xml:space="preserve">обным лицом, управляя  транспортным средством – источником повышенной опасности, </w:t>
      </w:r>
      <w:r>
        <w:t>фио</w:t>
      </w:r>
      <w:r>
        <w:t>, как водитель, обязан знать и выполнять Правила дорожного движения, в том числе п.2.3.2 ПДД РФ, должен понимать значение действий сотрудников ГИБДД по проведению процессуа</w:t>
      </w:r>
      <w:r>
        <w:t xml:space="preserve">льных действий, составлению протокола об административном правонарушении, иных процессуальных документов. Поводов, которые давали бы основания полагать, что </w:t>
      </w:r>
      <w:r>
        <w:t>фио</w:t>
      </w:r>
      <w:r>
        <w:t xml:space="preserve"> не осознавал содержание и суть  составляемых процессуальных документов и существо проводимых пр</w:t>
      </w:r>
      <w:r>
        <w:t xml:space="preserve">оцессуальных действий, не имеется.    </w:t>
      </w:r>
    </w:p>
    <w:p w:rsidR="00A77B3E">
      <w:r>
        <w:t xml:space="preserve">             Причины, приведенные </w:t>
      </w:r>
      <w:r>
        <w:t>фио</w:t>
      </w:r>
      <w:r>
        <w:t xml:space="preserve">, по которым он отказался от прохождения медицинского освидетельствования на состояние опьянения,  суд считает неубедительными и расценивает, как способ защиты в целях </w:t>
      </w:r>
      <w:r>
        <w:t>избежания</w:t>
      </w:r>
      <w:r>
        <w:t xml:space="preserve"> административной ответственности. </w:t>
      </w:r>
    </w:p>
    <w:p w:rsidR="00A77B3E">
      <w:r>
        <w:tab/>
        <w:t>При с</w:t>
      </w:r>
      <w:r>
        <w:t xml:space="preserve">оставлении протокола об административном правонарушении право     </w:t>
      </w:r>
      <w:r>
        <w:t>фио</w:t>
      </w:r>
      <w:r>
        <w:t xml:space="preserve"> на защиту нарушено не было. Принцип презумпции невиновности, закрепленный в ст.1.5 КоАП РФ, при производстве  по делу соблюден. В целом неустранимых сомнений в виновности лица, привлекае</w:t>
      </w:r>
      <w:r>
        <w:t xml:space="preserve">мого к административной ответственности, судья не усматривает.            </w:t>
      </w:r>
    </w:p>
    <w:p w:rsidR="00A77B3E">
      <w:r>
        <w:t xml:space="preserve">Суд отклоняет довод представителя </w:t>
      </w:r>
      <w:r>
        <w:t>фио</w:t>
      </w:r>
      <w:r>
        <w:t xml:space="preserve"> о том, что подпись в процессуальных документах по делу, а именно: в протоколе серии 82 АП № 167007 об административном правонарушении от дата; </w:t>
      </w:r>
      <w:r>
        <w:t>протоколе серии 61 АК № 622247 о направлении на медицинское освидетельствование на состояние опьянения от дата, протоколе серии 82 ПЗ № 062829 о задержании транспортного средства от дата, протоколе серии 82 ОТ № 062829 об отстранении от управления транспор</w:t>
      </w:r>
      <w:r>
        <w:t xml:space="preserve">тным средством от дата, не принадлежит </w:t>
      </w:r>
      <w:r>
        <w:t>фио</w:t>
      </w:r>
      <w:r>
        <w:t xml:space="preserve">, поскольку доказательств подтверждающих данное утверждение суду не предоставлено. </w:t>
      </w:r>
    </w:p>
    <w:p w:rsidR="00A77B3E">
      <w:r>
        <w:tab/>
        <w:t xml:space="preserve">Доводы представителя </w:t>
      </w:r>
      <w:r>
        <w:t>фио</w:t>
      </w:r>
      <w:r>
        <w:t xml:space="preserve"> о том, что дата составления в приведённых выше протоколах, указана должностным лицом их составившим нера</w:t>
      </w:r>
      <w:r>
        <w:t xml:space="preserve">зборчиво, а именно не понятно событие имело место дата или дата, являются несостоятельными и опровергаются имеющимися в материалах дела процессуальными документами, с которыми </w:t>
      </w:r>
      <w:r>
        <w:t>фио</w:t>
      </w:r>
      <w:r>
        <w:t xml:space="preserve"> был лично ознакомлен, а также показаниями </w:t>
      </w:r>
      <w:r>
        <w:t>фио</w:t>
      </w:r>
      <w:r>
        <w:t xml:space="preserve"> данными им в судебном заседани</w:t>
      </w:r>
      <w:r>
        <w:t xml:space="preserve">и. Копии всех процессуальных документов вручены ему под </w:t>
      </w:r>
      <w:r>
        <w:t xml:space="preserve">роспись, при этом каких-либо замечаний по содержанию протокола об административном правонарушении от </w:t>
      </w:r>
      <w:r>
        <w:t>фио</w:t>
      </w:r>
      <w:r>
        <w:t xml:space="preserve"> не поступало, </w:t>
      </w:r>
    </w:p>
    <w:p w:rsidR="00A77B3E">
      <w:r>
        <w:tab/>
        <w:t xml:space="preserve">Доводы представителя </w:t>
      </w:r>
      <w:r>
        <w:t>фио</w:t>
      </w:r>
      <w:r>
        <w:t xml:space="preserve"> о том, что отсутствие на видеозаписи процесса </w:t>
      </w:r>
      <w:r>
        <w:t xml:space="preserve">составления протоколов в отношении </w:t>
      </w:r>
      <w:r>
        <w:t>фио</w:t>
      </w:r>
      <w:r>
        <w:t xml:space="preserve"> влечет недопустимость протоколов, как доказательств, добытых с нарушением закона, суд отклоняет, опираясь на правовую позицию, выраженную в Постановлении Верховного Суда РФ от дата               N 48-АД20-4, из которо</w:t>
      </w:r>
      <w:r>
        <w:t>й следует вывод, что если на видеозаписи не отражен момент составления протоколов по делу, это не влечет безусловную недопустимость этих доказательств.</w:t>
      </w:r>
    </w:p>
    <w:p w:rsidR="00A77B3E">
      <w:r>
        <w:t xml:space="preserve">Доводы представителя </w:t>
      </w:r>
      <w:r>
        <w:t>фио</w:t>
      </w:r>
      <w:r>
        <w:t xml:space="preserve"> о том, что в протоколе об отстранении от управления транспортным внесены измене</w:t>
      </w:r>
      <w:r>
        <w:t xml:space="preserve">ния в графе «фамилия», паспортные данные с которыми </w:t>
      </w:r>
      <w:r>
        <w:t>фио</w:t>
      </w:r>
      <w:r>
        <w:t xml:space="preserve"> не был уведомлен, суд считает не состоятельными, поскольку изменения внесены в присутствии </w:t>
      </w:r>
      <w:r>
        <w:t>фио</w:t>
      </w:r>
      <w:r>
        <w:t>, что подтверждается его подписью в протоколе об отстранении от управления транспортным средством.</w:t>
      </w:r>
    </w:p>
    <w:p w:rsidR="00A77B3E">
      <w:r>
        <w:t xml:space="preserve">Доводы </w:t>
      </w:r>
      <w:r>
        <w:t xml:space="preserve">представителя </w:t>
      </w:r>
      <w:r>
        <w:t>фио</w:t>
      </w:r>
      <w:r>
        <w:t xml:space="preserve"> о том, что на представленной в материалах дела видеозаписи отсутствует звук не нашли своего подтверждения в судебном заседании. Видеозапись судом исследована в судебном заседании с участием </w:t>
      </w:r>
      <w:r>
        <w:t>фио</w:t>
      </w:r>
      <w:r>
        <w:t xml:space="preserve"> его представителя </w:t>
      </w:r>
      <w:r>
        <w:t>фио</w:t>
      </w:r>
      <w:r>
        <w:t>, изображение и звук пр</w:t>
      </w:r>
      <w:r>
        <w:t>исутствуют, в силу чего данная запись может быть положена в основу постановления, оснований для ее исключения из доказательств не имеется.</w:t>
      </w:r>
    </w:p>
    <w:p w:rsidR="00A77B3E">
      <w:r>
        <w:t xml:space="preserve">Приведённые представителем </w:t>
      </w:r>
      <w:r>
        <w:t>фио</w:t>
      </w:r>
      <w:r>
        <w:t xml:space="preserve"> доводы о том, что </w:t>
      </w:r>
      <w:r>
        <w:t>фио</w:t>
      </w:r>
      <w:r>
        <w:t xml:space="preserve"> употребил алкогольные напитки после произошедшего ДТП, а инспект</w:t>
      </w:r>
      <w:r>
        <w:t xml:space="preserve">ор ДПС незаконно потребовал пройти освидетельствование на состояние опьянения, так как в этот момент </w:t>
      </w:r>
      <w:r>
        <w:t>фио</w:t>
      </w:r>
      <w:r>
        <w:t xml:space="preserve"> не управлял транспортным средством являются несостоятельными, так как они опровергаются исследованными в ходе судебного заседания материалами дела, а т</w:t>
      </w:r>
      <w:r>
        <w:t xml:space="preserve">акже показаниями свидетеля </w:t>
      </w:r>
      <w:r>
        <w:t>фио</w:t>
      </w:r>
      <w:r>
        <w:t xml:space="preserve"> и </w:t>
      </w:r>
      <w:r>
        <w:t>фио</w:t>
      </w:r>
      <w:r>
        <w:t xml:space="preserve">, протоколом об отстранении от управления  транспортным средством серии 82 от № 040275, протоколом о направлении на медицинское освидетельствование серии 61 АК телефон  от дата, из которого следует, что у </w:t>
      </w:r>
      <w:r>
        <w:t>фио</w:t>
      </w:r>
      <w:r>
        <w:t xml:space="preserve"> имелись при</w:t>
      </w:r>
      <w:r>
        <w:t xml:space="preserve">знаки опьянения - запах алкоголя изо рта, нарушение речи. Свое несогласие с содержанием указанных выше процессуальных документов, либо с действиями сотрудников ГИБДД </w:t>
      </w:r>
      <w:r>
        <w:t>фио</w:t>
      </w:r>
      <w:r>
        <w:t xml:space="preserve"> имел возможность отразить в объяснениях или при подписании процессуальных документов, </w:t>
      </w:r>
      <w:r>
        <w:t>путем внесения соответствующих замечаний. Между тем, в протоколе об административном правонарушении, акте освидетельствования отсутствуют какие-либо замечания к сотрудникам ГИБДД. Подобных объяснений материалы дела также не содержат.</w:t>
      </w:r>
    </w:p>
    <w:p w:rsidR="00A77B3E">
      <w:r>
        <w:t xml:space="preserve">Указанные протоколы с </w:t>
      </w:r>
      <w:r>
        <w:t xml:space="preserve">внесенными изменениями составлены должностным лицом ГИБДД в присутствии </w:t>
      </w:r>
      <w:r>
        <w:t>фио</w:t>
      </w:r>
      <w:r>
        <w:t xml:space="preserve"> и ему вручены, что подтверждается его подписью, и оснований не доверять данным документам у мирового судьи не имеется.</w:t>
      </w:r>
    </w:p>
    <w:p w:rsidR="00A77B3E">
      <w:r>
        <w:t xml:space="preserve">При таких обстоятельствах, доводы представителя </w:t>
      </w:r>
      <w:r>
        <w:t>фио</w:t>
      </w:r>
      <w:r>
        <w:t xml:space="preserve"> о том, чт</w:t>
      </w:r>
      <w:r>
        <w:t xml:space="preserve">о инспектор ДПС незаконно составил административный материал в отношении </w:t>
      </w:r>
      <w:r>
        <w:t>фио</w:t>
      </w:r>
      <w:r>
        <w:t xml:space="preserve"> по ч. 1 ст. 12.26 КоАП РФ, поскольку </w:t>
      </w:r>
      <w:r>
        <w:t>фио</w:t>
      </w:r>
      <w:r>
        <w:t xml:space="preserve"> употребил алкогольные напитки, после того как произошло ДТП, а именно когда он перестал управлять транспортным средством, мировым судьей н</w:t>
      </w:r>
      <w:r>
        <w:t xml:space="preserve">е принимаются, так как свидетель </w:t>
      </w:r>
      <w:r>
        <w:t>фио</w:t>
      </w:r>
      <w:r>
        <w:t xml:space="preserve"> показал, что видел, как </w:t>
      </w:r>
      <w:r>
        <w:t>фио</w:t>
      </w:r>
      <w:r>
        <w:t xml:space="preserve"> управлял транспортным средством в момент ДТП и у него имелись явные признаки опьянения, такие как запах алкоголя изо рта, а также невнятная речь.</w:t>
      </w:r>
    </w:p>
    <w:p w:rsidR="00A77B3E">
      <w:r>
        <w:t xml:space="preserve">Довод </w:t>
      </w:r>
      <w:r>
        <w:t>фио</w:t>
      </w:r>
      <w:r>
        <w:t xml:space="preserve"> и его представителя </w:t>
      </w:r>
      <w:r>
        <w:t>фио</w:t>
      </w:r>
      <w:r>
        <w:t xml:space="preserve"> о том, что </w:t>
      </w:r>
      <w:r>
        <w:t xml:space="preserve">он не управлял автомобилем подлежит отклонению как несостоятельный, поскольку факт управления им автомобилем подтвержден приведенными выше доказательствами, а также показаниями допрошенного в качестве свидетеля </w:t>
      </w:r>
      <w:r>
        <w:t>фио</w:t>
      </w:r>
      <w:r>
        <w:t xml:space="preserve"> </w:t>
      </w:r>
    </w:p>
    <w:p w:rsidR="00A77B3E">
      <w:r>
        <w:t xml:space="preserve">Показания свидетеля </w:t>
      </w:r>
      <w:r>
        <w:t>фио</w:t>
      </w:r>
      <w:r>
        <w:t xml:space="preserve"> не могут повлият</w:t>
      </w:r>
      <w:r>
        <w:t xml:space="preserve">ь на выводы суда о виновности </w:t>
      </w:r>
      <w:r>
        <w:t>фио</w:t>
      </w:r>
      <w:r>
        <w:t xml:space="preserve"> в совершении административного правонарушения, предусмотренного ч.1 ст.12.26 КоАП РФ. К показаниям данного свидетеля суд относится критически, поскольку они противоречат показаниям свидетеля </w:t>
      </w:r>
      <w:r>
        <w:t>фио</w:t>
      </w:r>
      <w:r>
        <w:t>, а также материалам дела, и</w:t>
      </w:r>
      <w:r>
        <w:t xml:space="preserve">сследованных в судебном заседании. Показания данного свидетеля расцениваются судом как попытка оказать содействие </w:t>
      </w:r>
      <w:r>
        <w:t>фио</w:t>
      </w:r>
      <w:r>
        <w:t xml:space="preserve"> избежать административной ответственности. </w:t>
      </w:r>
    </w:p>
    <w:p w:rsidR="00A77B3E">
      <w:r>
        <w:t xml:space="preserve">Основания к оговору </w:t>
      </w:r>
      <w:r>
        <w:t>фио</w:t>
      </w:r>
      <w:r>
        <w:t xml:space="preserve"> свидетелями </w:t>
      </w:r>
      <w:r>
        <w:t>фио</w:t>
      </w:r>
      <w:r>
        <w:t xml:space="preserve"> и                 </w:t>
      </w:r>
      <w:r>
        <w:t>фио</w:t>
      </w:r>
      <w:r>
        <w:t>, а также их личная заинтересован</w:t>
      </w:r>
      <w:r>
        <w:t xml:space="preserve">ность в исходе дела, не установлены. При указанных данных у мирового судьи не имеется оснований ставить под сомнение сведения, изложенные в протоколе об административном правонарушении в отношении </w:t>
      </w:r>
      <w:r>
        <w:t>фио</w:t>
      </w:r>
      <w:r>
        <w:t xml:space="preserve"> и приложенных к нему документах.</w:t>
      </w:r>
    </w:p>
    <w:p w:rsidR="00A77B3E">
      <w:r>
        <w:tab/>
        <w:t>Согласно ст. 26.11 Ко</w:t>
      </w:r>
      <w:r>
        <w:t>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 на полном, объективном исследовании всех обстоятельств дела в их совокупности.</w:t>
      </w:r>
    </w:p>
    <w:p w:rsidR="00A77B3E">
      <w:r>
        <w:t xml:space="preserve">             Оценивая с</w:t>
      </w:r>
      <w:r>
        <w:t xml:space="preserve">обранные по делу доказательства, судья считает, что вина     </w:t>
      </w:r>
      <w:r>
        <w:t>фио</w:t>
      </w:r>
      <w:r>
        <w:t xml:space="preserve"> установлена, доказана и его действия надлежит квалифицировать по  ч.1 ст.12.26 КоАП РФ, как невыполнение водителем транспортного средства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Санкция данной статьи  предусматривает административное наказание  в виде административного штр</w:t>
      </w:r>
      <w:r>
        <w:t>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Установленная законодателем административная ответственность в виде лишения права управления транспортными средствами за невыполнение водите</w:t>
      </w:r>
      <w:r>
        <w:t>лем требования о прохождении медицинского освидетельствования на состояние опьянения направлена на обеспечение безопасности дорожного движения, предупреждение правонарушений в области дорожного движения и охрану прав и свобод всех участников дорожного движ</w:t>
      </w:r>
      <w:r>
        <w:t>ения, а потому не может рассматриваться как нарушающая права граждан.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</w:t>
      </w:r>
      <w:r>
        <w:t>ожного движения, жизнь и здоровье граждан; личность      правонарушителя; его имущественное и семейное положение. Обстоятельств, смягчающих, а также отягчающих административную ответственность по делу не установлено.</w:t>
      </w:r>
    </w:p>
    <w:p w:rsidR="00A77B3E">
      <w:r>
        <w:tab/>
        <w:t>На основании вышеизложенного суд прихо</w:t>
      </w:r>
      <w:r>
        <w:t xml:space="preserve">дит к выводу, что 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...</w:t>
      </w:r>
    </w:p>
    <w:p w:rsidR="00A77B3E">
      <w:r>
        <w:tab/>
        <w:t>На основании вышеизложен</w:t>
      </w:r>
      <w:r>
        <w:t xml:space="preserve">ного, руководствуясь </w:t>
      </w:r>
      <w:r>
        <w:t>ст.ст</w:t>
      </w:r>
      <w:r>
        <w:t>. 27.10, 29.9, 29.10, 29.11, 32.6, 32.7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КоАП РФ, и назначить ему административное наказание в</w:t>
      </w:r>
      <w:r>
        <w:t xml:space="preserve"> виде штрафа в размере сумма с лишением права управления транспортными средствами на срок 1 (один) год и 6 (шесть) месяцев.</w:t>
      </w:r>
    </w:p>
    <w:p w:rsidR="00A77B3E">
      <w:r>
        <w:t xml:space="preserve">Разъяснить </w:t>
      </w:r>
      <w:r>
        <w:t>фио</w:t>
      </w:r>
      <w:r>
        <w:t>, что в соответствии со ст. 32.7 КоАП РФ, течение срока лишения специального права начинается со дня вступления в зако</w:t>
      </w:r>
      <w:r>
        <w:t>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t>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</w:t>
      </w:r>
      <w:r>
        <w:t>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</w:t>
      </w:r>
      <w:r>
        <w:t>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>
        <w:t xml:space="preserve">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ab/>
        <w:t>Исполнение наказания в виде лишения права управления транспортными средствами  в</w:t>
      </w:r>
      <w:r>
        <w:t>озложить на ОГИБДД ОМВД России по адрес.</w:t>
      </w:r>
    </w:p>
    <w:p w:rsidR="00A77B3E">
      <w:r>
        <w:t>Штраф подлежит перечислению на следующие реквизиты: наименование получателя платежа – УФК (ОМВД России по адрес); номер счета получателя платежа - 03100643000000017500; банк получателя – Отделение по адрес Банка Рос</w:t>
      </w:r>
      <w:r>
        <w:t xml:space="preserve">сии; БИК – телефон; КПП – телефон, </w:t>
      </w:r>
      <w:r>
        <w:t>кор</w:t>
      </w:r>
      <w:r>
        <w:t>./</w:t>
      </w:r>
      <w:r>
        <w:t>сч</w:t>
      </w:r>
      <w:r>
        <w:t>. 40102810645370000035, ИНН – телефон, код ОКТМО телефон, КБК 18811601123010001140, наименование платежа – УИН 18810491221500002595.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</w:t>
      </w:r>
      <w:r>
        <w:t xml:space="preserve">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административного штрафа, но не сумма прописью,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</w:t>
      </w:r>
      <w:r>
        <w:t xml:space="preserve">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   Мировой судья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B"/>
    <w:rsid w:val="00A77B3E"/>
    <w:rsid w:val="00EF1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