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5-24-124/2022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гражданина Российской Федерации, не работающего,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145465 от дата, из которого следует, что фио дата в время на адрес с Украиной Симферополь-Алушта-Ялта» 162 км. + 500 м.,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036448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619992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Так, фио, официально не трудоустроен.</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18810491226000001683.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