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A5CA2">
      <w:pPr>
        <w:jc w:val="right"/>
      </w:pPr>
      <w:r>
        <w:t>Дело № 5-25-90/2017</w:t>
      </w:r>
    </w:p>
    <w:p w:rsidR="00A77B3E" w:rsidP="006A5CA2">
      <w:pPr>
        <w:jc w:val="center"/>
      </w:pPr>
      <w:r>
        <w:t>П О С Т А Н О В Л Е Н И Е</w:t>
      </w:r>
    </w:p>
    <w:p w:rsidR="00A77B3E" w:rsidP="006A5CA2">
      <w:pPr>
        <w:jc w:val="center"/>
      </w:pPr>
      <w:r>
        <w:t>по делу об административном правонарушении</w:t>
      </w:r>
    </w:p>
    <w:p w:rsidR="00A77B3E" w:rsidP="006A5CA2">
      <w:pPr>
        <w:jc w:val="both"/>
      </w:pPr>
    </w:p>
    <w:p w:rsidR="00A77B3E" w:rsidP="006A5CA2">
      <w:pPr>
        <w:jc w:val="both"/>
      </w:pPr>
      <w:r>
        <w:t xml:space="preserve">16 марта 2017 г.                                                                                                 </w:t>
      </w:r>
      <w:r>
        <w:t>г. Армянск</w:t>
      </w:r>
    </w:p>
    <w:p w:rsidR="00A77B3E" w:rsidP="006A5CA2">
      <w:pPr>
        <w:jc w:val="both"/>
      </w:pPr>
    </w:p>
    <w:p w:rsidR="00A77B3E" w:rsidP="006A5CA2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(296012, Республика Крым, г. Армянск, </w:t>
      </w:r>
      <w:r>
        <w:t>ул. Симферопольская, д.1 кв.1)  Гребенюк Л.И., с участием судебног</w:t>
      </w:r>
      <w:r>
        <w:t xml:space="preserve">о пристава-исполнителя отдела судебных приставов по г. Армянску УФССП России по Республике Крым </w:t>
      </w:r>
      <w:r>
        <w:t>фио</w:t>
      </w:r>
      <w:r>
        <w:t xml:space="preserve">, рассмотрев дело об административном правонарушении по </w:t>
      </w:r>
      <w:r>
        <w:t>ч. 1 ст. 20.25 Кодекса Российской Федерации об административных правонарушениях в</w:t>
      </w:r>
      <w:r>
        <w:t xml:space="preserve"> </w:t>
      </w:r>
      <w:r>
        <w:t>отношении</w:t>
      </w:r>
      <w:r>
        <w:t xml:space="preserve"> Таракано</w:t>
      </w:r>
      <w:r>
        <w:t>ва Дениса Андреевича, персональные данные</w:t>
      </w:r>
      <w:r>
        <w:t>,</w:t>
      </w:r>
    </w:p>
    <w:p w:rsidR="00A77B3E" w:rsidP="006A5CA2">
      <w:pPr>
        <w:jc w:val="both"/>
      </w:pPr>
    </w:p>
    <w:p w:rsidR="00A77B3E" w:rsidP="006A5CA2">
      <w:pPr>
        <w:jc w:val="center"/>
      </w:pPr>
      <w:r>
        <w:t>У С Т А Н О В И Л :</w:t>
      </w:r>
    </w:p>
    <w:p w:rsidR="00A77B3E" w:rsidP="006A5CA2">
      <w:pPr>
        <w:jc w:val="both"/>
      </w:pPr>
    </w:p>
    <w:p w:rsidR="00A77B3E" w:rsidP="006A5CA2">
      <w:pPr>
        <w:jc w:val="both"/>
      </w:pPr>
      <w:r>
        <w:t xml:space="preserve">        </w:t>
      </w:r>
      <w:r>
        <w:t>Тараканов Д.А., будучи привлеченным к административной ответственности постановлением Армянского городского суда Рес</w:t>
      </w:r>
      <w:r>
        <w:t xml:space="preserve">публики Крым от дата по                  ст. 12.26 </w:t>
      </w:r>
      <w:r>
        <w:t>ч. 1 Кодекса Российской Федерации об административных правонарушениях к наказанию в виде административного штрафа в размере 30000 рублей, не уплатил административный штраф в установленный ст. 32.</w:t>
      </w:r>
      <w:r>
        <w:t>2 Кодекса Российской Федерации об административных правонарушениях шестидесятидневный срок со дня вступления указанного постановлении суда в</w:t>
      </w:r>
      <w:r>
        <w:t xml:space="preserve"> законную силу (дата</w:t>
      </w:r>
      <w:r>
        <w:t>), чем совершил правонарушение, предусмотренное ст. 20.25 ч.1 Кодекса Российской Федера</w:t>
      </w:r>
      <w:r>
        <w:t>ции об административных правонарушениях.</w:t>
      </w:r>
    </w:p>
    <w:p w:rsidR="00A77B3E" w:rsidP="006A5CA2">
      <w:pPr>
        <w:jc w:val="both"/>
      </w:pPr>
      <w:r>
        <w:t xml:space="preserve">          Тараканов Д.А. в судебном заседании  вину в совершенном правонарушении признал в полном объеме, указал, что штраф не уплатил в связи с отсутствием финансовой возможности, поскольку в настоящий момент нигде</w:t>
      </w:r>
      <w:r>
        <w:t xml:space="preserve"> не работает. </w:t>
      </w:r>
    </w:p>
    <w:p w:rsidR="00A77B3E" w:rsidP="006A5CA2">
      <w:pPr>
        <w:jc w:val="both"/>
      </w:pPr>
      <w:r>
        <w:t xml:space="preserve"> </w:t>
      </w:r>
      <w:r>
        <w:t>Вина Тараканова Д.А. в совершении данного административного правонарушения подтверждается также материалами дела: протоколом  об административном правонарушении от дата</w:t>
      </w:r>
      <w:r>
        <w:t xml:space="preserve"> № </w:t>
      </w:r>
      <w:r>
        <w:t>хххххххххх</w:t>
      </w:r>
      <w:r>
        <w:t xml:space="preserve">; постановлением  Армянского городского суда Республики Крым от дата </w:t>
      </w:r>
      <w:r>
        <w:t xml:space="preserve">о привлечении Тараканова Д.А. к административной ответственности по </w:t>
      </w:r>
      <w:r>
        <w:t>ч. 1 ст. 12.26 Кодекса Российской Федерации об административных правонарушениях,  вступившим в законную силу дата</w:t>
      </w:r>
      <w:r>
        <w:t>;</w:t>
      </w:r>
      <w:r>
        <w:t xml:space="preserve"> копией постановления суд</w:t>
      </w:r>
      <w:r>
        <w:t xml:space="preserve">ебного пристава-исполнителя ОСП УФССП России по Республике Крым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6A5CA2">
      <w:pPr>
        <w:jc w:val="both"/>
      </w:pPr>
      <w:r>
        <w:t xml:space="preserve">При таких обстоятельствах, в действиях  Тараканова Д.А. усматривается состав административного правонарушения, предусмотренного ст. </w:t>
      </w:r>
      <w:r>
        <w:t xml:space="preserve">20.25 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6A5CA2">
      <w:pPr>
        <w:jc w:val="both"/>
      </w:pPr>
      <w:r>
        <w:t>Санкция статьи 20.25 ч.1 Кодекса Российской Федерации об административных правоотношениях, предусм</w:t>
      </w:r>
      <w:r>
        <w:t>атривает наложение административного штрафа в двукратном размере,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6A5CA2">
      <w:pPr>
        <w:jc w:val="both"/>
      </w:pPr>
      <w:r>
        <w:t>Таракано</w:t>
      </w:r>
      <w:r>
        <w:t>в Д.А. является лицом,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</w:t>
      </w:r>
      <w:r>
        <w:t>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в связи с чем считаю необходимым назначить Тараканову Д.А. административное наказание в виде администр</w:t>
      </w:r>
      <w:r>
        <w:t>ативного ареста сроком на 3 (трое) суток.</w:t>
      </w:r>
    </w:p>
    <w:p w:rsidR="00A77B3E" w:rsidP="006A5CA2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</w:t>
      </w:r>
      <w:r>
        <w:t xml:space="preserve">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Тараканова Д.А. не усматривает. </w:t>
      </w:r>
    </w:p>
    <w:p w:rsidR="00A77B3E" w:rsidP="006A5CA2">
      <w:pPr>
        <w:jc w:val="both"/>
      </w:pPr>
      <w:r>
        <w:tab/>
        <w:t>На основании ст. 20.25  ч.1  Кодекса Российско</w:t>
      </w:r>
      <w:r>
        <w:t>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6A5CA2">
      <w:pPr>
        <w:jc w:val="both"/>
      </w:pPr>
    </w:p>
    <w:p w:rsidR="00A77B3E" w:rsidP="006A5CA2">
      <w:pPr>
        <w:jc w:val="center"/>
      </w:pPr>
      <w:r>
        <w:t>ПОСТАНОВИЛ:</w:t>
      </w:r>
    </w:p>
    <w:p w:rsidR="006A5CA2" w:rsidP="006A5CA2">
      <w:pPr>
        <w:jc w:val="center"/>
      </w:pPr>
    </w:p>
    <w:p w:rsidR="00A77B3E" w:rsidP="006A5CA2">
      <w:pPr>
        <w:jc w:val="both"/>
      </w:pPr>
      <w:r>
        <w:t xml:space="preserve">признать Тараканова Дениса Андреевича </w:t>
      </w:r>
      <w:r>
        <w:t>виновным в совершении административного правонар</w:t>
      </w:r>
      <w:r>
        <w:t xml:space="preserve">ушения, предусмотренного ст. 20.25 ч. 1 Кодекса Российской Федерации об административных правонарушениях и назначить административное наказание в виде  административного ареста сроком на 3 (трое) суток. </w:t>
      </w:r>
    </w:p>
    <w:p w:rsidR="00A77B3E" w:rsidP="006A5CA2">
      <w:pPr>
        <w:jc w:val="both"/>
      </w:pPr>
      <w:r>
        <w:t>Исполнение постановления поручить  отделению МВД Рос</w:t>
      </w:r>
      <w:r>
        <w:t>сийской Федерации по г. Армянску.</w:t>
      </w:r>
    </w:p>
    <w:p w:rsidR="00A77B3E" w:rsidP="006A5CA2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</w:t>
      </w:r>
      <w:r>
        <w:t>ния или получения копии постановления.</w:t>
      </w:r>
    </w:p>
    <w:p w:rsidR="00A77B3E" w:rsidP="006A5CA2">
      <w:pPr>
        <w:jc w:val="both"/>
      </w:pPr>
    </w:p>
    <w:p w:rsidR="00A77B3E" w:rsidP="006A5CA2">
      <w:pPr>
        <w:jc w:val="both"/>
      </w:pPr>
      <w:r>
        <w:t>Мировой судья:</w:t>
      </w:r>
    </w:p>
    <w:p w:rsidR="00A77B3E" w:rsidP="006A5CA2">
      <w:pPr>
        <w:jc w:val="both"/>
      </w:pPr>
    </w:p>
    <w:p w:rsidR="00A77B3E" w:rsidP="006A5CA2">
      <w:pPr>
        <w:jc w:val="both"/>
      </w:pPr>
      <w:r>
        <w:t xml:space="preserve">                                                                                                    </w:t>
      </w:r>
    </w:p>
    <w:p w:rsidR="00A77B3E" w:rsidP="006A5CA2">
      <w:pPr>
        <w:jc w:val="both"/>
      </w:pPr>
    </w:p>
    <w:p w:rsidR="00A77B3E" w:rsidP="006A5CA2">
      <w:pPr>
        <w:jc w:val="both"/>
      </w:pPr>
    </w:p>
    <w:sectPr w:rsidSect="00D167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