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543A5">
      <w:pPr>
        <w:jc w:val="right"/>
      </w:pPr>
      <w:r>
        <w:t xml:space="preserve">                                                                                                         Дело № 5-25-149/2017</w:t>
      </w:r>
    </w:p>
    <w:p w:rsidR="00A77B3E" w:rsidP="00B543A5">
      <w:pPr>
        <w:jc w:val="center"/>
      </w:pPr>
      <w:r>
        <w:t>П О С Т А Н О В Л Е Н И Е</w:t>
      </w:r>
    </w:p>
    <w:p w:rsidR="00A77B3E" w:rsidP="00B543A5">
      <w:pPr>
        <w:jc w:val="center"/>
      </w:pPr>
      <w:r>
        <w:t>по делу об административном правонарушении</w:t>
      </w:r>
    </w:p>
    <w:p w:rsidR="00A77B3E" w:rsidP="00B543A5">
      <w:pPr>
        <w:jc w:val="both"/>
      </w:pPr>
    </w:p>
    <w:p w:rsidR="00A77B3E" w:rsidP="00B543A5">
      <w:pPr>
        <w:jc w:val="both"/>
      </w:pPr>
      <w:r>
        <w:t xml:space="preserve">11 апреля 2017 г.  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B543A5">
      <w:pPr>
        <w:jc w:val="both"/>
      </w:pPr>
      <w:r>
        <w:t xml:space="preserve"> </w:t>
      </w:r>
    </w:p>
    <w:p w:rsidR="00A77B3E" w:rsidP="00B543A5">
      <w:pPr>
        <w:jc w:val="both"/>
      </w:pP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Гребенюк  Л.И., в помещении судебного участка, расположенного по адресу: 2</w:t>
      </w:r>
      <w:r>
        <w:t xml:space="preserve">96012, Республика Крым, г. Армянск, ул. Симферопольская, дом 1, рассмотрев  дело об административном правонарушении по ч.1 ст. 6.9 Кодекса Российской Федерации об административных правонарушениях в отношении </w:t>
      </w:r>
      <w:r>
        <w:t>Габеркорн</w:t>
      </w:r>
      <w:r>
        <w:t xml:space="preserve"> Андрея Александровича, персональные данные</w:t>
      </w:r>
      <w:r>
        <w:t xml:space="preserve">,  </w:t>
      </w:r>
    </w:p>
    <w:p w:rsidR="00A77B3E" w:rsidP="00B543A5">
      <w:pPr>
        <w:jc w:val="both"/>
      </w:pPr>
    </w:p>
    <w:p w:rsidR="00A77B3E" w:rsidP="00B543A5">
      <w:pPr>
        <w:jc w:val="center"/>
      </w:pPr>
      <w:r>
        <w:t>УСТАНОВИЛ:</w:t>
      </w:r>
    </w:p>
    <w:p w:rsidR="00A77B3E" w:rsidP="00B543A5">
      <w:pPr>
        <w:jc w:val="both"/>
      </w:pPr>
    </w:p>
    <w:p w:rsidR="00A77B3E" w:rsidP="00B543A5">
      <w:pPr>
        <w:jc w:val="both"/>
      </w:pPr>
      <w:r>
        <w:t>Габеркорн</w:t>
      </w:r>
      <w:r>
        <w:t xml:space="preserve"> А.А., дата</w:t>
      </w:r>
      <w:r>
        <w:t xml:space="preserve"> в 16 час. 00 мин., </w:t>
      </w:r>
      <w:r>
        <w:t xml:space="preserve">находясь в помещении недостроенного кафе, расположенного по адресу: адрес, </w:t>
      </w:r>
      <w:r>
        <w:t>путем выкуривания употребил наркотическое средство – марихуана  в личных целях, без назначения врача.</w:t>
      </w:r>
    </w:p>
    <w:p w:rsidR="00A77B3E" w:rsidP="00B543A5">
      <w:pPr>
        <w:jc w:val="both"/>
      </w:pPr>
      <w:r>
        <w:t>Габеркорн</w:t>
      </w:r>
      <w:r>
        <w:t xml:space="preserve"> А.А. в судебном заседании свою вину </w:t>
      </w:r>
      <w:r>
        <w:t>в содеянном правонарушении признал полностью и пояснил, что употребил наркотическое средство путем выкуривания через специальное приспособление для курения «</w:t>
      </w:r>
      <w:r>
        <w:t>бульбулятор</w:t>
      </w:r>
      <w:r>
        <w:t>» - марихуана в личных целях, без назначения врача.  В содеянном раскаивается и обязуетс</w:t>
      </w:r>
      <w:r>
        <w:t xml:space="preserve">я в дальнейшем больше не употреблять.    </w:t>
      </w:r>
    </w:p>
    <w:p w:rsidR="00A77B3E" w:rsidP="00B543A5">
      <w:pPr>
        <w:jc w:val="both"/>
      </w:pPr>
      <w:r>
        <w:t xml:space="preserve">Вина </w:t>
      </w:r>
      <w:r>
        <w:t>Габеркорн</w:t>
      </w:r>
      <w:r>
        <w:t xml:space="preserve"> А.А. подтверждается: протоколом об административном правонарушении № </w:t>
      </w:r>
      <w:r>
        <w:t>ххххххххх</w:t>
      </w:r>
      <w:r>
        <w:t xml:space="preserve"> </w:t>
      </w:r>
      <w:r>
        <w:t>от</w:t>
      </w:r>
      <w:r>
        <w:t xml:space="preserve"> дата</w:t>
      </w:r>
      <w:r>
        <w:t xml:space="preserve">; </w:t>
      </w:r>
      <w:r>
        <w:t>рапортом УУП ОУУП и ПДН ОМВД России по г. Армянск, которым установлено, что дата</w:t>
      </w:r>
      <w:r>
        <w:t xml:space="preserve"> в 16 час. 00 ми</w:t>
      </w:r>
      <w:r>
        <w:t xml:space="preserve">н. находясь в помещении недостроенного кафе, расположенного по адресу: адрес, </w:t>
      </w:r>
      <w:r>
        <w:t>Габеркорн</w:t>
      </w:r>
      <w:r>
        <w:t xml:space="preserve"> А.А. путем выкуривания через самодельное устройство из полимерной бутылки - «</w:t>
      </w:r>
      <w:r>
        <w:t>бульбулятор</w:t>
      </w:r>
      <w:r>
        <w:t xml:space="preserve">» употребил наркотическое средство – марихуана </w:t>
      </w:r>
      <w:r>
        <w:t xml:space="preserve"> в личных целях, без назначения врача, от медицинского освидетельствования отказался в присутствии понятых и врача-терапевта ГБУЗ</w:t>
      </w:r>
      <w:r>
        <w:t xml:space="preserve"> РК адрес Красноперекопск»; объяснениями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которых </w:t>
      </w:r>
      <w:r>
        <w:t>Габеркорн</w:t>
      </w:r>
      <w:r>
        <w:t xml:space="preserve"> А.А. является его знакомым, дата</w:t>
      </w:r>
      <w:r>
        <w:t xml:space="preserve"> они совместно с ним употребляли наркотическое вещество марихуану путем курения через </w:t>
      </w:r>
      <w:r>
        <w:t>бульбулятор</w:t>
      </w:r>
      <w:r>
        <w:t>; копией протокола о направлении на  медицинское освидетельствование на состояние опьянения от дата</w:t>
      </w:r>
      <w:r>
        <w:t xml:space="preserve">, согласно которого </w:t>
      </w:r>
      <w:r>
        <w:t>Габеркорн</w:t>
      </w:r>
      <w:r>
        <w:t xml:space="preserve"> А.А. пройти медиц</w:t>
      </w:r>
      <w:r>
        <w:t xml:space="preserve">инское освидетельствование отказался;  </w:t>
      </w:r>
      <w:r>
        <w:t xml:space="preserve">объяснениями </w:t>
      </w:r>
      <w:r>
        <w:t>фио</w:t>
      </w:r>
      <w:r>
        <w:t xml:space="preserve"> от дата</w:t>
      </w:r>
      <w:r>
        <w:t xml:space="preserve">, согласно которых она работает терапевтом в ГБУКЗ РК адрес Красноперекопска», находясь на дежурстве для медицинского освидетельствования поступил </w:t>
      </w:r>
      <w:r>
        <w:t>Габеркорн</w:t>
      </w:r>
      <w:r>
        <w:t xml:space="preserve"> А.А., который отказался от </w:t>
      </w:r>
      <w:r>
        <w:t xml:space="preserve">прохождения медицинского освидетельствования; протоколом о личном досмотре, досмотре вещей, находящихся при </w:t>
      </w:r>
      <w:r>
        <w:t>Габеркорн</w:t>
      </w:r>
      <w:r>
        <w:t xml:space="preserve"> А.А. от дата</w:t>
      </w:r>
      <w:r>
        <w:t xml:space="preserve">; протоколом об административном задержании </w:t>
      </w:r>
      <w:r>
        <w:t>Габеркорн</w:t>
      </w:r>
      <w:r>
        <w:t xml:space="preserve"> А.А. от дата</w:t>
      </w:r>
      <w:r>
        <w:t>;</w:t>
      </w:r>
      <w:r>
        <w:t xml:space="preserve"> объяснениями  </w:t>
      </w:r>
      <w:r>
        <w:t>фио</w:t>
      </w:r>
      <w:r>
        <w:t xml:space="preserve">, </w:t>
      </w:r>
      <w:r>
        <w:t>фио</w:t>
      </w:r>
      <w:r>
        <w:t>, согласно которых</w:t>
      </w:r>
      <w:r>
        <w:t xml:space="preserve"> они были приглашены в качестве понятых при проведении личного досмотра </w:t>
      </w:r>
      <w:r>
        <w:t>Габеркорн</w:t>
      </w:r>
      <w:r>
        <w:t xml:space="preserve"> А.А.</w:t>
      </w:r>
    </w:p>
    <w:p w:rsidR="00A77B3E" w:rsidP="00B543A5">
      <w:pPr>
        <w:jc w:val="both"/>
      </w:pPr>
      <w:r>
        <w:t>В соответствии с ч. 1 ст. 6.9 Кодекса Российской Федерации об административных правонарушениях, потребление наркотических средств без назначения врача, за исключением сл</w:t>
      </w:r>
      <w:r>
        <w:t>учаев, предусмотренных ч.2 ст. 20.20, ст. 20.22 Кодекса Российской Федерации об административных правонарушениях - влечет наложение административного штрафа в размере от четырех тысяч до пяти тысяч рублей или административный арест на срок до пятнадцати су</w:t>
      </w:r>
      <w:r>
        <w:t>ток.</w:t>
      </w:r>
    </w:p>
    <w:p w:rsidR="00A77B3E" w:rsidP="00B543A5">
      <w:pPr>
        <w:jc w:val="both"/>
      </w:pPr>
      <w:r>
        <w:t xml:space="preserve">При таких обстоятельствах, в действиях </w:t>
      </w:r>
      <w:r>
        <w:t>Габеркорн</w:t>
      </w:r>
      <w:r>
        <w:t xml:space="preserve"> А.А. усматривается состав административного правонарушения, предусмотренного ст. 6.9 ч.1 Кодекса Российской Федерации об административных правонарушениях, а именно: потребление наркотических средств без</w:t>
      </w:r>
      <w:r>
        <w:t xml:space="preserve"> назначения врача. </w:t>
      </w:r>
    </w:p>
    <w:p w:rsidR="00A77B3E" w:rsidP="00B543A5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</w:t>
      </w:r>
      <w:r>
        <w:t xml:space="preserve">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>
        <w:t>Габеркорн</w:t>
      </w:r>
      <w:r>
        <w:t xml:space="preserve"> А.А. не усматривает. </w:t>
      </w:r>
    </w:p>
    <w:p w:rsidR="00A77B3E" w:rsidP="00B543A5">
      <w:pPr>
        <w:jc w:val="both"/>
      </w:pPr>
      <w:r>
        <w:t>На основании ст. 6.9 ч.1 Кодекса Российской Федерации об администрати</w:t>
      </w:r>
      <w:r>
        <w:t xml:space="preserve">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B543A5">
      <w:pPr>
        <w:jc w:val="both"/>
      </w:pPr>
    </w:p>
    <w:p w:rsidR="00A77B3E" w:rsidP="00B543A5">
      <w:pPr>
        <w:jc w:val="center"/>
      </w:pPr>
      <w:r>
        <w:t>ПОСТАНОВИЛ:</w:t>
      </w:r>
    </w:p>
    <w:p w:rsidR="00A77B3E" w:rsidP="00B543A5">
      <w:pPr>
        <w:jc w:val="both"/>
      </w:pPr>
    </w:p>
    <w:p w:rsidR="00A77B3E" w:rsidP="00B543A5">
      <w:pPr>
        <w:jc w:val="both"/>
      </w:pPr>
      <w:r>
        <w:t xml:space="preserve">признать </w:t>
      </w:r>
      <w:r>
        <w:t>Габеркорн</w:t>
      </w:r>
      <w:r>
        <w:t xml:space="preserve"> Андрея Александровича виновным в совершении административного правонарушения, предусмотренного </w:t>
      </w:r>
      <w:r>
        <w:t xml:space="preserve">ст. 6.9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руб.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</w:t>
      </w:r>
      <w:r>
        <w:t>, БИК ба</w:t>
      </w:r>
      <w:r>
        <w:t xml:space="preserve">нка: </w:t>
      </w:r>
      <w:r>
        <w:t>хххххххххххх</w:t>
      </w:r>
      <w:r>
        <w:t xml:space="preserve">, ИНН </w:t>
      </w:r>
      <w:r>
        <w:t>хххххххххххх</w:t>
      </w:r>
      <w:r>
        <w:t xml:space="preserve">, КПП  </w:t>
      </w:r>
      <w:r>
        <w:t>хххххххххххх</w:t>
      </w:r>
      <w:r>
        <w:t xml:space="preserve">, ПОЛУЧАТЕЛЬ: </w:t>
      </w:r>
      <w:r>
        <w:t xml:space="preserve">УФК по Республике Крым (ОМВД России по          </w:t>
      </w:r>
      <w:r>
        <w:t>г. Армянску, л/</w:t>
      </w:r>
      <w:r>
        <w:t>сч</w:t>
      </w:r>
      <w:r>
        <w:t xml:space="preserve"> </w:t>
      </w:r>
      <w:r>
        <w:t>ххххххххххххх</w:t>
      </w:r>
      <w:r>
        <w:t xml:space="preserve">), ОКТМО </w:t>
      </w:r>
      <w:r>
        <w:t>ххххххххххх</w:t>
      </w:r>
      <w:r>
        <w:t xml:space="preserve">, КБК </w:t>
      </w:r>
      <w:r>
        <w:t>ххххххххххххххххх</w:t>
      </w:r>
      <w:r>
        <w:t xml:space="preserve">, УИН </w:t>
      </w:r>
      <w:r>
        <w:t>ххххххххххххххххххххххх</w:t>
      </w:r>
      <w:r>
        <w:t>), взыскав в доход государства.</w:t>
      </w:r>
    </w:p>
    <w:p w:rsidR="00A77B3E" w:rsidP="00B543A5">
      <w:pPr>
        <w:jc w:val="both"/>
      </w:pPr>
      <w:r>
        <w:t>Разъяснить, что админи</w:t>
      </w:r>
      <w:r>
        <w:t>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</w:t>
      </w:r>
      <w:r>
        <w:t xml:space="preserve">венности по ст. </w:t>
      </w:r>
      <w:r>
        <w:t>20.25 ч.1 Кодекса Российской Федерации об административных правонарушениях.</w:t>
      </w:r>
    </w:p>
    <w:p w:rsidR="00A77B3E" w:rsidP="00B543A5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 xml:space="preserve">25 Армянского судебного района (городской округ Армянск) </w:t>
      </w:r>
      <w:r>
        <w:t>в течение 10 суток со дня вручения или  получения  копии постановления.</w:t>
      </w:r>
    </w:p>
    <w:p w:rsidR="00A77B3E" w:rsidP="00B543A5">
      <w:pPr>
        <w:jc w:val="both"/>
      </w:pPr>
    </w:p>
    <w:p w:rsidR="00A77B3E" w:rsidP="00B543A5">
      <w:pPr>
        <w:jc w:val="both"/>
      </w:pPr>
      <w:r>
        <w:t>Мировой судья:</w:t>
      </w:r>
    </w:p>
    <w:p w:rsidR="00A77B3E" w:rsidP="00B543A5">
      <w:pPr>
        <w:jc w:val="both"/>
      </w:pPr>
      <w:r>
        <w:t xml:space="preserve">                                                                                                    </w:t>
      </w:r>
    </w:p>
    <w:p w:rsidR="00A77B3E" w:rsidP="00B543A5">
      <w:pPr>
        <w:jc w:val="both"/>
      </w:pPr>
    </w:p>
    <w:p w:rsidR="00A77B3E" w:rsidP="00B543A5">
      <w:pPr>
        <w:jc w:val="both"/>
      </w:pPr>
    </w:p>
    <w:sectPr w:rsidSect="008C36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6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