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746" w:rsidRPr="000B3359" w:rsidP="00171746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05-0</w:t>
      </w:r>
      <w:r w:rsidRPr="000B3359" w:rsidR="00334A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233</w:t>
      </w:r>
      <w:r w:rsidRPr="000B3359" w:rsidR="00FA4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0B3359" w:rsidR="009E5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28/2020</w:t>
      </w:r>
    </w:p>
    <w:p w:rsidR="006B6B78" w:rsidRPr="000B3359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392C18" w:rsidRPr="000B3359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0B3359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мая</w:t>
      </w:r>
      <w:r w:rsidRPr="000B3359" w:rsidR="009E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0B3359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</w:t>
      </w:r>
      <w:r w:rsidRPr="000B3359" w:rsidR="00D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0B3359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0B3359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0B335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0B335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0B3359" w:rsidR="00EB3D3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B72C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Бахчисарайского судебного района (Бахчисарайский муниципальный район) Республики Крым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EB3D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Черкашин А.Ю.</w:t>
      </w:r>
      <w:r w:rsidRPr="000B3359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0B3359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0B335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639CC" w:rsidRPr="000B3359" w:rsidP="006B6B78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4"/>
          <w:szCs w:val="24"/>
        </w:rPr>
      </w:pPr>
      <w:r w:rsidRPr="000B3359">
        <w:rPr>
          <w:rFonts w:ascii="Times New Roman" w:hAnsi="Times New Roman" w:cs="Times New Roman"/>
          <w:sz w:val="24"/>
          <w:szCs w:val="24"/>
        </w:rPr>
        <w:t xml:space="preserve">Крикуна </w:t>
      </w:r>
      <w:r w:rsidRPr="000B3359" w:rsidR="009838FF">
        <w:rPr>
          <w:rFonts w:ascii="Times New Roman" w:hAnsi="Times New Roman" w:cs="Times New Roman"/>
          <w:sz w:val="24"/>
          <w:szCs w:val="24"/>
        </w:rPr>
        <w:t>Ю.В.</w:t>
      </w:r>
      <w:r w:rsidRPr="000B3359">
        <w:rPr>
          <w:rFonts w:ascii="Times New Roman" w:hAnsi="Times New Roman" w:cs="Times New Roman"/>
          <w:sz w:val="24"/>
          <w:szCs w:val="24"/>
        </w:rPr>
        <w:t xml:space="preserve">, </w:t>
      </w:r>
      <w:r w:rsidRPr="000B3359" w:rsidR="009838FF">
        <w:rPr>
          <w:rFonts w:ascii="Times New Roman" w:hAnsi="Times New Roman" w:cs="Times New Roman"/>
          <w:sz w:val="24"/>
          <w:szCs w:val="24"/>
        </w:rPr>
        <w:t>..</w:t>
      </w:r>
      <w:r w:rsidRPr="000B3359" w:rsidR="00392C18">
        <w:rPr>
          <w:rFonts w:ascii="Times New Roman" w:hAnsi="Times New Roman" w:cs="Times New Roman"/>
          <w:sz w:val="24"/>
          <w:szCs w:val="24"/>
        </w:rPr>
        <w:t xml:space="preserve"> </w:t>
      </w:r>
      <w:r w:rsidRPr="000B3359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0B3359" w:rsidR="009838FF">
        <w:rPr>
          <w:rFonts w:ascii="Times New Roman" w:hAnsi="Times New Roman" w:cs="Times New Roman"/>
          <w:sz w:val="24"/>
          <w:szCs w:val="24"/>
        </w:rPr>
        <w:t>…</w:t>
      </w:r>
      <w:r w:rsidRPr="000B3359" w:rsidR="00C66F85">
        <w:rPr>
          <w:rFonts w:ascii="Times New Roman" w:hAnsi="Times New Roman" w:cs="Times New Roman"/>
          <w:sz w:val="24"/>
          <w:szCs w:val="24"/>
        </w:rPr>
        <w:t>,</w:t>
      </w:r>
      <w:r w:rsidRPr="000B3359">
        <w:rPr>
          <w:rFonts w:ascii="Times New Roman" w:hAnsi="Times New Roman" w:cs="Times New Roman"/>
          <w:sz w:val="24"/>
          <w:szCs w:val="24"/>
        </w:rPr>
        <w:t xml:space="preserve"> гражданина РФ, </w:t>
      </w:r>
      <w:r w:rsidRPr="000B3359" w:rsidR="00F6710E">
        <w:rPr>
          <w:rFonts w:ascii="Times New Roman" w:hAnsi="Times New Roman" w:cs="Times New Roman"/>
          <w:sz w:val="24"/>
          <w:szCs w:val="24"/>
        </w:rPr>
        <w:t xml:space="preserve">военнообязанного, </w:t>
      </w:r>
      <w:r w:rsidRPr="000B3359" w:rsidR="00C66F85">
        <w:rPr>
          <w:rFonts w:ascii="Times New Roman" w:hAnsi="Times New Roman" w:cs="Times New Roman"/>
          <w:sz w:val="24"/>
          <w:szCs w:val="24"/>
        </w:rPr>
        <w:t>холостого, не трудоустроенного</w:t>
      </w:r>
      <w:r w:rsidRPr="000B3359" w:rsidR="00E600CB">
        <w:rPr>
          <w:rFonts w:ascii="Times New Roman" w:hAnsi="Times New Roman" w:cs="Times New Roman"/>
          <w:sz w:val="24"/>
          <w:szCs w:val="24"/>
        </w:rPr>
        <w:t xml:space="preserve">, </w:t>
      </w:r>
      <w:r w:rsidRPr="000B3359">
        <w:rPr>
          <w:rFonts w:ascii="Times New Roman" w:hAnsi="Times New Roman" w:cs="Times New Roman"/>
          <w:sz w:val="24"/>
          <w:szCs w:val="24"/>
        </w:rPr>
        <w:t xml:space="preserve">зарегистрированного и проживающего по адресу: </w:t>
      </w:r>
      <w:r w:rsidRPr="000B3359" w:rsidR="009838FF">
        <w:rPr>
          <w:rFonts w:ascii="Times New Roman" w:hAnsi="Times New Roman" w:cs="Times New Roman"/>
          <w:sz w:val="24"/>
          <w:szCs w:val="24"/>
        </w:rPr>
        <w:t>…</w:t>
      </w:r>
      <w:r w:rsidRPr="000B3359">
        <w:rPr>
          <w:rFonts w:ascii="Times New Roman" w:hAnsi="Times New Roman" w:cs="Times New Roman"/>
          <w:sz w:val="24"/>
          <w:szCs w:val="24"/>
        </w:rPr>
        <w:t>,</w:t>
      </w:r>
    </w:p>
    <w:p w:rsidR="006B6B78" w:rsidRPr="000B3359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0B33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0B3359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6.9</w:t>
      </w:r>
      <w:r w:rsidRPr="000B33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6B6B78" w:rsidRPr="000B3359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0B3359" w:rsidP="00222DB0">
      <w:pPr>
        <w:tabs>
          <w:tab w:val="left" w:pos="2863"/>
        </w:tabs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4959" w:rsidRPr="000B3359" w:rsidP="006B6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14.04.2020</w:t>
      </w:r>
      <w:r w:rsidRPr="000B3359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0B3359" w:rsidR="0073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B3359" w:rsidR="0073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Pr="000B3359" w:rsidR="00AD66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B3359" w:rsidR="007309DB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</w:t>
      </w:r>
      <w:r w:rsidRPr="000B3359" w:rsidR="0054329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B3359" w:rsidR="0073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B3359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B3359" w:rsidR="009838F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B3359" w:rsidR="00E6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>
        <w:rPr>
          <w:rFonts w:ascii="Times New Roman" w:hAnsi="Times New Roman" w:cs="Times New Roman"/>
          <w:sz w:val="24"/>
          <w:szCs w:val="24"/>
        </w:rPr>
        <w:t>Крикун Ю.В.</w:t>
      </w:r>
      <w:r w:rsidRPr="000B3359" w:rsidR="00E06100">
        <w:rPr>
          <w:rFonts w:ascii="Times New Roman" w:hAnsi="Times New Roman" w:cs="Times New Roman"/>
          <w:sz w:val="24"/>
          <w:szCs w:val="24"/>
        </w:rPr>
        <w:t xml:space="preserve"> </w:t>
      </w:r>
      <w:r w:rsidRPr="000B3359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употребил наркотическое средство </w:t>
      </w:r>
      <w:r w:rsidRPr="000B3359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B3359" w:rsidR="00334A0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r w:rsidRPr="000B3359" w:rsidR="00334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пирролидиновалероферон</w:t>
      </w:r>
      <w:r w:rsidRPr="000B3359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3359" w:rsidR="00E6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E60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0B3359" w:rsidR="00E6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курения, </w:t>
      </w:r>
      <w:r w:rsidRPr="000B3359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назначения врача</w:t>
      </w:r>
      <w:r w:rsidRPr="000B3359" w:rsidR="00017D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3359" w:rsidR="00E0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42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опьянения установлено </w:t>
      </w:r>
      <w:r w:rsidRPr="000B3359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0B3359" w:rsidR="00574EC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B3359" w:rsidR="00B9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освидетельствования на состояние опьянения (алкогольного, наркотического или иного токсического)</w:t>
      </w:r>
      <w:r w:rsidRPr="000B3359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08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Pr="000B3359" w:rsidR="00B9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Pr="000B3359" w:rsidR="0008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B3359" w:rsidR="00B937EA">
        <w:rPr>
          <w:rFonts w:ascii="Times New Roman" w:eastAsia="Times New Roman" w:hAnsi="Times New Roman" w:cs="Times New Roman"/>
          <w:sz w:val="24"/>
          <w:szCs w:val="24"/>
          <w:lang w:eastAsia="ru-RU"/>
        </w:rPr>
        <w:t>14.04.2020</w:t>
      </w:r>
      <w:r w:rsidRPr="000B3359" w:rsidR="0008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0B3359">
        <w:rPr>
          <w:sz w:val="24"/>
          <w:szCs w:val="24"/>
        </w:rPr>
        <w:t xml:space="preserve">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Pr="000B3359" w:rsidR="00B937EA">
        <w:rPr>
          <w:rFonts w:ascii="Times New Roman" w:hAnsi="Times New Roman" w:cs="Times New Roman"/>
          <w:sz w:val="24"/>
          <w:szCs w:val="24"/>
        </w:rPr>
        <w:t>Крикун Ю.В.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нарушил Постановление Правительства РФ от 30.06.1998 N 681 «Об утверждении перечня наркотических средств, психотропных веществ и их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Российской Федерации</w:t>
      </w:r>
      <w:r w:rsidRPr="000B3359" w:rsidR="00B937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BAF" w:rsidRPr="000B3359" w:rsidP="009279FE">
      <w:pPr>
        <w:spacing w:after="0" w:line="240" w:lineRule="auto"/>
        <w:ind w:firstLine="709"/>
        <w:jc w:val="both"/>
        <w:mirrorIndents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УУП ОУУП ОМВД России по Бахчисарайскому району ст. лейтенантом полиции </w:t>
      </w:r>
      <w:r w:rsidRPr="000B3359" w:rsidR="009838FF">
        <w:rPr>
          <w:rFonts w:ascii="Times New Roman" w:eastAsia="Newton-Regular" w:hAnsi="Times New Roman" w:cs="Times New Roman"/>
          <w:sz w:val="24"/>
          <w:szCs w:val="24"/>
          <w:lang w:eastAsia="ru-RU"/>
        </w:rPr>
        <w:t>…</w:t>
      </w:r>
    </w:p>
    <w:p w:rsidR="009279FE" w:rsidRPr="000B3359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0B3359" w:rsidR="00371DF8">
        <w:rPr>
          <w:rFonts w:ascii="Times New Roman" w:eastAsia="Times New Roman" w:hAnsi="Times New Roman" w:cs="Times New Roman"/>
          <w:sz w:val="24"/>
          <w:szCs w:val="24"/>
          <w:lang w:eastAsia="ru-RU"/>
        </w:rPr>
        <w:t>14.05</w:t>
      </w:r>
      <w:r w:rsidRPr="000B3359" w:rsidR="00C40F66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0B3359" w:rsidR="00371DF8">
        <w:rPr>
          <w:rFonts w:ascii="Times New Roman" w:hAnsi="Times New Roman" w:cs="Times New Roman"/>
          <w:sz w:val="24"/>
          <w:szCs w:val="24"/>
        </w:rPr>
        <w:t xml:space="preserve">Крикун Ю.В. </w:t>
      </w:r>
      <w:r w:rsidRPr="000B335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признал, раскаялся</w:t>
      </w:r>
      <w:r w:rsidRPr="000B3359" w:rsidR="007F62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пояснил,</w:t>
      </w:r>
      <w:r w:rsidRPr="000B3359" w:rsidR="0044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Pr="000B3359" w:rsidR="007F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4443A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употребил наркотическое средство без назначения врача.</w:t>
      </w:r>
      <w:r w:rsidRPr="000B3359" w:rsidR="00CC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Просил назначить </w:t>
      </w:r>
      <w:r w:rsidRPr="000B3359" w:rsidR="000954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наказание.</w:t>
      </w:r>
      <w:r w:rsidRPr="000B3359" w:rsidR="00CC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44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96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B3359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 заявлений от н</w:t>
      </w:r>
      <w:r w:rsidRPr="000B3359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0B3359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мировому судье не поступало. </w:t>
      </w:r>
      <w:r w:rsidRPr="000B3359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59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95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9FE" w:rsidRPr="000B3359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объяснения лица, </w:t>
      </w:r>
      <w:r w:rsidRPr="000B3359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которого ведётся производство по делу об административном правонарушении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371DF8">
        <w:rPr>
          <w:rFonts w:ascii="Times New Roman" w:hAnsi="Times New Roman" w:cs="Times New Roman"/>
          <w:sz w:val="24"/>
          <w:szCs w:val="24"/>
        </w:rPr>
        <w:t xml:space="preserve">Крикун Ю.В.,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дела, миров</w:t>
      </w:r>
      <w:r w:rsidRPr="000B335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судья</w:t>
      </w:r>
      <w:r w:rsidRPr="000B3359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усматривает </w:t>
      </w:r>
      <w:r w:rsidRPr="000B3359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действиях </w:t>
      </w:r>
      <w:r w:rsidRPr="000B3359" w:rsidR="00371DF8">
        <w:rPr>
          <w:rFonts w:ascii="Times New Roman" w:hAnsi="Times New Roman" w:cs="Times New Roman"/>
          <w:sz w:val="24"/>
          <w:szCs w:val="24"/>
        </w:rPr>
        <w:t xml:space="preserve">Крикуна Ю.В. </w:t>
      </w:r>
      <w:r w:rsidRPr="000B3359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административного правонарушения, предусм</w:t>
      </w:r>
      <w:r w:rsidRPr="000B3359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отренного ч. 1 ст. 6.9 КоАП РФ</w:t>
      </w:r>
      <w:r w:rsidRPr="000B3359" w:rsidR="009639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3359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следующего. </w:t>
      </w:r>
    </w:p>
    <w:p w:rsidR="003757E6" w:rsidRPr="000B3359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0B3359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3359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B3359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0B3359" w:rsidR="003B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дминистративных правонарушениях - потребление наркотических средств или психотропных веществ без назначения врача либо новых потенциально опасных 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веществ, за исключением случаев, предусмотренных частью 2 статьи 20.20, 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статьей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психоактивные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вещества, 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ечет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наложение административного штрафа в размере от 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четырех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тысяч до пяти тысяч рублей или административный арест на срок до пятнадцати суток.</w:t>
      </w:r>
    </w:p>
    <w:p w:rsidR="0016218A" w:rsidRPr="000B3359" w:rsidP="00162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</w:t>
      </w:r>
      <w:r w:rsidRPr="000B3359" w:rsidR="00FF1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</w:t>
      </w:r>
      <w:r w:rsidRPr="000B3359" w:rsidR="00FF1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Правит</w:t>
      </w:r>
      <w:r w:rsidRPr="000B3359" w:rsidR="00FF1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ельства РФ от 30.06.1998 N 681 «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 утверждении перечня наркотических средств, психотропных веществ и их 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прекурсоров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подлежащих </w:t>
      </w:r>
      <w:r w:rsidRPr="000B3359" w:rsidR="00FF11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контролю в Российской Федерации»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B3359" w:rsidR="000954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0B3359" w:rsidR="00306118">
        <w:rPr>
          <w:rFonts w:ascii="Times New Roman" w:hAnsi="Times New Roman" w:cs="Times New Roman"/>
          <w:sz w:val="24"/>
          <w:szCs w:val="24"/>
          <w:lang w:eastAsia="uk-UA"/>
        </w:rPr>
        <w:t>А-</w:t>
      </w:r>
      <w:r w:rsidRPr="000B3359" w:rsidR="00306118">
        <w:rPr>
          <w:rFonts w:ascii="Times New Roman" w:hAnsi="Times New Roman" w:cs="Times New Roman"/>
          <w:sz w:val="24"/>
          <w:szCs w:val="24"/>
          <w:lang w:eastAsia="uk-UA"/>
        </w:rPr>
        <w:t>пирролидиновалероферон</w:t>
      </w:r>
      <w:r w:rsidRPr="000B3359" w:rsidR="000954E9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B3359" w:rsidR="00306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обнаруженный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</w:t>
      </w:r>
      <w:r w:rsidRPr="000B3359" w:rsidR="00A65B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Крикуна Ю.В.</w:t>
      </w:r>
      <w:r w:rsidRPr="000B3359" w:rsidR="00CD0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является </w:t>
      </w:r>
      <w:r w:rsidRPr="000B3359" w:rsidR="00306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психотропным веществом 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запрещен</w:t>
      </w:r>
      <w:r w:rsidRPr="000B3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обороту в Российской Федерации без назначения врача.</w:t>
      </w:r>
    </w:p>
    <w:p w:rsidR="006B6B78" w:rsidRPr="000B3359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совершения</w:t>
      </w:r>
      <w:r w:rsidRPr="000B3359" w:rsidR="0096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A65BA0">
        <w:rPr>
          <w:rFonts w:ascii="Times New Roman" w:hAnsi="Times New Roman" w:cs="Times New Roman"/>
          <w:sz w:val="24"/>
          <w:szCs w:val="24"/>
        </w:rPr>
        <w:t>Крикуном Ю.В.</w:t>
      </w:r>
      <w:r w:rsidRPr="000B3359" w:rsidR="00CD0BAF">
        <w:rPr>
          <w:rFonts w:ascii="Times New Roman" w:hAnsi="Times New Roman" w:cs="Times New Roman"/>
          <w:sz w:val="24"/>
          <w:szCs w:val="24"/>
        </w:rPr>
        <w:t xml:space="preserve">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 w:rsidRPr="000B3359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правонарушени</w:t>
      </w:r>
      <w:r w:rsidRPr="000B3359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B3359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6.9 КоАП РФ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е</w:t>
      </w:r>
      <w:r w:rsidRPr="000B3359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вина, кроме признания </w:t>
      </w:r>
      <w:r w:rsidRPr="000B3359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вины, также подтверждается письменными доказательствами, которые имеются в деле об административном правонарушении, а именно:</w:t>
      </w:r>
    </w:p>
    <w:p w:rsidR="00242FB6" w:rsidRPr="000B3359" w:rsidP="006B0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3359" w:rsidR="00EF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0B3359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0B3359" w:rsidR="00FB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0B3359" w:rsidR="00E3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A65BA0">
        <w:rPr>
          <w:rFonts w:ascii="Times New Roman" w:eastAsia="Times New Roman" w:hAnsi="Times New Roman" w:cs="Times New Roman"/>
          <w:sz w:val="24"/>
          <w:szCs w:val="24"/>
          <w:lang w:eastAsia="ru-RU"/>
        </w:rPr>
        <w:t>346731</w:t>
      </w:r>
      <w:r w:rsidRPr="000B3359" w:rsidR="00FB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B3359" w:rsidR="00A65BA0">
        <w:rPr>
          <w:rFonts w:ascii="Times New Roman" w:eastAsia="Times New Roman" w:hAnsi="Times New Roman" w:cs="Times New Roman"/>
          <w:sz w:val="24"/>
          <w:szCs w:val="24"/>
          <w:lang w:eastAsia="ru-RU"/>
        </w:rPr>
        <w:t>10.05.2020</w:t>
      </w:r>
      <w:r w:rsidRPr="000B3359" w:rsidR="00FB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6348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0B3359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0B3359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 составлен уполномоченным должностным лицом в соответствии с </w:t>
      </w:r>
      <w:r w:rsidRPr="000B3359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КоАП РФ. И</w:t>
      </w:r>
      <w:r w:rsidRPr="000B3359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з протокола усматривается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0B3359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7646A7">
        <w:rPr>
          <w:rFonts w:ascii="Times New Roman" w:hAnsi="Times New Roman" w:cs="Times New Roman"/>
          <w:sz w:val="24"/>
          <w:szCs w:val="24"/>
        </w:rPr>
        <w:t>Крикуну Ю.В.</w:t>
      </w:r>
      <w:r w:rsidRPr="000B3359" w:rsidR="00CD0BAF">
        <w:rPr>
          <w:rFonts w:ascii="Times New Roman" w:hAnsi="Times New Roman" w:cs="Times New Roman"/>
          <w:sz w:val="24"/>
          <w:szCs w:val="24"/>
        </w:rPr>
        <w:t xml:space="preserve"> </w:t>
      </w:r>
      <w:r w:rsidRPr="000B3359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0B3359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ст. 25.1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ст. 51 Конституции РФ разъяснены, с протоколом об административном правонарушении </w:t>
      </w:r>
      <w:r w:rsidRPr="000B3359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0B3359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Pr="000B3359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копия протокола </w:t>
      </w:r>
      <w:r w:rsidRPr="000B3359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получена, о чем свидетельствуют е</w:t>
      </w:r>
      <w:r w:rsidRPr="000B3359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</w:t>
      </w:r>
      <w:r w:rsidRPr="000B3359" w:rsidR="00AC637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Замечаний и в</w:t>
      </w:r>
      <w:r w:rsidRPr="000B3359" w:rsidR="0076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озражений  от него не поступило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. 2);</w:t>
      </w:r>
    </w:p>
    <w:p w:rsidR="007646A7" w:rsidRPr="000B3359" w:rsidP="006B0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объяснением Крикуна Ю.В. от 10.05.2020 г., согласно которому 12.04.2020 г. в лесном массиве в близи </w:t>
      </w:r>
      <w:r w:rsidRPr="000B3359" w:rsidR="009838F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употребил наркотическое вещество</w:t>
      </w:r>
      <w:r w:rsidRPr="000B3359" w:rsidR="000A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B3359" w:rsidR="000A22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0B3359" w:rsidR="000A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0A2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 w:rsidRPr="000B3359" w:rsidR="000A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врача</w:t>
      </w:r>
      <w:r w:rsidRPr="000B3359" w:rsidR="0052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B3359" w:rsidR="00526091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0B3359" w:rsidR="00526091">
        <w:rPr>
          <w:rFonts w:ascii="Times New Roman" w:eastAsia="Times New Roman" w:hAnsi="Times New Roman" w:cs="Times New Roman"/>
          <w:sz w:val="24"/>
          <w:szCs w:val="24"/>
          <w:lang w:eastAsia="ru-RU"/>
        </w:rPr>
        <w:t>. 3)</w:t>
      </w:r>
    </w:p>
    <w:p w:rsidR="004E0C15" w:rsidRPr="000B3359" w:rsidP="004E0C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B3359">
        <w:rPr>
          <w:rFonts w:ascii="Times New Roman" w:hAnsi="Times New Roman" w:cs="Times New Roman"/>
          <w:sz w:val="24"/>
          <w:szCs w:val="24"/>
          <w:lang w:eastAsia="uk-UA"/>
        </w:rPr>
        <w:t xml:space="preserve">- копией акта медицинского освидетельствования на состояние опьянения (алкогольного, наркотического или иного токсического) </w:t>
      </w:r>
      <w:r w:rsidRPr="000B3359" w:rsidR="00526091">
        <w:rPr>
          <w:rFonts w:ascii="Times New Roman" w:hAnsi="Times New Roman" w:cs="Times New Roman"/>
          <w:sz w:val="24"/>
          <w:szCs w:val="24"/>
          <w:lang w:eastAsia="uk-UA"/>
        </w:rPr>
        <w:t>N 27</w:t>
      </w:r>
      <w:r w:rsidRPr="000B3359">
        <w:rPr>
          <w:rFonts w:ascii="Times New Roman" w:hAnsi="Times New Roman" w:cs="Times New Roman"/>
          <w:sz w:val="24"/>
          <w:szCs w:val="24"/>
          <w:lang w:eastAsia="uk-UA"/>
        </w:rPr>
        <w:t xml:space="preserve"> от </w:t>
      </w:r>
      <w:r w:rsidRPr="000B3359" w:rsidR="00526091">
        <w:rPr>
          <w:rFonts w:ascii="Times New Roman" w:hAnsi="Times New Roman" w:cs="Times New Roman"/>
          <w:sz w:val="24"/>
          <w:szCs w:val="24"/>
          <w:lang w:eastAsia="uk-UA"/>
        </w:rPr>
        <w:t>14.04.2020</w:t>
      </w:r>
      <w:r w:rsidRPr="000B3359" w:rsidR="002D5607">
        <w:rPr>
          <w:rFonts w:ascii="Times New Roman" w:hAnsi="Times New Roman" w:cs="Times New Roman"/>
          <w:sz w:val="24"/>
          <w:szCs w:val="24"/>
          <w:lang w:eastAsia="uk-UA"/>
        </w:rPr>
        <w:t xml:space="preserve"> г., согласно которому состояние опьянения </w:t>
      </w:r>
      <w:r w:rsidRPr="000B3359" w:rsidR="00526091">
        <w:rPr>
          <w:rFonts w:ascii="Times New Roman" w:hAnsi="Times New Roman" w:cs="Times New Roman"/>
          <w:sz w:val="24"/>
          <w:szCs w:val="24"/>
        </w:rPr>
        <w:t>Крикуна Ю.В.</w:t>
      </w:r>
      <w:r w:rsidRPr="000B3359" w:rsidR="002D5607">
        <w:rPr>
          <w:rFonts w:ascii="Times New Roman" w:hAnsi="Times New Roman" w:cs="Times New Roman"/>
          <w:sz w:val="24"/>
          <w:szCs w:val="24"/>
        </w:rPr>
        <w:t xml:space="preserve"> </w:t>
      </w:r>
      <w:r w:rsidRPr="000B3359" w:rsidR="002D5607">
        <w:rPr>
          <w:rFonts w:ascii="Times New Roman" w:hAnsi="Times New Roman" w:cs="Times New Roman"/>
          <w:sz w:val="24"/>
          <w:szCs w:val="24"/>
          <w:lang w:eastAsia="uk-UA"/>
        </w:rPr>
        <w:t>установлено. Результат</w:t>
      </w:r>
      <w:r w:rsidRPr="000B3359" w:rsidR="00526091">
        <w:rPr>
          <w:rFonts w:ascii="Times New Roman" w:hAnsi="Times New Roman" w:cs="Times New Roman"/>
          <w:sz w:val="24"/>
          <w:szCs w:val="24"/>
          <w:lang w:eastAsia="uk-UA"/>
        </w:rPr>
        <w:t xml:space="preserve"> освидетельствования</w:t>
      </w:r>
      <w:r w:rsidRPr="000B3359" w:rsidR="003A4549">
        <w:rPr>
          <w:rFonts w:ascii="Times New Roman" w:hAnsi="Times New Roman" w:cs="Times New Roman"/>
          <w:sz w:val="24"/>
          <w:szCs w:val="24"/>
          <w:lang w:eastAsia="uk-UA"/>
        </w:rPr>
        <w:t xml:space="preserve"> – обнаружен </w:t>
      </w:r>
      <w:r w:rsidRPr="000B3359" w:rsidR="00306118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0B3359" w:rsidR="003A4549">
        <w:rPr>
          <w:rFonts w:ascii="Times New Roman" w:hAnsi="Times New Roman" w:cs="Times New Roman"/>
          <w:sz w:val="24"/>
          <w:szCs w:val="24"/>
          <w:lang w:eastAsia="uk-UA"/>
        </w:rPr>
        <w:t>-</w:t>
      </w:r>
      <w:r w:rsidRPr="000B3359" w:rsidR="00046478">
        <w:rPr>
          <w:rFonts w:ascii="Times New Roman" w:hAnsi="Times New Roman" w:cs="Times New Roman"/>
          <w:sz w:val="24"/>
          <w:szCs w:val="24"/>
          <w:lang w:eastAsia="uk-UA"/>
        </w:rPr>
        <w:t>пирроли</w:t>
      </w:r>
      <w:r w:rsidRPr="000B3359" w:rsidR="00776D45">
        <w:rPr>
          <w:rFonts w:ascii="Times New Roman" w:hAnsi="Times New Roman" w:cs="Times New Roman"/>
          <w:sz w:val="24"/>
          <w:szCs w:val="24"/>
          <w:lang w:eastAsia="uk-UA"/>
        </w:rPr>
        <w:t>диновалероферон</w:t>
      </w:r>
      <w:r w:rsidRPr="000B3359" w:rsidR="003A454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B3359" w:rsidR="002D5607">
        <w:rPr>
          <w:rFonts w:ascii="Times New Roman" w:hAnsi="Times New Roman" w:cs="Times New Roman"/>
          <w:sz w:val="24"/>
          <w:szCs w:val="24"/>
          <w:lang w:eastAsia="uk-UA"/>
        </w:rPr>
        <w:t>на уровне предела обнаружения используемого метода (</w:t>
      </w:r>
      <w:r w:rsidRPr="000B3359" w:rsidR="002D5607">
        <w:rPr>
          <w:rFonts w:ascii="Times New Roman" w:hAnsi="Times New Roman" w:cs="Times New Roman"/>
          <w:sz w:val="24"/>
          <w:szCs w:val="24"/>
          <w:lang w:eastAsia="uk-UA"/>
        </w:rPr>
        <w:t>л.д</w:t>
      </w:r>
      <w:r w:rsidRPr="000B3359" w:rsidR="002D5607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r w:rsidRPr="000B3359" w:rsidR="00776D45">
        <w:rPr>
          <w:rFonts w:ascii="Times New Roman" w:hAnsi="Times New Roman" w:cs="Times New Roman"/>
          <w:sz w:val="24"/>
          <w:szCs w:val="24"/>
          <w:lang w:eastAsia="uk-UA"/>
        </w:rPr>
        <w:t>4</w:t>
      </w:r>
      <w:r w:rsidRPr="000B3359" w:rsidR="002D5607">
        <w:rPr>
          <w:rFonts w:ascii="Times New Roman" w:hAnsi="Times New Roman" w:cs="Times New Roman"/>
          <w:sz w:val="24"/>
          <w:szCs w:val="24"/>
          <w:lang w:eastAsia="uk-UA"/>
        </w:rPr>
        <w:t>);</w:t>
      </w:r>
    </w:p>
    <w:p w:rsidR="002D5607" w:rsidRPr="000B3359" w:rsidP="002D56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B3359">
        <w:rPr>
          <w:rFonts w:ascii="Times New Roman" w:hAnsi="Times New Roman" w:cs="Times New Roman"/>
          <w:sz w:val="24"/>
          <w:szCs w:val="24"/>
          <w:lang w:eastAsia="uk-UA"/>
        </w:rPr>
        <w:t xml:space="preserve">- рапортом </w:t>
      </w:r>
      <w:r w:rsidRPr="000B3359">
        <w:rPr>
          <w:rFonts w:ascii="Times New Roman" w:hAnsi="Times New Roman" w:cs="Times New Roman"/>
          <w:sz w:val="24"/>
          <w:szCs w:val="24"/>
          <w:lang w:eastAsia="uk-UA"/>
        </w:rPr>
        <w:t xml:space="preserve">УУП ОУУП ОМВД России по Бахчисарайскому району ст. лейтенантом полиции </w:t>
      </w:r>
      <w:r w:rsidRPr="000B3359" w:rsidR="009838FF">
        <w:rPr>
          <w:rFonts w:ascii="Times New Roman" w:hAnsi="Times New Roman" w:cs="Times New Roman"/>
          <w:sz w:val="24"/>
          <w:szCs w:val="24"/>
          <w:lang w:eastAsia="uk-UA"/>
        </w:rPr>
        <w:t>…</w:t>
      </w:r>
      <w:r w:rsidRPr="000B3359">
        <w:rPr>
          <w:rFonts w:ascii="Times New Roman" w:hAnsi="Times New Roman" w:cs="Times New Roman"/>
          <w:sz w:val="24"/>
          <w:szCs w:val="24"/>
          <w:lang w:eastAsia="uk-UA"/>
        </w:rPr>
        <w:t xml:space="preserve"> от </w:t>
      </w:r>
      <w:r w:rsidRPr="000B3359" w:rsidR="00334A06">
        <w:rPr>
          <w:rFonts w:ascii="Times New Roman" w:hAnsi="Times New Roman" w:cs="Times New Roman"/>
          <w:sz w:val="24"/>
          <w:szCs w:val="24"/>
          <w:lang w:eastAsia="uk-UA"/>
        </w:rPr>
        <w:t>14.04.2020</w:t>
      </w:r>
      <w:r w:rsidRPr="000B3359" w:rsidR="00991AE4">
        <w:rPr>
          <w:rFonts w:ascii="Times New Roman" w:hAnsi="Times New Roman" w:cs="Times New Roman"/>
          <w:sz w:val="24"/>
          <w:szCs w:val="24"/>
          <w:lang w:eastAsia="uk-UA"/>
        </w:rPr>
        <w:t xml:space="preserve"> г. (</w:t>
      </w:r>
      <w:r w:rsidRPr="000B3359" w:rsidR="00991AE4">
        <w:rPr>
          <w:rFonts w:ascii="Times New Roman" w:hAnsi="Times New Roman" w:cs="Times New Roman"/>
          <w:sz w:val="24"/>
          <w:szCs w:val="24"/>
          <w:lang w:eastAsia="uk-UA"/>
        </w:rPr>
        <w:t>л.д</w:t>
      </w:r>
      <w:r w:rsidRPr="000B3359" w:rsidR="00991AE4">
        <w:rPr>
          <w:rFonts w:ascii="Times New Roman" w:hAnsi="Times New Roman" w:cs="Times New Roman"/>
          <w:sz w:val="24"/>
          <w:szCs w:val="24"/>
          <w:lang w:eastAsia="uk-UA"/>
        </w:rPr>
        <w:t>. 6</w:t>
      </w:r>
      <w:r w:rsidRPr="000B3359">
        <w:rPr>
          <w:rFonts w:ascii="Times New Roman" w:hAnsi="Times New Roman" w:cs="Times New Roman"/>
          <w:sz w:val="24"/>
          <w:szCs w:val="24"/>
          <w:lang w:eastAsia="uk-UA"/>
        </w:rPr>
        <w:t>);</w:t>
      </w:r>
    </w:p>
    <w:p w:rsidR="00854A6D" w:rsidRPr="000B3359" w:rsidP="0065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B3359">
        <w:rPr>
          <w:rFonts w:ascii="Times New Roman" w:hAnsi="Times New Roman" w:cs="Times New Roman"/>
          <w:sz w:val="24"/>
          <w:szCs w:val="24"/>
        </w:rPr>
        <w:t xml:space="preserve">С </w:t>
      </w:r>
      <w:r w:rsidRPr="000B3359">
        <w:rPr>
          <w:rFonts w:ascii="Times New Roman" w:hAnsi="Times New Roman" w:cs="Times New Roman"/>
          <w:sz w:val="24"/>
          <w:szCs w:val="24"/>
        </w:rPr>
        <w:t>учетом</w:t>
      </w:r>
      <w:r w:rsidRPr="000B3359">
        <w:rPr>
          <w:rFonts w:ascii="Times New Roman" w:hAnsi="Times New Roman" w:cs="Times New Roman"/>
          <w:sz w:val="24"/>
          <w:szCs w:val="24"/>
        </w:rPr>
        <w:t xml:space="preserve"> изложенного, мировой судья приходит к выводу о доказанности  факта совершения </w:t>
      </w:r>
      <w:r w:rsidRPr="000B3359" w:rsidR="00991AE4">
        <w:rPr>
          <w:rFonts w:ascii="Times New Roman" w:hAnsi="Times New Roman" w:cs="Times New Roman"/>
          <w:sz w:val="24"/>
          <w:szCs w:val="24"/>
          <w:lang w:eastAsia="uk-UA"/>
        </w:rPr>
        <w:t>Крикуном Ю.В.</w:t>
      </w:r>
      <w:r w:rsidRPr="000B3359" w:rsidR="00657E4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B3359">
        <w:rPr>
          <w:rFonts w:ascii="Times New Roman" w:hAnsi="Times New Roman" w:cs="Times New Roman"/>
          <w:sz w:val="24"/>
          <w:szCs w:val="24"/>
        </w:rPr>
        <w:t>административного правонарушения</w:t>
      </w:r>
      <w:r w:rsidRPr="000B3359" w:rsidR="006B0427">
        <w:rPr>
          <w:rFonts w:ascii="Times New Roman" w:hAnsi="Times New Roman" w:cs="Times New Roman"/>
          <w:sz w:val="24"/>
          <w:szCs w:val="24"/>
        </w:rPr>
        <w:t>,</w:t>
      </w:r>
      <w:r w:rsidRPr="000B3359">
        <w:rPr>
          <w:rFonts w:ascii="Times New Roman" w:hAnsi="Times New Roman" w:cs="Times New Roman"/>
          <w:sz w:val="24"/>
          <w:szCs w:val="24"/>
        </w:rPr>
        <w:t xml:space="preserve">  предусмотренного ч.1 ст. 6.9</w:t>
      </w:r>
      <w:r w:rsidRPr="000B3359" w:rsidR="006B0427">
        <w:rPr>
          <w:rFonts w:ascii="Times New Roman" w:hAnsi="Times New Roman" w:cs="Times New Roman"/>
          <w:sz w:val="24"/>
          <w:szCs w:val="24"/>
        </w:rPr>
        <w:t xml:space="preserve"> КоАП РФ, </w:t>
      </w:r>
      <w:r w:rsidRPr="000B3359">
        <w:rPr>
          <w:rFonts w:ascii="Times New Roman" w:hAnsi="Times New Roman" w:cs="Times New Roman"/>
          <w:sz w:val="24"/>
          <w:szCs w:val="24"/>
        </w:rPr>
        <w:t>вина подтверждается совокупностью собранных и исследованных по делу доказательств. Е</w:t>
      </w:r>
      <w:r w:rsidRPr="000B3359" w:rsidR="00A97D88">
        <w:rPr>
          <w:rFonts w:ascii="Times New Roman" w:hAnsi="Times New Roman" w:cs="Times New Roman"/>
          <w:sz w:val="24"/>
          <w:szCs w:val="24"/>
        </w:rPr>
        <w:t>го</w:t>
      </w:r>
      <w:r w:rsidRPr="000B3359" w:rsidR="00B27450">
        <w:rPr>
          <w:rFonts w:ascii="Times New Roman" w:hAnsi="Times New Roman" w:cs="Times New Roman"/>
          <w:sz w:val="24"/>
          <w:szCs w:val="24"/>
        </w:rPr>
        <w:t xml:space="preserve"> </w:t>
      </w:r>
      <w:r w:rsidRPr="000B3359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0B3359">
        <w:rPr>
          <w:rFonts w:ascii="Times New Roman" w:hAnsi="Times New Roman" w:cs="Times New Roman"/>
          <w:sz w:val="24"/>
          <w:szCs w:val="24"/>
        </w:rPr>
        <w:t>квалифицированы</w:t>
      </w:r>
      <w:r w:rsidRPr="000B3359">
        <w:rPr>
          <w:rFonts w:ascii="Times New Roman" w:hAnsi="Times New Roman" w:cs="Times New Roman"/>
          <w:sz w:val="24"/>
          <w:szCs w:val="24"/>
        </w:rPr>
        <w:t xml:space="preserve"> верно.</w:t>
      </w:r>
    </w:p>
    <w:p w:rsidR="004A16CB" w:rsidRPr="000B3359" w:rsidP="00D44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процессуальные действия в отношении </w:t>
      </w:r>
      <w:r w:rsidRPr="000B3359" w:rsidR="00991AE4">
        <w:rPr>
          <w:rFonts w:ascii="Times New Roman" w:hAnsi="Times New Roman" w:cs="Times New Roman"/>
          <w:sz w:val="24"/>
          <w:szCs w:val="24"/>
          <w:lang w:eastAsia="uk-UA"/>
        </w:rPr>
        <w:t>Крикуна Ю.В.</w:t>
      </w:r>
      <w:r w:rsidRPr="000B3359" w:rsidR="00657E4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 </w:t>
      </w:r>
      <w:r w:rsidRPr="000B3359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КоАП Р</w:t>
      </w:r>
      <w:r w:rsidRPr="000B3359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0B3359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3359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D44E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внесенных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протокол записей удостоверена должностным лицом в соответствующих графах. </w:t>
      </w:r>
    </w:p>
    <w:p w:rsidR="006B0427" w:rsidRPr="000B3359" w:rsidP="006B0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</w:t>
      </w:r>
      <w:r w:rsidRPr="000B335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мягчающ</w:t>
      </w:r>
      <w:r w:rsidRPr="000B3359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B3359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B3359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E745FF">
        <w:rPr>
          <w:rFonts w:ascii="Times New Roman" w:hAnsi="Times New Roman" w:cs="Times New Roman"/>
          <w:sz w:val="24"/>
          <w:szCs w:val="24"/>
          <w:lang w:eastAsia="uk-UA"/>
        </w:rPr>
        <w:t>Крикуна Ю.В.,</w:t>
      </w:r>
      <w:r w:rsidRPr="000B3359" w:rsidR="00657E4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B3359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B3359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0B3359" w:rsidR="00BB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 в </w:t>
      </w:r>
      <w:r w:rsidRPr="000B3359" w:rsidR="00BB5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6CB" w:rsidRPr="000B3359" w:rsidP="006B0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</w:t>
      </w:r>
      <w:r w:rsidRPr="000B335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тягчающих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0B3359" w:rsidR="00E745FF">
        <w:rPr>
          <w:rFonts w:ascii="Times New Roman" w:hAnsi="Times New Roman" w:cs="Times New Roman"/>
          <w:sz w:val="24"/>
          <w:szCs w:val="24"/>
          <w:lang w:eastAsia="uk-UA"/>
        </w:rPr>
        <w:t>Крикуна Ю.В.,</w:t>
      </w:r>
      <w:r w:rsidRPr="000B3359" w:rsidR="00657E4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судьёй не установлено. </w:t>
      </w:r>
    </w:p>
    <w:p w:rsidR="00CE0F41" w:rsidRPr="000B3359" w:rsidP="00CE0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прекурсорах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CE0F41" w:rsidRPr="000B3359" w:rsidP="00CE0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постановлении по делу об административном правонарушении судья устанавливает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CE0F41" w:rsidRPr="000B3359" w:rsidP="00CE0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Правил контроля за исполнением лицом возложенной на него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судьей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психотропных веществ без назначения врача либо новых потенциально опасных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утверждённых Постановлением Правительства Российской Федерации от 28 мая 2014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484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6.9.1 КоАП РФ. </w:t>
      </w:r>
    </w:p>
    <w:p w:rsidR="00CE0F41" w:rsidRPr="000B3359" w:rsidP="00CE0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на </w:t>
      </w:r>
      <w:r w:rsidRPr="000B3359">
        <w:rPr>
          <w:rFonts w:ascii="Times New Roman" w:hAnsi="Times New Roman" w:cs="Times New Roman"/>
          <w:sz w:val="24"/>
          <w:szCs w:val="24"/>
          <w:lang w:eastAsia="uk-UA"/>
        </w:rPr>
        <w:t xml:space="preserve">Крикуна Ю.В.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CE0F41" w:rsidRPr="000B3359" w:rsidP="00B1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746" w:rsidRPr="000B3359" w:rsidP="00B1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</w:t>
      </w:r>
      <w:r w:rsidRPr="000B3359" w:rsidR="00CB14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E745FF">
        <w:rPr>
          <w:rFonts w:ascii="Times New Roman" w:hAnsi="Times New Roman" w:cs="Times New Roman"/>
          <w:sz w:val="24"/>
          <w:szCs w:val="24"/>
          <w:lang w:eastAsia="uk-UA"/>
        </w:rPr>
        <w:t>Крикуну Ю.В.</w:t>
      </w:r>
      <w:r w:rsidRPr="000B3359" w:rsidR="00657E4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учитывает характер совершенного пр</w:t>
      </w:r>
      <w:r w:rsidRPr="000B3359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</w:t>
      </w:r>
      <w:r w:rsidRPr="000B3359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0B3359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и семейное положение, </w:t>
      </w:r>
      <w:r w:rsidRPr="000B3359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обстоятельств смягчающих административную ответственность </w:t>
      </w:r>
      <w:r w:rsidRPr="000B3359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 необходимым назначить </w:t>
      </w:r>
      <w:r w:rsidRPr="000B3359" w:rsidR="00E745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Крикуну Ю.В.</w:t>
      </w:r>
      <w:r w:rsidRPr="000B3359" w:rsidR="0065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 административного штрафа в пределах санкции ч. 1 ст. 6.9 КоАП РФ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47C" w:rsidRPr="000B3359" w:rsidP="00B12C5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Руководствуясь ст.3.1, ч. 2.1 ст. 4.1, ч.1 ст. 6.9, </w:t>
      </w:r>
      <w:r w:rsidRPr="000B3359">
        <w:rPr>
          <w:rFonts w:ascii="Times New Roman" w:eastAsia="Newton-Regular" w:hAnsi="Times New Roman" w:cs="Times New Roman"/>
          <w:sz w:val="24"/>
          <w:szCs w:val="24"/>
          <w:lang w:eastAsia="ru-RU"/>
        </w:rPr>
        <w:t>ст.ст</w:t>
      </w:r>
      <w:r w:rsidRPr="000B3359">
        <w:rPr>
          <w:rFonts w:ascii="Times New Roman" w:eastAsia="Newton-Regular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B12C51" w:rsidRPr="000B3359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0B3359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</w:t>
      </w:r>
      <w:r w:rsidRPr="000B3359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 xml:space="preserve"> О С Т А Н О В И Л:</w:t>
      </w:r>
    </w:p>
    <w:p w:rsidR="00B12C51" w:rsidRPr="000B3359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1867F3" w:rsidRPr="000B3359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3359">
        <w:rPr>
          <w:rFonts w:ascii="Times New Roman" w:hAnsi="Times New Roman" w:cs="Times New Roman"/>
          <w:sz w:val="24"/>
          <w:szCs w:val="24"/>
        </w:rPr>
        <w:t xml:space="preserve">Крикуна </w:t>
      </w:r>
      <w:r w:rsidRPr="000B3359" w:rsidR="000B3359">
        <w:rPr>
          <w:rFonts w:ascii="Times New Roman" w:hAnsi="Times New Roman" w:cs="Times New Roman"/>
          <w:sz w:val="24"/>
          <w:szCs w:val="24"/>
        </w:rPr>
        <w:t>Ю.В.</w:t>
      </w:r>
      <w:r w:rsidRPr="000B3359">
        <w:rPr>
          <w:rFonts w:ascii="Times New Roman" w:hAnsi="Times New Roman" w:cs="Times New Roman"/>
          <w:sz w:val="24"/>
          <w:szCs w:val="24"/>
        </w:rPr>
        <w:t xml:space="preserve">, </w:t>
      </w:r>
      <w:r w:rsidRPr="000B3359" w:rsidR="000B3359">
        <w:rPr>
          <w:rFonts w:ascii="Times New Roman" w:hAnsi="Times New Roman" w:cs="Times New Roman"/>
          <w:sz w:val="24"/>
          <w:szCs w:val="24"/>
        </w:rPr>
        <w:t>….</w:t>
      </w:r>
      <w:r w:rsidRPr="000B3359">
        <w:rPr>
          <w:rFonts w:ascii="Times New Roman" w:hAnsi="Times New Roman" w:cs="Times New Roman"/>
          <w:sz w:val="24"/>
          <w:szCs w:val="24"/>
        </w:rPr>
        <w:t xml:space="preserve">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0B3359">
        <w:rPr>
          <w:rFonts w:ascii="Times New Roman" w:eastAsia="Newton-Regular" w:hAnsi="Times New Roman" w:cs="Times New Roman"/>
          <w:sz w:val="24"/>
          <w:szCs w:val="24"/>
          <w:lang w:eastAsia="ru-RU"/>
        </w:rPr>
        <w:t>признать виновн</w:t>
      </w:r>
      <w:r w:rsidRPr="000B3359" w:rsidR="00A97D88">
        <w:rPr>
          <w:rFonts w:ascii="Times New Roman" w:eastAsia="Newton-Regular" w:hAnsi="Times New Roman" w:cs="Times New Roman"/>
          <w:sz w:val="24"/>
          <w:szCs w:val="24"/>
          <w:lang w:eastAsia="ru-RU"/>
        </w:rPr>
        <w:t>ым</w:t>
      </w:r>
      <w:r w:rsidRPr="000B33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uk-UA"/>
        </w:rPr>
        <w:t>об административных правонарушениях, и назначить е</w:t>
      </w:r>
      <w:r w:rsidRPr="000B3359" w:rsidR="003E54A2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4 000 (четыре тысячи) рублей. </w:t>
      </w:r>
    </w:p>
    <w:p w:rsidR="001764DA" w:rsidRPr="000B3359" w:rsidP="001764DA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Возложить на </w:t>
      </w:r>
      <w:r w:rsidRPr="000B3359">
        <w:rPr>
          <w:rFonts w:ascii="Times New Roman" w:hAnsi="Times New Roman" w:cs="Times New Roman"/>
          <w:sz w:val="24"/>
          <w:szCs w:val="24"/>
          <w:lang w:eastAsia="uk-UA"/>
        </w:rPr>
        <w:t xml:space="preserve">Крикуна Ю.В.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uk-UA"/>
        </w:rPr>
        <w:t>обязанность  в течение 30 дней со дня вступления в законную силу настоящего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1764DA" w:rsidRPr="000B3359" w:rsidP="001764DA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 за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исполнением возложенной на </w:t>
      </w:r>
      <w:r w:rsidRPr="000B3359">
        <w:rPr>
          <w:rFonts w:ascii="Times New Roman" w:hAnsi="Times New Roman" w:cs="Times New Roman"/>
          <w:sz w:val="24"/>
          <w:szCs w:val="24"/>
          <w:lang w:eastAsia="uk-UA"/>
        </w:rPr>
        <w:t xml:space="preserve">Крикуна Ю.В.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на ОМВД России по Бахчисарайскому району Республики Крым. </w:t>
      </w:r>
    </w:p>
    <w:p w:rsidR="00CE0F41" w:rsidRPr="000B3359" w:rsidP="001764DA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Разъяснить </w:t>
      </w:r>
      <w:r w:rsidRPr="000B3359">
        <w:rPr>
          <w:rFonts w:ascii="Times New Roman" w:hAnsi="Times New Roman" w:cs="Times New Roman"/>
          <w:sz w:val="24"/>
          <w:szCs w:val="24"/>
          <w:lang w:eastAsia="uk-UA"/>
        </w:rPr>
        <w:t xml:space="preserve">Крикуну Ю.В.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положения ст. 6.9.1 КоАП РФ уклонение от прохождения лечения от наркомании или медицинской и (или) социальной реабилитации лицом,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освобожденным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 административной ответственности в соответствии с примечанием к статье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uk-UA"/>
        </w:rPr>
        <w:t>судьей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возложена обязанность пройти диагностику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психоактивных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веществ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uk-UA"/>
        </w:rPr>
        <w:t>влечет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наложение административного штрафа в размере от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uk-UA"/>
        </w:rPr>
        <w:t>четырех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тысяч до пяти тысяч рублей или административный арест на срок до тридцати суток.</w:t>
      </w:r>
    </w:p>
    <w:p w:rsidR="00FF770A" w:rsidRPr="000B3359" w:rsidP="00FF770A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0B3359">
        <w:rPr>
          <w:rFonts w:ascii="Times New Roman" w:eastAsia="Calibri" w:hAnsi="Times New Roman" w:cs="Times New Roman"/>
          <w:sz w:val="24"/>
          <w:szCs w:val="24"/>
          <w:lang w:eastAsia="ru-RU"/>
        </w:rPr>
        <w:t>привлеченным</w:t>
      </w:r>
      <w:r w:rsidRPr="000B3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</w:t>
      </w:r>
      <w:r w:rsidRPr="000B3359">
        <w:rPr>
          <w:rFonts w:ascii="Times New Roman" w:eastAsia="Calibri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Крым, л/с 04752203230, почтовый адрес:</w:t>
      </w:r>
      <w:r w:rsidRPr="000B3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B3359">
        <w:rPr>
          <w:rFonts w:ascii="Times New Roman" w:eastAsia="Calibri" w:hAnsi="Times New Roman" w:cs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28), ИНН 9102013284, КПП 910201001, ОКТМО</w:t>
      </w:r>
      <w:r w:rsidRPr="000B335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B3359">
        <w:rPr>
          <w:rFonts w:ascii="Times New Roman" w:eastAsia="Calibri" w:hAnsi="Times New Roman" w:cs="Times New Roman"/>
          <w:sz w:val="24"/>
          <w:szCs w:val="24"/>
          <w:lang w:eastAsia="ru-RU"/>
        </w:rPr>
        <w:t>35604</w:t>
      </w:r>
      <w:r w:rsidRPr="000B3359" w:rsidR="006E6956">
        <w:rPr>
          <w:rFonts w:ascii="Times New Roman" w:eastAsia="Calibri" w:hAnsi="Times New Roman" w:cs="Times New Roman"/>
          <w:sz w:val="24"/>
          <w:szCs w:val="24"/>
          <w:lang w:eastAsia="ru-RU"/>
        </w:rPr>
        <w:t>000</w:t>
      </w:r>
      <w:r w:rsidRPr="000B3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банк получателя Отделение по Республике Крым Южного </w:t>
      </w:r>
      <w:r w:rsidRPr="000B3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главного управления ЦБРФ, БИК 043510001, </w:t>
      </w:r>
      <w:r w:rsidRPr="000B3359">
        <w:rPr>
          <w:rFonts w:ascii="Times New Roman" w:eastAsia="Calibri" w:hAnsi="Times New Roman" w:cs="Times New Roman"/>
          <w:sz w:val="24"/>
          <w:szCs w:val="24"/>
          <w:lang w:eastAsia="ru-RU"/>
        </w:rPr>
        <w:t>счет</w:t>
      </w:r>
      <w:r w:rsidRPr="000B3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40101810335100010001, КБК 82811601063010009140, УИН 0.</w:t>
      </w:r>
    </w:p>
    <w:p w:rsidR="00FF770A" w:rsidRPr="000B3359" w:rsidP="00FF7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Calibri" w:hAnsi="Times New Roman" w:cs="Times New Roman"/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1867F3" w:rsidRPr="000B3359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1867F3" w:rsidRPr="000B3359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B639D0" w:rsidRPr="000B3359" w:rsidP="00B639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0B3359" w:rsidR="00E745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B3359" w:rsidR="00D2209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рикуну</w:t>
      </w:r>
      <w:r w:rsidRPr="000B3359" w:rsidR="005A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  <w:r w:rsidRPr="000B3359" w:rsidR="00D2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 w:rsidR="007D5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ч. 1 ст. 20.25 КоАП РФ, согласно которой неуплата административного штрафа в срок,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867F3" w:rsidRPr="000B3359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0B3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0B3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1867F3" w:rsidRPr="000B3359" w:rsidP="001867F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867F3" w:rsidRPr="000B3359" w:rsidP="001867F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3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359" w:rsidR="00CB14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359" w:rsidR="00A24F79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Черкашин</w:t>
      </w:r>
    </w:p>
    <w:p w:rsidR="006B6B78" w:rsidRPr="001764DA" w:rsidP="001867F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32"/>
          <w:szCs w:val="28"/>
          <w:lang w:eastAsia="ru-RU"/>
        </w:rPr>
      </w:pPr>
    </w:p>
    <w:sectPr w:rsidSect="000B3359">
      <w:headerReference w:type="default" r:id="rId5"/>
      <w:pgSz w:w="11906" w:h="16838"/>
      <w:pgMar w:top="1276" w:right="70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9345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94BC2" w:rsidRPr="00D44E34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4E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4E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4E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335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44E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94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7507"/>
    <w:rsid w:val="00017D83"/>
    <w:rsid w:val="000327EC"/>
    <w:rsid w:val="00044888"/>
    <w:rsid w:val="00046478"/>
    <w:rsid w:val="00054B20"/>
    <w:rsid w:val="000574B8"/>
    <w:rsid w:val="00060528"/>
    <w:rsid w:val="00074782"/>
    <w:rsid w:val="00081CB9"/>
    <w:rsid w:val="00083D72"/>
    <w:rsid w:val="000954E9"/>
    <w:rsid w:val="00096D5C"/>
    <w:rsid w:val="000A22BC"/>
    <w:rsid w:val="000A624E"/>
    <w:rsid w:val="000B3359"/>
    <w:rsid w:val="000B400E"/>
    <w:rsid w:val="000C7354"/>
    <w:rsid w:val="000E703E"/>
    <w:rsid w:val="000F6E5C"/>
    <w:rsid w:val="00100013"/>
    <w:rsid w:val="00143558"/>
    <w:rsid w:val="0015345F"/>
    <w:rsid w:val="001614AD"/>
    <w:rsid w:val="0016218A"/>
    <w:rsid w:val="0017121D"/>
    <w:rsid w:val="00171746"/>
    <w:rsid w:val="00172C78"/>
    <w:rsid w:val="001764DA"/>
    <w:rsid w:val="001867F3"/>
    <w:rsid w:val="001A0F00"/>
    <w:rsid w:val="001A1A0F"/>
    <w:rsid w:val="001B441A"/>
    <w:rsid w:val="001E60C7"/>
    <w:rsid w:val="001E72CF"/>
    <w:rsid w:val="001F14B6"/>
    <w:rsid w:val="001F2BB9"/>
    <w:rsid w:val="00222DB0"/>
    <w:rsid w:val="00230549"/>
    <w:rsid w:val="00242FB6"/>
    <w:rsid w:val="0025456D"/>
    <w:rsid w:val="0025460C"/>
    <w:rsid w:val="00262E5B"/>
    <w:rsid w:val="00264E9F"/>
    <w:rsid w:val="00282FEA"/>
    <w:rsid w:val="002C1174"/>
    <w:rsid w:val="002D2623"/>
    <w:rsid w:val="002D5607"/>
    <w:rsid w:val="002E796E"/>
    <w:rsid w:val="002F63F6"/>
    <w:rsid w:val="00306118"/>
    <w:rsid w:val="00330A84"/>
    <w:rsid w:val="00334A06"/>
    <w:rsid w:val="00344704"/>
    <w:rsid w:val="00357F77"/>
    <w:rsid w:val="00371DF8"/>
    <w:rsid w:val="003757E6"/>
    <w:rsid w:val="00392C18"/>
    <w:rsid w:val="003A1FF2"/>
    <w:rsid w:val="003A4549"/>
    <w:rsid w:val="003A470A"/>
    <w:rsid w:val="003B1348"/>
    <w:rsid w:val="003B5291"/>
    <w:rsid w:val="003C385A"/>
    <w:rsid w:val="003C6714"/>
    <w:rsid w:val="003E0A33"/>
    <w:rsid w:val="003E1368"/>
    <w:rsid w:val="003E54A2"/>
    <w:rsid w:val="003E5699"/>
    <w:rsid w:val="003E6FBB"/>
    <w:rsid w:val="003F1946"/>
    <w:rsid w:val="0040352B"/>
    <w:rsid w:val="00406789"/>
    <w:rsid w:val="00411E35"/>
    <w:rsid w:val="004247F7"/>
    <w:rsid w:val="004254BD"/>
    <w:rsid w:val="00431887"/>
    <w:rsid w:val="004443AE"/>
    <w:rsid w:val="0045517B"/>
    <w:rsid w:val="00460F81"/>
    <w:rsid w:val="00476EB1"/>
    <w:rsid w:val="00491CEC"/>
    <w:rsid w:val="00494BC2"/>
    <w:rsid w:val="004A16CB"/>
    <w:rsid w:val="004A576B"/>
    <w:rsid w:val="004B148A"/>
    <w:rsid w:val="004B38C2"/>
    <w:rsid w:val="004B4DE6"/>
    <w:rsid w:val="004E0C15"/>
    <w:rsid w:val="004E7685"/>
    <w:rsid w:val="004F409D"/>
    <w:rsid w:val="00506CA2"/>
    <w:rsid w:val="00526091"/>
    <w:rsid w:val="005363C6"/>
    <w:rsid w:val="0054329C"/>
    <w:rsid w:val="00547BF2"/>
    <w:rsid w:val="00556F54"/>
    <w:rsid w:val="005571F8"/>
    <w:rsid w:val="00566904"/>
    <w:rsid w:val="00566EC7"/>
    <w:rsid w:val="0057408C"/>
    <w:rsid w:val="00574ECA"/>
    <w:rsid w:val="00592D5D"/>
    <w:rsid w:val="005A5A77"/>
    <w:rsid w:val="005B3A77"/>
    <w:rsid w:val="005D1C86"/>
    <w:rsid w:val="005E6E93"/>
    <w:rsid w:val="005F431B"/>
    <w:rsid w:val="00610090"/>
    <w:rsid w:val="0061188D"/>
    <w:rsid w:val="00612BA4"/>
    <w:rsid w:val="0061389E"/>
    <w:rsid w:val="00634856"/>
    <w:rsid w:val="00640610"/>
    <w:rsid w:val="006423E6"/>
    <w:rsid w:val="006469BD"/>
    <w:rsid w:val="00653990"/>
    <w:rsid w:val="00657E44"/>
    <w:rsid w:val="00696F69"/>
    <w:rsid w:val="006B0427"/>
    <w:rsid w:val="006B0D2F"/>
    <w:rsid w:val="006B6B78"/>
    <w:rsid w:val="006D71D0"/>
    <w:rsid w:val="006E098D"/>
    <w:rsid w:val="006E1F0F"/>
    <w:rsid w:val="006E4DBE"/>
    <w:rsid w:val="006E54F9"/>
    <w:rsid w:val="006E6956"/>
    <w:rsid w:val="006F225E"/>
    <w:rsid w:val="007309DB"/>
    <w:rsid w:val="007347A0"/>
    <w:rsid w:val="007433A1"/>
    <w:rsid w:val="00746E1A"/>
    <w:rsid w:val="007639A1"/>
    <w:rsid w:val="007646A7"/>
    <w:rsid w:val="00773F0B"/>
    <w:rsid w:val="00776D45"/>
    <w:rsid w:val="00793D57"/>
    <w:rsid w:val="007966FF"/>
    <w:rsid w:val="00796837"/>
    <w:rsid w:val="007D5CD8"/>
    <w:rsid w:val="007D5E70"/>
    <w:rsid w:val="007E1E19"/>
    <w:rsid w:val="007E4DF9"/>
    <w:rsid w:val="007E538C"/>
    <w:rsid w:val="007F6278"/>
    <w:rsid w:val="00804489"/>
    <w:rsid w:val="00820257"/>
    <w:rsid w:val="00821B2D"/>
    <w:rsid w:val="008312D9"/>
    <w:rsid w:val="00854A6D"/>
    <w:rsid w:val="00860B31"/>
    <w:rsid w:val="008A6145"/>
    <w:rsid w:val="008B3321"/>
    <w:rsid w:val="008C0FD7"/>
    <w:rsid w:val="008C7007"/>
    <w:rsid w:val="008E2FAB"/>
    <w:rsid w:val="00904B06"/>
    <w:rsid w:val="00907655"/>
    <w:rsid w:val="00914BB0"/>
    <w:rsid w:val="00920966"/>
    <w:rsid w:val="009279FE"/>
    <w:rsid w:val="00933FCE"/>
    <w:rsid w:val="00940C69"/>
    <w:rsid w:val="00945630"/>
    <w:rsid w:val="00945CA4"/>
    <w:rsid w:val="00955689"/>
    <w:rsid w:val="00957CF5"/>
    <w:rsid w:val="009639CC"/>
    <w:rsid w:val="00965C79"/>
    <w:rsid w:val="009838FF"/>
    <w:rsid w:val="00991AE4"/>
    <w:rsid w:val="009A6C80"/>
    <w:rsid w:val="009B25D0"/>
    <w:rsid w:val="009E10F4"/>
    <w:rsid w:val="009E224F"/>
    <w:rsid w:val="009E5608"/>
    <w:rsid w:val="00A24F79"/>
    <w:rsid w:val="00A26EEB"/>
    <w:rsid w:val="00A27BB5"/>
    <w:rsid w:val="00A34189"/>
    <w:rsid w:val="00A374A6"/>
    <w:rsid w:val="00A65BA0"/>
    <w:rsid w:val="00A745B3"/>
    <w:rsid w:val="00A97D88"/>
    <w:rsid w:val="00AA5EA1"/>
    <w:rsid w:val="00AC637D"/>
    <w:rsid w:val="00AD6030"/>
    <w:rsid w:val="00AD6614"/>
    <w:rsid w:val="00B12C51"/>
    <w:rsid w:val="00B2039D"/>
    <w:rsid w:val="00B2627A"/>
    <w:rsid w:val="00B27450"/>
    <w:rsid w:val="00B53BF8"/>
    <w:rsid w:val="00B639D0"/>
    <w:rsid w:val="00B72CBA"/>
    <w:rsid w:val="00B759D0"/>
    <w:rsid w:val="00B76C4B"/>
    <w:rsid w:val="00B77551"/>
    <w:rsid w:val="00B80C1F"/>
    <w:rsid w:val="00B877A0"/>
    <w:rsid w:val="00B922C8"/>
    <w:rsid w:val="00B937EA"/>
    <w:rsid w:val="00BB2846"/>
    <w:rsid w:val="00BB2BDD"/>
    <w:rsid w:val="00BB539B"/>
    <w:rsid w:val="00BD1AB1"/>
    <w:rsid w:val="00BE2D48"/>
    <w:rsid w:val="00BE2E60"/>
    <w:rsid w:val="00BF11E1"/>
    <w:rsid w:val="00BF23D5"/>
    <w:rsid w:val="00BF4A8E"/>
    <w:rsid w:val="00C263A3"/>
    <w:rsid w:val="00C40F66"/>
    <w:rsid w:val="00C44B3A"/>
    <w:rsid w:val="00C50F14"/>
    <w:rsid w:val="00C5630E"/>
    <w:rsid w:val="00C66702"/>
    <w:rsid w:val="00C66F85"/>
    <w:rsid w:val="00C6730D"/>
    <w:rsid w:val="00C71527"/>
    <w:rsid w:val="00C741FD"/>
    <w:rsid w:val="00C74959"/>
    <w:rsid w:val="00C979A0"/>
    <w:rsid w:val="00CB147C"/>
    <w:rsid w:val="00CC607D"/>
    <w:rsid w:val="00CD0BAF"/>
    <w:rsid w:val="00CE0F41"/>
    <w:rsid w:val="00D01AAD"/>
    <w:rsid w:val="00D077B1"/>
    <w:rsid w:val="00D22098"/>
    <w:rsid w:val="00D318C0"/>
    <w:rsid w:val="00D35E5A"/>
    <w:rsid w:val="00D44E34"/>
    <w:rsid w:val="00D72ED4"/>
    <w:rsid w:val="00D77D20"/>
    <w:rsid w:val="00D81A4B"/>
    <w:rsid w:val="00D85BE1"/>
    <w:rsid w:val="00DA2C54"/>
    <w:rsid w:val="00DC307C"/>
    <w:rsid w:val="00DD50CA"/>
    <w:rsid w:val="00DE287B"/>
    <w:rsid w:val="00DF5192"/>
    <w:rsid w:val="00E03A93"/>
    <w:rsid w:val="00E06100"/>
    <w:rsid w:val="00E14438"/>
    <w:rsid w:val="00E226F0"/>
    <w:rsid w:val="00E3420D"/>
    <w:rsid w:val="00E600CB"/>
    <w:rsid w:val="00E65F21"/>
    <w:rsid w:val="00E660ED"/>
    <w:rsid w:val="00E745FF"/>
    <w:rsid w:val="00E94842"/>
    <w:rsid w:val="00EA3733"/>
    <w:rsid w:val="00EA574F"/>
    <w:rsid w:val="00EA5FE6"/>
    <w:rsid w:val="00EB3D33"/>
    <w:rsid w:val="00ED2D52"/>
    <w:rsid w:val="00ED4385"/>
    <w:rsid w:val="00EF2072"/>
    <w:rsid w:val="00EF2F77"/>
    <w:rsid w:val="00EF5289"/>
    <w:rsid w:val="00F11E34"/>
    <w:rsid w:val="00F346EE"/>
    <w:rsid w:val="00F55CCD"/>
    <w:rsid w:val="00F6710E"/>
    <w:rsid w:val="00F82430"/>
    <w:rsid w:val="00F86971"/>
    <w:rsid w:val="00FA18B4"/>
    <w:rsid w:val="00FA4AA3"/>
    <w:rsid w:val="00FB4180"/>
    <w:rsid w:val="00FC3D26"/>
    <w:rsid w:val="00FC4624"/>
    <w:rsid w:val="00FE3848"/>
    <w:rsid w:val="00FE5313"/>
    <w:rsid w:val="00FF115E"/>
    <w:rsid w:val="00FF77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  <w:style w:type="paragraph" w:customStyle="1" w:styleId="ConsPlusNormal">
    <w:name w:val="ConsPlusNormal"/>
    <w:rsid w:val="004E0C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28D4D-872E-460D-AC93-E16C3F3F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