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46904C0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</w:t>
      </w:r>
      <w:r w:rsidR="00B701A6">
        <w:rPr>
          <w:b w:val="0"/>
          <w:sz w:val="22"/>
          <w:szCs w:val="22"/>
        </w:rPr>
        <w:t>2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0BE81A09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2F7099">
        <w:rPr>
          <w:b w:val="0"/>
          <w:sz w:val="22"/>
          <w:szCs w:val="22"/>
        </w:rPr>
        <w:t>3</w:t>
      </w:r>
      <w:r w:rsidRPr="00EF5AF7" w:rsidR="00745F35">
        <w:rPr>
          <w:b w:val="0"/>
          <w:sz w:val="22"/>
          <w:szCs w:val="22"/>
        </w:rPr>
        <w:t>-</w:t>
      </w:r>
      <w:r w:rsidR="002F7099">
        <w:rPr>
          <w:b w:val="0"/>
          <w:sz w:val="22"/>
          <w:szCs w:val="22"/>
        </w:rPr>
        <w:t>69</w:t>
      </w:r>
    </w:p>
    <w:p w:rsidR="00FA7BDB" w:rsidRPr="00EF5AF7" w:rsidP="00FA7BDB" w14:paraId="623B8E6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21D2FC08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361B86F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10288B" w:rsidRPr="0010288B" w:rsidP="0010288B" w14:paraId="25FC3C1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0288B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4B9575C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3FD32F4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23C9792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033AB102" w14:textId="4233FE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0</w:t>
      </w:r>
      <w:r w:rsidR="002F7099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.12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10288B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 w:rsidR="009C69E3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 w:rsidR="009D54F4">
        <w:rPr>
          <w:rFonts w:ascii="Times New Roman" w:eastAsia="Times New Roman" w:hAnsi="Times New Roman"/>
          <w:lang w:eastAsia="ru-RU"/>
        </w:rPr>
        <w:t>9</w:t>
      </w:r>
      <w:r>
        <w:rPr>
          <w:rFonts w:ascii="Times New Roman" w:eastAsia="Times New Roman" w:hAnsi="Times New Roman"/>
          <w:lang w:eastAsia="ru-RU"/>
        </w:rPr>
        <w:t>1507</w:t>
      </w:r>
      <w:r w:rsidR="002F7099">
        <w:rPr>
          <w:rFonts w:ascii="Times New Roman" w:eastAsia="Times New Roman" w:hAnsi="Times New Roman"/>
          <w:lang w:eastAsia="ru-RU"/>
        </w:rPr>
        <w:t>3159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15</w:t>
      </w:r>
      <w:r w:rsidR="009D54F4">
        <w:rPr>
          <w:rFonts w:ascii="Times New Roman" w:eastAsia="Times New Roman" w:hAnsi="Times New Roman"/>
          <w:lang w:eastAsia="ru-RU"/>
        </w:rPr>
        <w:t>.09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0</w:t>
      </w:r>
      <w:r w:rsidR="002F7099">
        <w:rPr>
          <w:rFonts w:ascii="Times New Roman" w:eastAsia="Times New Roman" w:hAnsi="Times New Roman"/>
          <w:lang w:eastAsia="ru-RU"/>
        </w:rPr>
        <w:t>3</w:t>
      </w:r>
      <w:r>
        <w:rPr>
          <w:rFonts w:ascii="Times New Roman" w:eastAsia="Times New Roman" w:hAnsi="Times New Roman"/>
          <w:lang w:eastAsia="ru-RU"/>
        </w:rPr>
        <w:t>.10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7DA53E4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47538F4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6BAD557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73B47D8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C84537">
        <w:rPr>
          <w:rFonts w:ascii="Times New Roman" w:eastAsia="Times New Roman" w:hAnsi="Times New Roman"/>
          <w:color w:val="FF0000"/>
          <w:lang w:eastAsia="ru-RU"/>
        </w:rPr>
        <w:t>3247</w:t>
      </w:r>
      <w:r w:rsidR="002F7099">
        <w:rPr>
          <w:rFonts w:ascii="Times New Roman" w:eastAsia="Times New Roman" w:hAnsi="Times New Roman"/>
          <w:color w:val="FF0000"/>
          <w:lang w:eastAsia="ru-RU"/>
        </w:rPr>
        <w:t>8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2F7099" w:rsidR="00C84537">
        <w:rPr>
          <w:rFonts w:ascii="Times New Roman" w:eastAsia="Times New Roman" w:hAnsi="Times New Roman"/>
          <w:color w:val="FF0000"/>
          <w:lang w:eastAsia="ru-RU"/>
        </w:rPr>
        <w:t>15</w:t>
      </w:r>
      <w:r w:rsidRPr="002F7099" w:rsidR="009D54F4">
        <w:rPr>
          <w:rFonts w:ascii="Times New Roman" w:eastAsia="Times New Roman" w:hAnsi="Times New Roman"/>
          <w:color w:val="FF0000"/>
          <w:lang w:eastAsia="ru-RU"/>
        </w:rPr>
        <w:t>.09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6E41D42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6E74CA1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117999D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010EA91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2A7999B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160BE55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61692AD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1A9DEE4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37CA424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655D71A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4CDD5DD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6366FDD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0124118C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5FC1DA6F" w14:textId="31A9A9F2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10288B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10288B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2AE5C578" w14:textId="09C086D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10288B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</w:t>
      </w:r>
      <w:r w:rsidR="002F7099">
        <w:rPr>
          <w:rFonts w:ascii="Times New Roman" w:eastAsia="Times New Roman" w:hAnsi="Times New Roman"/>
          <w:lang w:eastAsia="ru-RU"/>
        </w:rPr>
        <w:t>2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4BD5562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5257BE0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0B232AC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5F2BF7C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34CD093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38E89712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288B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D670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2F7099"/>
    <w:rsid w:val="00307CB6"/>
    <w:rsid w:val="00311E1A"/>
    <w:rsid w:val="0032409F"/>
    <w:rsid w:val="00332228"/>
    <w:rsid w:val="003366A5"/>
    <w:rsid w:val="0034548E"/>
    <w:rsid w:val="00380EBF"/>
    <w:rsid w:val="003958BA"/>
    <w:rsid w:val="003A76DC"/>
    <w:rsid w:val="003D1609"/>
    <w:rsid w:val="003E4900"/>
    <w:rsid w:val="0041003C"/>
    <w:rsid w:val="004410B2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01A6"/>
    <w:rsid w:val="00B75A4D"/>
    <w:rsid w:val="00B7696C"/>
    <w:rsid w:val="00B81016"/>
    <w:rsid w:val="00B92CDC"/>
    <w:rsid w:val="00B944CC"/>
    <w:rsid w:val="00BA227A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3667"/>
    <w:rsid w:val="00C66147"/>
    <w:rsid w:val="00C66983"/>
    <w:rsid w:val="00C7759B"/>
    <w:rsid w:val="00C83481"/>
    <w:rsid w:val="00C83513"/>
    <w:rsid w:val="00C84537"/>
    <w:rsid w:val="00CA017B"/>
    <w:rsid w:val="00CA488A"/>
    <w:rsid w:val="00CA6357"/>
    <w:rsid w:val="00CB4556"/>
    <w:rsid w:val="00CD58E9"/>
    <w:rsid w:val="00CD7763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D466F1A-E6D2-4DFA-834C-24275AE1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