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5D04F8" w:rsidP="00D836C1" w14:paraId="70BE6708" w14:textId="144A8E98">
      <w:pPr>
        <w:ind w:firstLine="567"/>
        <w:jc w:val="right"/>
      </w:pPr>
      <w:r w:rsidRPr="005D04F8">
        <w:t xml:space="preserve">      Дело  № 5-</w:t>
      </w:r>
      <w:r w:rsidRPr="005D04F8" w:rsidR="007A1D95">
        <w:t>38-</w:t>
      </w:r>
      <w:r w:rsidRPr="005D04F8" w:rsidR="00AA79E9">
        <w:t>15</w:t>
      </w:r>
      <w:r w:rsidRPr="005D04F8" w:rsidR="00140AF1">
        <w:t>0</w:t>
      </w:r>
      <w:r w:rsidRPr="005D04F8" w:rsidR="007A1D95">
        <w:t>/2026</w:t>
      </w:r>
    </w:p>
    <w:p w:rsidR="00826F01" w:rsidRPr="005D04F8" w:rsidP="00D836C1" w14:paraId="5D50FFE2" w14:textId="35DE7428">
      <w:pPr>
        <w:ind w:firstLine="567"/>
        <w:jc w:val="right"/>
      </w:pPr>
      <w:r w:rsidRPr="005D04F8">
        <w:t>УИД 91</w:t>
      </w:r>
      <w:r w:rsidRPr="005D04F8">
        <w:rPr>
          <w:lang w:val="en-US"/>
        </w:rPr>
        <w:t>MS</w:t>
      </w:r>
      <w:r w:rsidRPr="005D04F8">
        <w:t>0038-01-2026-000</w:t>
      </w:r>
      <w:r w:rsidRPr="005D04F8" w:rsidR="005D04F8">
        <w:t>654-96</w:t>
      </w:r>
    </w:p>
    <w:p w:rsidR="006F57AE" w:rsidRPr="005D04F8" w:rsidP="00D836C1" w14:paraId="7A445620" w14:textId="52A7C83F">
      <w:pPr>
        <w:ind w:firstLine="567"/>
        <w:jc w:val="right"/>
      </w:pPr>
    </w:p>
    <w:p w:rsidR="006F57AE" w:rsidRPr="005D04F8" w:rsidP="00D836C1" w14:paraId="2AA9113F" w14:textId="77777777">
      <w:pPr>
        <w:ind w:firstLine="567"/>
        <w:jc w:val="right"/>
      </w:pPr>
    </w:p>
    <w:p w:rsidR="006F57AE" w:rsidRPr="005D04F8" w:rsidP="00D836C1" w14:paraId="33076F09" w14:textId="77777777">
      <w:pPr>
        <w:ind w:firstLine="567"/>
        <w:jc w:val="center"/>
      </w:pPr>
      <w:r w:rsidRPr="005D04F8">
        <w:t>ПОСТАНОВЛЕНИЕ</w:t>
      </w:r>
    </w:p>
    <w:p w:rsidR="006532BE" w:rsidRPr="005D04F8" w:rsidP="00D836C1" w14:paraId="40535B85" w14:textId="77777777">
      <w:pPr>
        <w:ind w:firstLine="567"/>
        <w:jc w:val="center"/>
      </w:pPr>
    </w:p>
    <w:p w:rsidR="006F57AE" w:rsidRPr="005D04F8" w:rsidP="00D836C1" w14:paraId="3F3B7B3F" w14:textId="4D769985">
      <w:pPr>
        <w:ind w:firstLine="567"/>
      </w:pPr>
      <w:r w:rsidRPr="005D04F8">
        <w:t>01</w:t>
      </w:r>
      <w:r w:rsidRPr="005D04F8" w:rsidR="00AA79E9">
        <w:t xml:space="preserve"> апреля</w:t>
      </w:r>
      <w:r w:rsidRPr="005D04F8">
        <w:t xml:space="preserve"> 2026 года        </w:t>
      </w:r>
      <w:r w:rsidRPr="005D04F8" w:rsidR="006532BE">
        <w:tab/>
      </w:r>
      <w:r w:rsidRPr="005D04F8" w:rsidR="006532BE">
        <w:tab/>
      </w:r>
      <w:r w:rsidRPr="005D04F8" w:rsidR="006532BE">
        <w:tab/>
      </w:r>
      <w:r w:rsidRPr="005D04F8">
        <w:t xml:space="preserve">                                                          г. Евпатория</w:t>
      </w:r>
    </w:p>
    <w:p w:rsidR="006F57AE" w:rsidRPr="005D04F8" w:rsidP="00D836C1" w14:paraId="67F3E498" w14:textId="77777777">
      <w:pPr>
        <w:ind w:firstLine="567"/>
        <w:jc w:val="both"/>
      </w:pPr>
    </w:p>
    <w:p w:rsidR="006F57AE" w:rsidRPr="005D04F8" w:rsidP="00D836C1" w14:paraId="12958AB7" w14:textId="59EC5A88">
      <w:pPr>
        <w:ind w:firstLine="567"/>
        <w:jc w:val="both"/>
      </w:pPr>
      <w:r w:rsidRPr="005D04F8">
        <w:t xml:space="preserve">Мировой судья судебного участка № 38 Евпаторийского судебного района </w:t>
      </w:r>
      <w:r w:rsidRPr="005D04F8" w:rsidR="003E10F8">
        <w:t>(город республиканского значения Евпатория с подчиненной ему территорией</w:t>
      </w:r>
      <w:r w:rsidRPr="005D04F8" w:rsidR="009A6EA8">
        <w:t xml:space="preserve">) </w:t>
      </w:r>
      <w:r w:rsidRPr="005D04F8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5D04F8" w:rsidP="00140AF1" w14:paraId="32AE3664" w14:textId="7EE10DC7">
      <w:pPr>
        <w:ind w:left="2832"/>
        <w:jc w:val="both"/>
      </w:pPr>
      <w:r>
        <w:t>****</w:t>
      </w:r>
      <w:r w:rsidRPr="005D04F8">
        <w:t xml:space="preserve">, </w:t>
      </w:r>
      <w:r>
        <w:t>****</w:t>
      </w:r>
      <w:r w:rsidRPr="005D04F8">
        <w:t>года рождения, уроже</w:t>
      </w:r>
      <w:r w:rsidRPr="005D04F8" w:rsidR="00030506">
        <w:t>н</w:t>
      </w:r>
      <w:r w:rsidRPr="005D04F8" w:rsidR="00AA79E9">
        <w:t>ки</w:t>
      </w:r>
      <w:r w:rsidRPr="005D04F8">
        <w:t xml:space="preserve"> </w:t>
      </w:r>
      <w:r>
        <w:t>****</w:t>
      </w:r>
      <w:r w:rsidRPr="005D04F8">
        <w:t xml:space="preserve">, </w:t>
      </w:r>
      <w:r w:rsidRPr="005D04F8" w:rsidR="00255410">
        <w:t>граждан</w:t>
      </w:r>
      <w:r w:rsidRPr="005D04F8" w:rsidR="00AA79E9">
        <w:t>к</w:t>
      </w:r>
      <w:r w:rsidRPr="005D04F8" w:rsidR="00255410">
        <w:t xml:space="preserve">и Российской Федерации, </w:t>
      </w:r>
      <w:r w:rsidRPr="005D04F8" w:rsidR="00AB6121">
        <w:t xml:space="preserve">официально не </w:t>
      </w:r>
      <w:r w:rsidRPr="005D04F8" w:rsidR="00B93E84">
        <w:t>трудоустроенно</w:t>
      </w:r>
      <w:r w:rsidRPr="005D04F8" w:rsidR="00C836DC">
        <w:t>й</w:t>
      </w:r>
      <w:r w:rsidRPr="005D04F8" w:rsidR="00AB6121">
        <w:t>,</w:t>
      </w:r>
      <w:r w:rsidRPr="005D04F8" w:rsidR="00B93E84">
        <w:t xml:space="preserve"> </w:t>
      </w:r>
      <w:r w:rsidRPr="005D04F8" w:rsidR="00E609A0">
        <w:t xml:space="preserve">имеющей на </w:t>
      </w:r>
      <w:r w:rsidRPr="005D04F8" w:rsidR="00E609A0">
        <w:t>иждевении</w:t>
      </w:r>
      <w:r w:rsidRPr="005D04F8" w:rsidR="00E609A0">
        <w:t xml:space="preserve"> одного несовершеннолетнего ребенка, </w:t>
      </w:r>
      <w:r w:rsidRPr="005D04F8">
        <w:t>зарегистрированн</w:t>
      </w:r>
      <w:r w:rsidRPr="005D04F8" w:rsidR="00AB6121">
        <w:t>о</w:t>
      </w:r>
      <w:r w:rsidRPr="005D04F8" w:rsidR="00E609A0">
        <w:t>й</w:t>
      </w:r>
      <w:r w:rsidRPr="005D04F8">
        <w:t xml:space="preserve"> </w:t>
      </w:r>
      <w:r w:rsidRPr="005D04F8" w:rsidR="00140AF1">
        <w:t xml:space="preserve">по адресу: </w:t>
      </w:r>
      <w:r>
        <w:t>****</w:t>
      </w:r>
      <w:r w:rsidRPr="005D04F8" w:rsidR="00140AF1">
        <w:t>,</w:t>
      </w:r>
      <w:r w:rsidRPr="005D04F8">
        <w:t xml:space="preserve"> проживающ</w:t>
      </w:r>
      <w:r w:rsidRPr="005D04F8" w:rsidR="00AB6121">
        <w:t>е</w:t>
      </w:r>
      <w:r w:rsidRPr="005D04F8" w:rsidR="00E609A0">
        <w:t>й</w:t>
      </w:r>
      <w:r w:rsidRPr="005D04F8">
        <w:t xml:space="preserve"> по адресу: </w:t>
      </w:r>
      <w:r>
        <w:t>****</w:t>
      </w:r>
      <w:r w:rsidRPr="005D04F8" w:rsidR="00255410">
        <w:t xml:space="preserve">, </w:t>
      </w:r>
      <w:r w:rsidRPr="005D04F8" w:rsidR="00AB53EF">
        <w:t xml:space="preserve">паспорт </w:t>
      </w:r>
      <w:r w:rsidRPr="005D04F8" w:rsidR="00255410">
        <w:t xml:space="preserve">серии </w:t>
      </w:r>
      <w:r>
        <w:t>****</w:t>
      </w:r>
      <w:r w:rsidRPr="005D04F8" w:rsidR="00255410">
        <w:t>№</w:t>
      </w:r>
      <w:r>
        <w:t>****</w:t>
      </w:r>
      <w:r w:rsidRPr="005D04F8" w:rsidR="00255410">
        <w:t xml:space="preserve">выдан </w:t>
      </w:r>
      <w:r>
        <w:t>****</w:t>
      </w:r>
      <w:r w:rsidRPr="005D04F8" w:rsidR="00255410">
        <w:t>, к/</w:t>
      </w:r>
      <w:r w:rsidRPr="005D04F8" w:rsidR="00255410">
        <w:t>п</w:t>
      </w:r>
      <w:r w:rsidRPr="005D04F8" w:rsidR="00255410">
        <w:t xml:space="preserve"> </w:t>
      </w:r>
      <w:r>
        <w:t>****</w:t>
      </w:r>
      <w:r w:rsidRPr="005D04F8" w:rsidR="00AE40E1">
        <w:t xml:space="preserve">, </w:t>
      </w:r>
    </w:p>
    <w:p w:rsidR="006F57AE" w:rsidRPr="005D04F8" w:rsidP="00D836C1" w14:paraId="22BF936D" w14:textId="38C14578">
      <w:pPr>
        <w:ind w:firstLine="567"/>
        <w:jc w:val="center"/>
      </w:pPr>
      <w:r w:rsidRPr="005D04F8">
        <w:t>УСТАНОВИЛ:</w:t>
      </w:r>
    </w:p>
    <w:p w:rsidR="00140AF1" w:rsidRPr="005D04F8" w:rsidP="00AF3AD4" w14:paraId="298D91F7" w14:textId="20B2EC70">
      <w:pPr>
        <w:pStyle w:val="22"/>
        <w:ind w:left="19" w:firstLine="567"/>
        <w:jc w:val="both"/>
        <w:rPr>
          <w:sz w:val="24"/>
          <w:szCs w:val="24"/>
        </w:rPr>
      </w:pPr>
      <w:r w:rsidRPr="005D04F8">
        <w:rPr>
          <w:sz w:val="24"/>
          <w:szCs w:val="24"/>
        </w:rPr>
        <w:t>Согласно протоколу</w:t>
      </w:r>
      <w:r w:rsidRPr="005D04F8" w:rsidR="006F57AE">
        <w:rPr>
          <w:sz w:val="24"/>
          <w:szCs w:val="24"/>
        </w:rPr>
        <w:t xml:space="preserve"> </w:t>
      </w:r>
      <w:r w:rsidRPr="005D04F8" w:rsidR="006532BE">
        <w:rPr>
          <w:sz w:val="24"/>
          <w:szCs w:val="24"/>
        </w:rPr>
        <w:t xml:space="preserve">серии </w:t>
      </w:r>
      <w:r w:rsidR="00AF3AD4">
        <w:t>****</w:t>
      </w:r>
      <w:r w:rsidRPr="005D04F8" w:rsidR="006F57AE">
        <w:rPr>
          <w:sz w:val="24"/>
          <w:szCs w:val="24"/>
        </w:rPr>
        <w:t>№</w:t>
      </w:r>
      <w:r w:rsidR="00AF3AD4">
        <w:t>****</w:t>
      </w:r>
      <w:r w:rsidRPr="005D04F8" w:rsidR="006F57AE">
        <w:rPr>
          <w:sz w:val="24"/>
          <w:szCs w:val="24"/>
        </w:rPr>
        <w:t xml:space="preserve">об административном правонарушении от </w:t>
      </w:r>
      <w:r w:rsidRPr="005D04F8">
        <w:rPr>
          <w:sz w:val="24"/>
          <w:szCs w:val="24"/>
        </w:rPr>
        <w:t>17.02</w:t>
      </w:r>
      <w:r w:rsidRPr="005D04F8">
        <w:rPr>
          <w:sz w:val="24"/>
          <w:szCs w:val="24"/>
        </w:rPr>
        <w:t>.2026</w:t>
      </w:r>
      <w:r w:rsidRPr="005D04F8" w:rsidR="006532BE">
        <w:rPr>
          <w:sz w:val="24"/>
          <w:szCs w:val="24"/>
        </w:rPr>
        <w:t xml:space="preserve"> г.</w:t>
      </w:r>
      <w:r w:rsidRPr="005D04F8" w:rsidR="006F57AE">
        <w:rPr>
          <w:sz w:val="24"/>
          <w:szCs w:val="24"/>
        </w:rPr>
        <w:t xml:space="preserve"> установлено, что </w:t>
      </w:r>
      <w:r w:rsidRPr="005D04F8">
        <w:rPr>
          <w:sz w:val="24"/>
          <w:szCs w:val="24"/>
        </w:rPr>
        <w:t>15 февраля</w:t>
      </w:r>
      <w:r w:rsidRPr="005D04F8" w:rsidR="00E609A0">
        <w:rPr>
          <w:sz w:val="24"/>
          <w:szCs w:val="24"/>
        </w:rPr>
        <w:t xml:space="preserve"> 2026 г.</w:t>
      </w:r>
      <w:r w:rsidRPr="005D04F8">
        <w:rPr>
          <w:sz w:val="24"/>
          <w:szCs w:val="24"/>
        </w:rPr>
        <w:t xml:space="preserve"> в 20 час. 00 мин.</w:t>
      </w:r>
      <w:r w:rsidRPr="005D04F8" w:rsidR="00E609A0">
        <w:rPr>
          <w:sz w:val="24"/>
          <w:szCs w:val="24"/>
        </w:rPr>
        <w:t xml:space="preserve"> гр. </w:t>
      </w:r>
      <w:r w:rsidR="00AF3AD4">
        <w:t>****</w:t>
      </w:r>
      <w:r w:rsidRPr="005D04F8" w:rsidR="00E609A0">
        <w:rPr>
          <w:sz w:val="24"/>
          <w:szCs w:val="24"/>
        </w:rPr>
        <w:t>, находясь</w:t>
      </w:r>
      <w:r w:rsidRPr="005D04F8">
        <w:rPr>
          <w:sz w:val="24"/>
          <w:szCs w:val="24"/>
        </w:rPr>
        <w:t xml:space="preserve"> в помещении квартиры №</w:t>
      </w:r>
      <w:r w:rsidR="00AF3AD4">
        <w:t>****</w:t>
      </w:r>
      <w:r w:rsidRPr="005D04F8">
        <w:rPr>
          <w:sz w:val="24"/>
          <w:szCs w:val="24"/>
        </w:rPr>
        <w:t xml:space="preserve">дома </w:t>
      </w:r>
      <w:r w:rsidR="00AF3AD4">
        <w:t>****</w:t>
      </w:r>
      <w:r w:rsidRPr="005D04F8">
        <w:rPr>
          <w:sz w:val="24"/>
          <w:szCs w:val="24"/>
        </w:rPr>
        <w:t xml:space="preserve">по ул. </w:t>
      </w:r>
      <w:r w:rsidR="00AF3AD4">
        <w:t>****</w:t>
      </w:r>
      <w:r w:rsidR="00AF3AD4">
        <w:t xml:space="preserve"> </w:t>
      </w:r>
      <w:r w:rsidRPr="005D04F8">
        <w:rPr>
          <w:sz w:val="24"/>
          <w:szCs w:val="24"/>
        </w:rPr>
        <w:t>осуществила</w:t>
      </w:r>
      <w:r w:rsidRPr="005D04F8" w:rsidR="00E609A0">
        <w:rPr>
          <w:sz w:val="24"/>
          <w:szCs w:val="24"/>
        </w:rPr>
        <w:t xml:space="preserve"> заведомо ложны</w:t>
      </w:r>
      <w:r w:rsidRPr="005D04F8">
        <w:rPr>
          <w:sz w:val="24"/>
          <w:szCs w:val="24"/>
        </w:rPr>
        <w:t xml:space="preserve">й вызов полиции, а именно: позвонила по линии 112 и сообщила о том, что </w:t>
      </w:r>
      <w:r w:rsidRPr="005D04F8" w:rsidR="00C05040">
        <w:rPr>
          <w:sz w:val="24"/>
          <w:szCs w:val="24"/>
        </w:rPr>
        <w:t xml:space="preserve">супруг </w:t>
      </w:r>
      <w:r w:rsidR="00AF3AD4">
        <w:t>****</w:t>
      </w:r>
      <w:r w:rsidRPr="005D04F8" w:rsidR="00C05040">
        <w:rPr>
          <w:sz w:val="24"/>
          <w:szCs w:val="24"/>
        </w:rPr>
        <w:t xml:space="preserve"> причинил ей телесные повреждения. Данная информация является недействительной заведомо ложной, о чем свидетельствуют объяснения </w:t>
      </w:r>
      <w:r w:rsidR="00AF3AD4">
        <w:t>****</w:t>
      </w:r>
      <w:r w:rsidRPr="005D04F8" w:rsidR="00C05040">
        <w:rPr>
          <w:sz w:val="24"/>
          <w:szCs w:val="24"/>
        </w:rPr>
        <w:t xml:space="preserve">и </w:t>
      </w:r>
      <w:r w:rsidR="00AF3AD4">
        <w:t>****</w:t>
      </w:r>
      <w:r w:rsidRPr="005D04F8" w:rsidR="00C05040">
        <w:rPr>
          <w:sz w:val="24"/>
          <w:szCs w:val="24"/>
        </w:rPr>
        <w:t xml:space="preserve">, рапортом сотрудника ОД ОМВД России по г. Евпатории </w:t>
      </w:r>
      <w:r w:rsidR="00AF3AD4">
        <w:t>****</w:t>
      </w:r>
      <w:r w:rsidR="00AF3AD4">
        <w:t>.</w:t>
      </w:r>
    </w:p>
    <w:p w:rsidR="00E609A0" w:rsidRPr="005D04F8" w:rsidP="00C05040" w14:paraId="6CFF2A91" w14:textId="5055C493">
      <w:pPr>
        <w:pStyle w:val="22"/>
        <w:ind w:left="19" w:firstLine="567"/>
        <w:jc w:val="both"/>
        <w:rPr>
          <w:bCs/>
          <w:sz w:val="24"/>
          <w:szCs w:val="24"/>
        </w:rPr>
      </w:pPr>
      <w:r w:rsidRPr="005D04F8">
        <w:rPr>
          <w:sz w:val="24"/>
          <w:szCs w:val="24"/>
        </w:rPr>
        <w:t xml:space="preserve"> </w:t>
      </w:r>
      <w:r w:rsidRPr="005D04F8">
        <w:rPr>
          <w:bCs/>
          <w:sz w:val="24"/>
          <w:szCs w:val="24"/>
        </w:rPr>
        <w:t xml:space="preserve">В судебное заседание </w:t>
      </w:r>
      <w:r w:rsidR="00AF3AD4">
        <w:rPr>
          <w:bCs/>
          <w:sz w:val="24"/>
          <w:szCs w:val="24"/>
        </w:rPr>
        <w:t>****</w:t>
      </w:r>
      <w:r w:rsidRPr="005D04F8" w:rsidR="00C05040">
        <w:rPr>
          <w:bCs/>
          <w:sz w:val="24"/>
          <w:szCs w:val="24"/>
        </w:rPr>
        <w:t xml:space="preserve"> </w:t>
      </w:r>
      <w:r w:rsidRPr="005D04F8">
        <w:rPr>
          <w:bCs/>
          <w:sz w:val="24"/>
          <w:szCs w:val="24"/>
        </w:rPr>
        <w:t xml:space="preserve">не явилась, о времени и месте рассмотрения дела </w:t>
      </w:r>
      <w:r w:rsidRPr="005D04F8">
        <w:rPr>
          <w:bCs/>
          <w:sz w:val="24"/>
          <w:szCs w:val="24"/>
        </w:rPr>
        <w:t>извещена</w:t>
      </w:r>
      <w:r w:rsidRPr="005D04F8">
        <w:rPr>
          <w:bCs/>
          <w:sz w:val="24"/>
          <w:szCs w:val="24"/>
        </w:rPr>
        <w:t xml:space="preserve"> надлежащим образом путем направления судебной повестки посредством почтовой связи. Почтовая корреспонденция, направленная по </w:t>
      </w:r>
      <w:r w:rsidRPr="005D04F8" w:rsidR="00C05040">
        <w:rPr>
          <w:bCs/>
          <w:sz w:val="24"/>
          <w:szCs w:val="24"/>
        </w:rPr>
        <w:t>адресу регистрации лица</w:t>
      </w:r>
      <w:r w:rsidRPr="005D04F8">
        <w:rPr>
          <w:bCs/>
          <w:sz w:val="24"/>
          <w:szCs w:val="24"/>
        </w:rPr>
        <w:t>, в отношении которого ведется производство по делу об административном правонарушении, возвращена в суд с отметкой об истечении срока хранения.</w:t>
      </w:r>
    </w:p>
    <w:p w:rsidR="00E609A0" w:rsidRPr="005D04F8" w:rsidP="00E609A0" w14:paraId="1410DE4F" w14:textId="339E978B">
      <w:pPr>
        <w:ind w:firstLine="567"/>
        <w:jc w:val="both"/>
        <w:rPr>
          <w:bCs/>
        </w:rPr>
      </w:pPr>
      <w:r w:rsidRPr="005D04F8">
        <w:rPr>
          <w:bCs/>
        </w:rPr>
        <w:t>С учетом разъяснений, данных в Постановлении Пленума Верховного Суда Российской</w:t>
      </w:r>
      <w:r w:rsidRPr="005D04F8">
        <w:rPr>
          <w:bCs/>
        </w:rPr>
        <w:tab/>
        <w:t xml:space="preserve"> Федерации от дата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AF3AD4" w:rsidR="00AF3AD4">
        <w:rPr>
          <w:bCs/>
        </w:rPr>
        <w:t>****</w:t>
      </w:r>
      <w:r w:rsidR="00AF3AD4">
        <w:rPr>
          <w:bCs/>
        </w:rPr>
        <w:t xml:space="preserve"> </w:t>
      </w:r>
      <w:r w:rsidRPr="005D04F8">
        <w:rPr>
          <w:bCs/>
        </w:rPr>
        <w:t>считается надлежаще извещенной о времени и месте рассмотрения дела об административном правонарушении.</w:t>
      </w:r>
    </w:p>
    <w:p w:rsidR="00E609A0" w:rsidRPr="005D04F8" w:rsidP="00E609A0" w14:paraId="662D4A3F" w14:textId="77777777">
      <w:pPr>
        <w:ind w:firstLine="567"/>
        <w:jc w:val="both"/>
        <w:rPr>
          <w:bCs/>
        </w:rPr>
      </w:pPr>
      <w:r w:rsidRPr="005D04F8">
        <w:rPr>
          <w:bCs/>
        </w:rPr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5D04F8">
        <w:rPr>
          <w:bCs/>
        </w:rPr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5D04F8">
        <w:rPr>
          <w:bCs/>
        </w:rPr>
        <w:t>является обязательным и не было</w:t>
      </w:r>
      <w:r w:rsidRPr="005D04F8">
        <w:rPr>
          <w:bCs/>
        </w:rPr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E609A0" w:rsidRPr="005D04F8" w:rsidP="00E609A0" w14:paraId="72865303" w14:textId="3DF54CCC">
      <w:pPr>
        <w:ind w:firstLine="567"/>
        <w:jc w:val="both"/>
        <w:rPr>
          <w:bCs/>
        </w:rPr>
      </w:pPr>
      <w:r w:rsidRPr="005D04F8">
        <w:rPr>
          <w:bCs/>
        </w:rPr>
        <w:t>Таким образом, у суда отсутствуют какие-либо основания для отложения судебного разбирательства.</w:t>
      </w:r>
    </w:p>
    <w:p w:rsidR="00E609A0" w:rsidRPr="005D04F8" w:rsidP="00E609A0" w14:paraId="262B8B29" w14:textId="31A5A9DE">
      <w:pPr>
        <w:ind w:firstLine="567"/>
        <w:jc w:val="both"/>
        <w:rPr>
          <w:bCs/>
        </w:rPr>
      </w:pPr>
      <w:r w:rsidRPr="005D04F8">
        <w:rPr>
          <w:bCs/>
        </w:rPr>
        <w:t xml:space="preserve"> </w:t>
      </w:r>
      <w:r w:rsidRPr="005D04F8">
        <w:rPr>
          <w:bCs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5D04F8">
        <w:rPr>
          <w:bCs/>
        </w:rPr>
        <w:t>связи</w:t>
      </w:r>
      <w:r w:rsidRPr="005D04F8">
        <w:rPr>
          <w:bCs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AF3AD4">
        <w:rPr>
          <w:bCs/>
        </w:rPr>
        <w:t>****</w:t>
      </w:r>
      <w:r w:rsidRPr="005D04F8">
        <w:rPr>
          <w:bCs/>
        </w:rPr>
        <w:t xml:space="preserve">, извещенной надлежащим образом.   </w:t>
      </w:r>
    </w:p>
    <w:p w:rsidR="00933886" w:rsidRPr="005D04F8" w:rsidP="00D836C1" w14:paraId="08661D94" w14:textId="2EAA77F1">
      <w:pPr>
        <w:ind w:firstLine="567"/>
        <w:jc w:val="both"/>
      </w:pPr>
      <w:r w:rsidRPr="005D04F8">
        <w:t xml:space="preserve">Исследовав материалы дела об административном правонарушении, прихожу к выводу о наличии в действиях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>состава административного правонарушения, предусмотренного ст. 19.13 КоАП РФ.</w:t>
      </w:r>
    </w:p>
    <w:p w:rsidR="006F57AE" w:rsidRPr="005D04F8" w:rsidP="00D836C1" w14:paraId="1532F47D" w14:textId="77777777">
      <w:pPr>
        <w:ind w:firstLine="567"/>
        <w:jc w:val="both"/>
      </w:pPr>
      <w:r w:rsidRPr="005D04F8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5D04F8" w:rsidP="00D836C1" w14:paraId="5EDA2D56" w14:textId="2EECE91C">
      <w:pPr>
        <w:ind w:firstLine="567"/>
        <w:jc w:val="both"/>
      </w:pPr>
      <w:r w:rsidRPr="005D04F8">
        <w:t>Согласно статье</w:t>
      </w:r>
      <w:r w:rsidRPr="005D04F8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5D04F8" w:rsidP="00C05040" w14:paraId="730A127B" w14:textId="4DF4C49A">
      <w:pPr>
        <w:ind w:firstLine="567"/>
        <w:jc w:val="both"/>
      </w:pPr>
      <w:r w:rsidRPr="005D04F8">
        <w:t xml:space="preserve">Вина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>подтверждается</w:t>
      </w:r>
      <w:r w:rsidRPr="005D04F8" w:rsidR="00DF6EBF">
        <w:t xml:space="preserve"> следующими доказательствами:</w:t>
      </w:r>
      <w:r w:rsidRPr="005D04F8">
        <w:t xml:space="preserve"> </w:t>
      </w:r>
      <w:r w:rsidRPr="005D04F8" w:rsidR="006532BE">
        <w:t xml:space="preserve">протоколом серия </w:t>
      </w:r>
      <w:r w:rsidR="00AF3AD4">
        <w:t>****</w:t>
      </w:r>
      <w:r w:rsidRPr="005D04F8" w:rsidR="00933886">
        <w:t>№</w:t>
      </w:r>
      <w:r w:rsidR="00AF3AD4">
        <w:t>****</w:t>
      </w:r>
      <w:r w:rsidRPr="005D04F8" w:rsidR="00933886">
        <w:t xml:space="preserve">об административном правонарушении от </w:t>
      </w:r>
      <w:r w:rsidRPr="005D04F8" w:rsidR="00C05040">
        <w:t>17.02</w:t>
      </w:r>
      <w:r w:rsidRPr="005D04F8" w:rsidR="00933886">
        <w:t>.2026 г.;</w:t>
      </w:r>
      <w:r w:rsidRPr="005D04F8" w:rsidR="00AE40E1">
        <w:t xml:space="preserve"> </w:t>
      </w:r>
      <w:r w:rsidRPr="005D04F8" w:rsidR="00C05040">
        <w:t xml:space="preserve">объяснением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 от 16.02.2026 г.; копией рапорта ДОД ОМВД России по г. Евпатории от 15.02.2026 г.; </w:t>
      </w:r>
      <w:r w:rsidRPr="005D04F8" w:rsidR="00C05040">
        <w:t xml:space="preserve">объяснением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 от 15.02.2026 г.; объяснением </w:t>
      </w:r>
      <w:r w:rsidR="00AF3AD4">
        <w:t>****</w:t>
      </w:r>
      <w:r w:rsidRPr="005D04F8" w:rsidR="00C05040">
        <w:rPr>
          <w:bCs/>
        </w:rPr>
        <w:t xml:space="preserve"> </w:t>
      </w:r>
      <w:r w:rsidRPr="005D04F8" w:rsidR="00C05040">
        <w:rPr>
          <w:bCs/>
        </w:rPr>
        <w:t>от</w:t>
      </w:r>
      <w:r w:rsidRPr="005D04F8" w:rsidR="00C05040">
        <w:rPr>
          <w:bCs/>
        </w:rPr>
        <w:t xml:space="preserve"> 15.02.2026 г.; </w:t>
      </w:r>
      <w:r w:rsidRPr="005D04F8" w:rsidR="00C05040">
        <w:rPr>
          <w:bCs/>
        </w:rPr>
        <w:t>иными</w:t>
      </w:r>
      <w:r w:rsidRPr="005D04F8" w:rsidR="00C05040">
        <w:rPr>
          <w:bCs/>
        </w:rPr>
        <w:t xml:space="preserve"> материалами дела.</w:t>
      </w:r>
    </w:p>
    <w:p w:rsidR="008013C4" w:rsidRPr="005D04F8" w:rsidP="008013C4" w14:paraId="730990A4" w14:textId="20EE7613">
      <w:pPr>
        <w:ind w:firstLine="567"/>
        <w:jc w:val="both"/>
      </w:pPr>
      <w:r w:rsidRPr="005D04F8"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5D04F8">
        <w:t>связи</w:t>
      </w:r>
      <w:r w:rsidRPr="005D04F8">
        <w:t xml:space="preserve"> с чем принимает их и кладет в основу данного постановления, как доказательства виновности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 xml:space="preserve">в совершении административного правонарушения, предусмотренного ст. </w:t>
      </w:r>
      <w:r w:rsidRPr="005D04F8" w:rsidR="004D4378">
        <w:t>19</w:t>
      </w:r>
      <w:r w:rsidRPr="005D04F8">
        <w:t>.13 КоАП РФ.</w:t>
      </w:r>
    </w:p>
    <w:p w:rsidR="006F57AE" w:rsidRPr="005D04F8" w:rsidP="00D836C1" w14:paraId="6473FB82" w14:textId="326BAB32">
      <w:pPr>
        <w:ind w:firstLine="567"/>
        <w:jc w:val="both"/>
      </w:pPr>
      <w:r w:rsidRPr="005D04F8">
        <w:t xml:space="preserve">Действия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>квалифицированы</w:t>
      </w:r>
      <w:r w:rsidRPr="005D04F8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5D04F8" w:rsidP="00A7196B" w14:paraId="508489C2" w14:textId="1B1BE326">
      <w:pPr>
        <w:ind w:firstLine="567"/>
        <w:jc w:val="both"/>
      </w:pPr>
      <w:r w:rsidRPr="005D04F8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 xml:space="preserve">учитываются характер совершенного </w:t>
      </w:r>
      <w:r w:rsidRPr="005D04F8">
        <w:t>им</w:t>
      </w:r>
      <w:r w:rsidRPr="005D04F8">
        <w:t xml:space="preserve"> административного правонарушения, личность виновно</w:t>
      </w:r>
      <w:r w:rsidRPr="005D04F8">
        <w:t>го</w:t>
      </w:r>
      <w:r w:rsidRPr="005D04F8" w:rsidR="00D270C1">
        <w:t xml:space="preserve">, материальное положение. </w:t>
      </w:r>
    </w:p>
    <w:p w:rsidR="007D39C8" w:rsidRPr="005D04F8" w:rsidP="00D836C1" w14:paraId="69B20E36" w14:textId="67F5CB30">
      <w:pPr>
        <w:ind w:firstLine="567"/>
        <w:jc w:val="both"/>
      </w:pPr>
      <w:r w:rsidRPr="005D04F8">
        <w:t xml:space="preserve">Смягчающими вину обстоятельствами является признание вины </w:t>
      </w:r>
      <w:r w:rsidR="00AF3AD4">
        <w:rPr>
          <w:bCs/>
        </w:rPr>
        <w:t>****</w:t>
      </w:r>
      <w:r w:rsidRPr="005D04F8" w:rsidR="00C05040">
        <w:rPr>
          <w:bCs/>
        </w:rPr>
        <w:t xml:space="preserve"> </w:t>
      </w:r>
      <w:r w:rsidRPr="005D04F8">
        <w:t>Отягчающих административную ответственность обстоятель</w:t>
      </w:r>
      <w:r w:rsidRPr="005D04F8">
        <w:t>ств пр</w:t>
      </w:r>
      <w:r w:rsidRPr="005D04F8">
        <w:t>и рассмотрении настоящего дела не установлено.</w:t>
      </w:r>
    </w:p>
    <w:p w:rsidR="006F57AE" w:rsidRPr="005D04F8" w:rsidP="00D836C1" w14:paraId="7DF73AE9" w14:textId="6BF679F8">
      <w:pPr>
        <w:ind w:firstLine="567"/>
        <w:jc w:val="both"/>
      </w:pPr>
      <w:r w:rsidRPr="005D04F8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5D04F8" w:rsidP="00D836C1" w14:paraId="109BE758" w14:textId="27BB3BFA">
      <w:pPr>
        <w:ind w:firstLine="567"/>
        <w:jc w:val="both"/>
      </w:pPr>
      <w:r w:rsidRPr="005D04F8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5D04F8" w:rsidP="00D836C1" w14:paraId="4BF091A2" w14:textId="77777777">
      <w:pPr>
        <w:ind w:firstLine="567"/>
        <w:jc w:val="center"/>
      </w:pPr>
      <w:r w:rsidRPr="005D04F8">
        <w:t>ПОСТАНОВИЛ:</w:t>
      </w:r>
    </w:p>
    <w:p w:rsidR="006F57AE" w:rsidRPr="005D04F8" w:rsidP="00D836C1" w14:paraId="670FC9A4" w14:textId="56F1AFB3">
      <w:pPr>
        <w:ind w:firstLine="567"/>
        <w:jc w:val="both"/>
      </w:pPr>
      <w:r w:rsidRPr="005D04F8">
        <w:t xml:space="preserve">Признать </w:t>
      </w:r>
      <w:r w:rsidRPr="00AF3AD4" w:rsidR="00AF3AD4">
        <w:rPr>
          <w:b/>
        </w:rPr>
        <w:t>****</w:t>
      </w:r>
      <w:r w:rsidRPr="005D04F8" w:rsidR="00360F2A">
        <w:t xml:space="preserve"> </w:t>
      </w:r>
      <w:r w:rsidRPr="005D04F8">
        <w:t>виновн</w:t>
      </w:r>
      <w:r w:rsidRPr="005D04F8" w:rsidR="00360F2A">
        <w:t>ой</w:t>
      </w:r>
      <w:r w:rsidRPr="005D04F8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5D04F8" w:rsidR="00360F2A">
        <w:t>й</w:t>
      </w:r>
      <w:r w:rsidRPr="005D04F8">
        <w:t xml:space="preserve"> административное наказание в виде штрафа в размере 1000 (одна тысяча) рублей.</w:t>
      </w:r>
    </w:p>
    <w:p w:rsidR="00AF3AD4" w:rsidP="00D836C1" w14:paraId="0A9C56AF" w14:textId="77777777">
      <w:pPr>
        <w:ind w:firstLine="567"/>
        <w:jc w:val="both"/>
      </w:pPr>
      <w:r w:rsidRPr="005D04F8">
        <w:rPr>
          <w:b/>
        </w:rPr>
        <w:t>Реквизиты для перечисления штрафа:</w:t>
      </w:r>
      <w:r w:rsidRPr="005D04F8">
        <w:t xml:space="preserve"> </w:t>
      </w:r>
      <w:r w:rsidRPr="00AF3AD4">
        <w:t>Юридический адрес: ****, ОГРН: ****, Банковские реквизиты: Получатель: ****, Наименование банка</w:t>
      </w:r>
      <w:r w:rsidRPr="00AF3AD4">
        <w:t xml:space="preserve">: ****; </w:t>
      </w:r>
      <w:r w:rsidRPr="00AF3AD4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5D04F8" w:rsidP="00D836C1" w14:paraId="56F4BA6E" w14:textId="2AB61F10">
      <w:pPr>
        <w:ind w:firstLine="567"/>
        <w:jc w:val="both"/>
      </w:pPr>
      <w:r w:rsidRPr="005D04F8">
        <w:t>Разъяснить, что в соответствии с ч. 1 ст. 32.2 Кодекса Российской Федерации об административных правонарушениях администра</w:t>
      </w:r>
      <w:r w:rsidRPr="005D04F8">
        <w:t>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5D04F8">
        <w:t xml:space="preserve"> срока отсрочки или срока рассрочки, </w:t>
      </w:r>
      <w:r w:rsidRPr="005D04F8">
        <w:t>предусмотренных</w:t>
      </w:r>
      <w:r w:rsidRPr="005D04F8">
        <w:t xml:space="preserve"> статьей 31.5 настоящего Кодекса.</w:t>
      </w:r>
    </w:p>
    <w:p w:rsidR="006F57AE" w:rsidRPr="005D04F8" w:rsidP="00D836C1" w14:paraId="05A0E51B" w14:textId="77777777">
      <w:pPr>
        <w:ind w:firstLine="567"/>
        <w:jc w:val="both"/>
      </w:pPr>
      <w:r w:rsidRPr="005D04F8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5D04F8" w:rsidP="00A7196B" w14:paraId="5B8B8516" w14:textId="77777777">
      <w:pPr>
        <w:ind w:firstLine="567"/>
        <w:jc w:val="both"/>
      </w:pPr>
      <w:r w:rsidRPr="005D04F8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5D04F8" w:rsidP="00D836C1" w14:paraId="1FB7718A" w14:textId="77777777">
      <w:pPr>
        <w:ind w:firstLine="567"/>
        <w:jc w:val="both"/>
      </w:pPr>
    </w:p>
    <w:p w:rsidR="006F57AE" w:rsidRPr="005D04F8" w:rsidP="00D836C1" w14:paraId="0881F9CE" w14:textId="77777777">
      <w:pPr>
        <w:ind w:firstLine="567"/>
        <w:jc w:val="both"/>
      </w:pPr>
    </w:p>
    <w:p w:rsidR="006532BE" w:rsidRPr="005D04F8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5D04F8">
        <w:rPr>
          <w:rFonts w:eastAsia="Calibri"/>
          <w:b/>
          <w:lang w:eastAsia="en-US"/>
        </w:rPr>
        <w:tab/>
        <w:t xml:space="preserve">Мировой судья                             </w:t>
      </w:r>
      <w:r w:rsidRPr="005D04F8">
        <w:rPr>
          <w:rFonts w:eastAsia="Calibri"/>
          <w:b/>
          <w:lang w:eastAsia="en-US"/>
        </w:rPr>
        <w:tab/>
        <w:t xml:space="preserve">/подпись/          </w:t>
      </w:r>
      <w:r w:rsidRPr="005D04F8">
        <w:rPr>
          <w:rFonts w:eastAsia="Calibri"/>
          <w:b/>
          <w:lang w:eastAsia="en-US"/>
        </w:rPr>
        <w:tab/>
      </w:r>
      <w:r w:rsidRPr="005D04F8">
        <w:rPr>
          <w:rFonts w:eastAsia="Calibri"/>
          <w:b/>
          <w:lang w:eastAsia="en-US"/>
        </w:rPr>
        <w:tab/>
        <w:t>Н. Г. Рой</w:t>
      </w:r>
    </w:p>
    <w:p w:rsidR="00BA6405" w:rsidRPr="005D04F8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532BE" w:rsidRPr="005D04F8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D04F8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6532BE" w:rsidRPr="005D04F8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D04F8">
        <w:rPr>
          <w:rFonts w:eastAsia="Calibri"/>
          <w:lang w:eastAsia="en-US"/>
        </w:rPr>
        <w:tab/>
        <w:t xml:space="preserve">Мировой судья </w:t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  <w:t>Н.</w:t>
      </w:r>
      <w:r w:rsidRPr="005D04F8" w:rsidR="00BA6405">
        <w:rPr>
          <w:rFonts w:eastAsia="Calibri"/>
          <w:lang w:eastAsia="en-US"/>
        </w:rPr>
        <w:t xml:space="preserve"> </w:t>
      </w:r>
      <w:r w:rsidRPr="005D04F8">
        <w:rPr>
          <w:rFonts w:eastAsia="Calibri"/>
          <w:lang w:eastAsia="en-US"/>
        </w:rPr>
        <w:t xml:space="preserve">Г. Рой </w:t>
      </w:r>
    </w:p>
    <w:p w:rsidR="00BA6405" w:rsidRPr="005D04F8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B460AC" w:rsidRPr="005D04F8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  <w:r w:rsidRPr="005D04F8">
        <w:rPr>
          <w:rFonts w:eastAsia="Calibri"/>
          <w:lang w:eastAsia="en-US"/>
        </w:rPr>
        <w:tab/>
        <w:t>Секретарь</w:t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</w:r>
      <w:r w:rsidRPr="005D04F8">
        <w:rPr>
          <w:rFonts w:eastAsia="Calibri"/>
          <w:lang w:eastAsia="en-US"/>
        </w:rPr>
        <w:tab/>
        <w:t>В.В. Беланова</w:t>
      </w: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40AF1"/>
    <w:rsid w:val="001F7981"/>
    <w:rsid w:val="00220489"/>
    <w:rsid w:val="00255410"/>
    <w:rsid w:val="00300AA4"/>
    <w:rsid w:val="003376FF"/>
    <w:rsid w:val="00351497"/>
    <w:rsid w:val="00360F2A"/>
    <w:rsid w:val="003C400D"/>
    <w:rsid w:val="003E10F8"/>
    <w:rsid w:val="00455801"/>
    <w:rsid w:val="004924A3"/>
    <w:rsid w:val="004D4378"/>
    <w:rsid w:val="00516DB5"/>
    <w:rsid w:val="005D04F8"/>
    <w:rsid w:val="006532BE"/>
    <w:rsid w:val="00654D07"/>
    <w:rsid w:val="006F14F2"/>
    <w:rsid w:val="006F57AE"/>
    <w:rsid w:val="00712975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85258"/>
    <w:rsid w:val="00915F7E"/>
    <w:rsid w:val="00933886"/>
    <w:rsid w:val="009A6EA8"/>
    <w:rsid w:val="00A02954"/>
    <w:rsid w:val="00A44FD4"/>
    <w:rsid w:val="00A7102E"/>
    <w:rsid w:val="00A7196B"/>
    <w:rsid w:val="00AA79E9"/>
    <w:rsid w:val="00AB53EF"/>
    <w:rsid w:val="00AB6121"/>
    <w:rsid w:val="00AD3F9F"/>
    <w:rsid w:val="00AE40E1"/>
    <w:rsid w:val="00AF3AD4"/>
    <w:rsid w:val="00B460AC"/>
    <w:rsid w:val="00B93E84"/>
    <w:rsid w:val="00BA315B"/>
    <w:rsid w:val="00BA6405"/>
    <w:rsid w:val="00BA70FA"/>
    <w:rsid w:val="00BF3D7A"/>
    <w:rsid w:val="00C05040"/>
    <w:rsid w:val="00C836DC"/>
    <w:rsid w:val="00C9469E"/>
    <w:rsid w:val="00D270C1"/>
    <w:rsid w:val="00D47389"/>
    <w:rsid w:val="00D836C1"/>
    <w:rsid w:val="00DB0603"/>
    <w:rsid w:val="00DD5D6D"/>
    <w:rsid w:val="00DF6EBF"/>
    <w:rsid w:val="00E303D3"/>
    <w:rsid w:val="00E609A0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