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A13BDB">
        <w:rPr>
          <w:bdr w:val="none" w:sz="0" w:space="0" w:color="auto" w:frame="1"/>
        </w:rPr>
        <w:t>0</w:t>
      </w:r>
      <w:r w:rsidR="00CC011E">
        <w:rPr>
          <w:bdr w:val="none" w:sz="0" w:space="0" w:color="auto" w:frame="1"/>
        </w:rPr>
        <w:t>3</w:t>
      </w:r>
      <w:r w:rsidR="00A13BDB">
        <w:rPr>
          <w:bdr w:val="none" w:sz="0" w:space="0" w:color="auto" w:frame="1"/>
        </w:rPr>
        <w:t>1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RPr="00E409E6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17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январ</w:t>
      </w:r>
      <w:r w:rsidR="00C44C76">
        <w:rPr>
          <w:bdr w:val="none" w:sz="0" w:space="0" w:color="auto" w:frame="1"/>
        </w:rPr>
        <w:t>я</w:t>
      </w:r>
      <w:r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CC011E">
        <w:rPr>
          <w:bdr w:val="none" w:sz="0" w:space="0" w:color="auto" w:frame="1"/>
        </w:rPr>
        <w:t>Венглинского</w:t>
      </w:r>
      <w:r w:rsidR="00CC011E">
        <w:rPr>
          <w:bdr w:val="none" w:sz="0" w:space="0" w:color="auto" w:frame="1"/>
        </w:rPr>
        <w:t xml:space="preserve"> И.В.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691925" w:rsidP="00CC011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Венглинского</w:t>
      </w:r>
      <w:r>
        <w:rPr>
          <w:bdr w:val="none" w:sz="0" w:space="0" w:color="auto" w:frame="1"/>
        </w:rPr>
        <w:t xml:space="preserve"> Ильи Витальевича</w:t>
      </w:r>
      <w:r w:rsidRPr="00E409E6">
        <w:rPr>
          <w:bdr w:val="none" w:sz="0" w:space="0" w:color="auto" w:frame="1"/>
        </w:rPr>
        <w:t xml:space="preserve">, </w:t>
      </w:r>
      <w:r w:rsidRPr="001859F7" w:rsidR="001859F7">
        <w:rPr>
          <w:bdr w:val="none" w:sz="0" w:space="0" w:color="auto" w:frame="1"/>
        </w:rPr>
        <w:t>&lt;</w:t>
      </w:r>
      <w:r w:rsidR="001859F7">
        <w:rPr>
          <w:bdr w:val="none" w:sz="0" w:space="0" w:color="auto" w:frame="1"/>
        </w:rPr>
        <w:t>ДАННЫЕ ИЗЪЯТЫ</w:t>
      </w:r>
      <w:r w:rsidRPr="001859F7" w:rsidR="001859F7">
        <w:rPr>
          <w:bdr w:val="none" w:sz="0" w:space="0" w:color="auto" w:frame="1"/>
        </w:rPr>
        <w:t>&gt;</w:t>
      </w:r>
      <w:r w:rsidR="001859F7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 w:rsidRPr="002F45CE" w:rsidR="00E86947">
        <w:rPr>
          <w:bdr w:val="none" w:sz="0" w:space="0" w:color="auto" w:frame="1"/>
        </w:rPr>
        <w:t>ца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5013D2">
        <w:rPr>
          <w:bdr w:val="none" w:sz="0" w:space="0" w:color="auto" w:frame="1"/>
        </w:rPr>
        <w:t xml:space="preserve">г. </w:t>
      </w:r>
      <w:r>
        <w:rPr>
          <w:bdr w:val="none" w:sz="0" w:space="0" w:color="auto" w:frame="1"/>
        </w:rPr>
        <w:t>Симферополя АР Крым Украина</w:t>
      </w:r>
      <w:r w:rsidR="0009005F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зарегистрированного </w:t>
      </w:r>
      <w:r w:rsidRPr="00E409E6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Pr="001859F7" w:rsidR="001859F7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2F45CE">
        <w:rPr>
          <w:bdr w:val="none" w:sz="0" w:space="0" w:color="auto" w:frame="1"/>
        </w:rPr>
        <w:t>проживающего</w:t>
      </w:r>
      <w:r w:rsidR="002F45CE">
        <w:rPr>
          <w:bdr w:val="none" w:sz="0" w:space="0" w:color="auto" w:frame="1"/>
        </w:rPr>
        <w:t xml:space="preserve"> по адресу: </w:t>
      </w:r>
      <w:r w:rsidRPr="001859F7" w:rsidR="001859F7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,</w:t>
      </w:r>
      <w:r w:rsidR="00C24A9C">
        <w:rPr>
          <w:bdr w:val="none" w:sz="0" w:space="0" w:color="auto" w:frame="1"/>
        </w:rPr>
        <w:t xml:space="preserve"> паспорт</w:t>
      </w:r>
      <w:r>
        <w:rPr>
          <w:bdr w:val="none" w:sz="0" w:space="0" w:color="auto" w:frame="1"/>
        </w:rPr>
        <w:t xml:space="preserve"> гражданина РФ</w:t>
      </w:r>
      <w:r w:rsidR="00A87DDA">
        <w:rPr>
          <w:bdr w:val="none" w:sz="0" w:space="0" w:color="auto" w:frame="1"/>
        </w:rPr>
        <w:t xml:space="preserve"> серии </w:t>
      </w:r>
      <w:r w:rsidRPr="001859F7" w:rsidR="001859F7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BC563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CC011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CC011E">
        <w:rPr>
          <w:bCs/>
        </w:rPr>
        <w:t>18</w:t>
      </w:r>
      <w:r w:rsidR="00C44C76">
        <w:rPr>
          <w:bCs/>
        </w:rPr>
        <w:t xml:space="preserve"> </w:t>
      </w:r>
      <w:r w:rsidR="00CC011E">
        <w:rPr>
          <w:bCs/>
        </w:rPr>
        <w:t>октяб</w:t>
      </w:r>
      <w:r w:rsidR="00F92A8C">
        <w:rPr>
          <w:bCs/>
        </w:rPr>
        <w:t>ря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CC011E">
        <w:rPr>
          <w:bCs/>
        </w:rPr>
        <w:t xml:space="preserve">18810082230001319715 </w:t>
      </w:r>
      <w:r w:rsidRPr="00E409E6">
        <w:rPr>
          <w:bCs/>
        </w:rPr>
        <w:t xml:space="preserve">по делу об административном правонарушении </w:t>
      </w:r>
      <w:r w:rsidR="00CC011E">
        <w:rPr>
          <w:bdr w:val="none" w:sz="0" w:space="0" w:color="auto" w:frame="1"/>
        </w:rPr>
        <w:t>Венглинский</w:t>
      </w:r>
      <w:r w:rsidRPr="00CC011E" w:rsidR="00CC011E">
        <w:rPr>
          <w:bdr w:val="none" w:sz="0" w:space="0" w:color="auto" w:frame="1"/>
        </w:rPr>
        <w:t xml:space="preserve"> И.В.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</w:t>
      </w:r>
      <w:r w:rsidRPr="00E409E6">
        <w:rPr>
          <w:bCs/>
        </w:rPr>
        <w:t xml:space="preserve">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 w:rsidR="00CC011E">
        <w:rPr>
          <w:bCs/>
        </w:rPr>
        <w:t>1</w:t>
      </w:r>
      <w:r w:rsidRPr="00E409E6">
        <w:rPr>
          <w:bCs/>
        </w:rPr>
        <w:t xml:space="preserve"> ст. </w:t>
      </w:r>
      <w:r w:rsidR="00CC011E">
        <w:rPr>
          <w:bCs/>
        </w:rPr>
        <w:t>12.29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5D6F12">
        <w:rPr>
          <w:bCs/>
        </w:rPr>
        <w:t xml:space="preserve">    </w:t>
      </w:r>
      <w:r w:rsidR="00C44C76">
        <w:rPr>
          <w:bCs/>
        </w:rPr>
        <w:t>50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CC011E">
        <w:rPr>
          <w:bCs/>
        </w:rPr>
        <w:t>29</w:t>
      </w:r>
      <w:r w:rsidR="005D6F12">
        <w:rPr>
          <w:bCs/>
        </w:rPr>
        <w:t xml:space="preserve"> </w:t>
      </w:r>
      <w:r w:rsidR="00CC011E">
        <w:rPr>
          <w:bCs/>
        </w:rPr>
        <w:t>октяб</w:t>
      </w:r>
      <w:r w:rsidR="00C44C76">
        <w:rPr>
          <w:bCs/>
        </w:rPr>
        <w:t>р</w:t>
      </w:r>
      <w:r w:rsidR="007F4049">
        <w:rPr>
          <w:bCs/>
        </w:rPr>
        <w:t>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CC011E">
        <w:rPr>
          <w:bCs/>
        </w:rPr>
        <w:t>27</w:t>
      </w:r>
      <w:r w:rsidR="007F4049">
        <w:rPr>
          <w:bCs/>
        </w:rPr>
        <w:t xml:space="preserve"> </w:t>
      </w:r>
      <w:r w:rsidR="00CC011E">
        <w:rPr>
          <w:bCs/>
        </w:rPr>
        <w:t>декабря</w:t>
      </w:r>
      <w:r>
        <w:rPr>
          <w:bCs/>
        </w:rPr>
        <w:t xml:space="preserve"> 202</w:t>
      </w:r>
      <w:r w:rsidR="005D6F12">
        <w:rPr>
          <w:bCs/>
        </w:rPr>
        <w:t>3</w:t>
      </w:r>
      <w:r w:rsidRPr="00E409E6">
        <w:rPr>
          <w:bCs/>
        </w:rPr>
        <w:t xml:space="preserve"> года.</w:t>
      </w:r>
    </w:p>
    <w:p w:rsidR="008C5151" w:rsidRPr="008C5151" w:rsidP="005D6F1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="00CC011E">
        <w:rPr>
          <w:bCs/>
        </w:rPr>
        <w:t>Венглинского</w:t>
      </w:r>
      <w:r w:rsidRPr="00CC011E" w:rsidR="00CC011E">
        <w:rPr>
          <w:bCs/>
        </w:rPr>
        <w:t xml:space="preserve"> И.В.</w:t>
      </w:r>
      <w:r w:rsidR="00F92A8C">
        <w:rPr>
          <w:bCs/>
        </w:rPr>
        <w:t xml:space="preserve"> </w:t>
      </w:r>
      <w:r w:rsidRPr="00CC011E" w:rsidR="00CC011E">
        <w:rPr>
          <w:bCs/>
        </w:rPr>
        <w:t>17 января 2024 года</w:t>
      </w:r>
      <w:r w:rsidR="00C75FE6">
        <w:rPr>
          <w:bCs/>
        </w:rPr>
        <w:t xml:space="preserve"> </w:t>
      </w:r>
      <w:r w:rsidR="009F3CD5">
        <w:rPr>
          <w:bCs/>
        </w:rPr>
        <w:t xml:space="preserve">инспектором </w:t>
      </w:r>
      <w:r w:rsidR="002F45CE">
        <w:rPr>
          <w:bCs/>
        </w:rPr>
        <w:t>ОИАЗ</w:t>
      </w:r>
      <w:r w:rsidR="00C44C76">
        <w:rPr>
          <w:bCs/>
        </w:rPr>
        <w:t xml:space="preserve"> </w:t>
      </w:r>
      <w:r w:rsidR="002F45CE">
        <w:rPr>
          <w:bCs/>
        </w:rPr>
        <w:t>О</w:t>
      </w:r>
      <w:r w:rsidR="00C44C76">
        <w:rPr>
          <w:bCs/>
        </w:rPr>
        <w:t xml:space="preserve">ГИБДД </w:t>
      </w:r>
      <w:r w:rsidR="002F45CE">
        <w:rPr>
          <w:bCs/>
        </w:rPr>
        <w:t>УМВД России по г. Симферополю</w:t>
      </w:r>
      <w:r w:rsidR="009F3CD5">
        <w:rPr>
          <w:bCs/>
        </w:rPr>
        <w:t xml:space="preserve"> </w:t>
      </w:r>
      <w:r w:rsidR="00C44C76">
        <w:rPr>
          <w:bCs/>
        </w:rPr>
        <w:t xml:space="preserve">старшим </w:t>
      </w:r>
      <w:r w:rsidR="009F3CD5">
        <w:rPr>
          <w:bCs/>
        </w:rPr>
        <w:t xml:space="preserve">лейтенантом полиции </w:t>
      </w:r>
      <w:r w:rsidR="001859F7">
        <w:rPr>
          <w:bCs/>
        </w:rPr>
        <w:t>ФИО</w:t>
      </w:r>
      <w:r w:rsidR="001859F7">
        <w:rPr>
          <w:bCs/>
        </w:rPr>
        <w:t>1</w:t>
      </w:r>
      <w:r w:rsidR="00B038D8">
        <w:rPr>
          <w:bCs/>
        </w:rPr>
        <w:t xml:space="preserve"> </w:t>
      </w:r>
      <w:r w:rsidRPr="008C5151">
        <w:rPr>
          <w:bCs/>
        </w:rPr>
        <w:t xml:space="preserve">составлен протокол серии </w:t>
      </w:r>
      <w:r w:rsidR="002F45CE">
        <w:rPr>
          <w:bCs/>
        </w:rPr>
        <w:t xml:space="preserve">82АП № </w:t>
      </w:r>
      <w:r w:rsidRPr="001859F7" w:rsidR="001859F7">
        <w:rPr>
          <w:bCs/>
        </w:rPr>
        <w:t xml:space="preserve">&lt;ДАННЫЕ ИЗЪЯТЫ&gt; </w:t>
      </w:r>
      <w:r w:rsidR="00AC7B4D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76703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="00CC011E">
        <w:rPr>
          <w:bdr w:val="none" w:sz="0" w:space="0" w:color="auto" w:frame="1"/>
        </w:rPr>
        <w:t>Венглинский</w:t>
      </w:r>
      <w:r w:rsidRPr="00CC011E" w:rsidR="00CC011E">
        <w:rPr>
          <w:bdr w:val="none" w:sz="0" w:space="0" w:color="auto" w:frame="1"/>
        </w:rPr>
        <w:t xml:space="preserve"> И.В.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041FAA">
        <w:rPr>
          <w:bdr w:val="none" w:sz="0" w:space="0" w:color="auto" w:frame="1"/>
        </w:rPr>
        <w:t xml:space="preserve">министративного правонарушения, просил назначить административное наказание в виде административного </w:t>
      </w:r>
      <w:r w:rsidR="00AB61E4">
        <w:rPr>
          <w:bdr w:val="none" w:sz="0" w:space="0" w:color="auto" w:frame="1"/>
        </w:rPr>
        <w:t>штрафа</w:t>
      </w:r>
      <w:r w:rsidR="00041FAA">
        <w:rPr>
          <w:bdr w:val="none" w:sz="0" w:space="0" w:color="auto" w:frame="1"/>
        </w:rPr>
        <w:t xml:space="preserve">, отметив, что имеет финансовую возможность его оплатить. 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="00CC011E">
        <w:t>Венглинского</w:t>
      </w:r>
      <w:r w:rsidR="00CC011E">
        <w:t xml:space="preserve"> И.В</w:t>
      </w:r>
      <w:r w:rsidRPr="0046170D" w:rsidR="0046170D">
        <w:t>.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1E4F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6A5551" w:rsidR="006A5551">
        <w:rPr>
          <w:bCs/>
        </w:rPr>
        <w:t>17 января 2024 года</w:t>
      </w:r>
      <w:r w:rsidRPr="00E409E6">
        <w:rPr>
          <w:bCs/>
        </w:rPr>
        <w:t xml:space="preserve"> </w:t>
      </w:r>
      <w:r w:rsidR="0009005F">
        <w:rPr>
          <w:bCs/>
        </w:rPr>
        <w:t xml:space="preserve">серии </w:t>
      </w:r>
      <w:r w:rsidRPr="006A5551" w:rsidR="006A5551">
        <w:rPr>
          <w:bCs/>
        </w:rPr>
        <w:t xml:space="preserve">82АП № </w:t>
      </w:r>
      <w:r w:rsidRPr="001859F7" w:rsidR="001859F7">
        <w:rPr>
          <w:bCs/>
        </w:rPr>
        <w:t xml:space="preserve">&lt;ДАННЫЕ ИЗЪЯТЫ&gt; </w:t>
      </w:r>
      <w:r w:rsidR="006A5551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5B1D7E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2F45CE">
        <w:rPr>
          <w:bCs/>
        </w:rPr>
        <w:t xml:space="preserve">от </w:t>
      </w:r>
      <w:r w:rsidRPr="006A5551" w:rsidR="006A5551">
        <w:rPr>
          <w:bCs/>
        </w:rPr>
        <w:t>18 октября 2023 года № 18810082230001319715</w:t>
      </w:r>
      <w:r w:rsidRPr="00FD4468" w:rsidR="00FD4468">
        <w:rPr>
          <w:bCs/>
        </w:rPr>
        <w:t xml:space="preserve"> </w:t>
      </w:r>
      <w:r w:rsidR="00F500E2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2F45CE">
        <w:rPr>
          <w:bCs/>
        </w:rPr>
        <w:t>5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2F45CE">
        <w:rPr>
          <w:bCs/>
        </w:rPr>
        <w:t>объяснение (</w:t>
      </w:r>
      <w:r w:rsidR="002F45CE">
        <w:rPr>
          <w:bCs/>
        </w:rPr>
        <w:t>л.д</w:t>
      </w:r>
      <w:r w:rsidR="002F45CE">
        <w:rPr>
          <w:bCs/>
        </w:rPr>
        <w:t>. 6</w:t>
      </w:r>
      <w:r w:rsidR="006A5551">
        <w:rPr>
          <w:bCs/>
        </w:rPr>
        <w:t>), параметры поиска (</w:t>
      </w:r>
      <w:r w:rsidR="006A5551">
        <w:rPr>
          <w:bCs/>
        </w:rPr>
        <w:t>л.д</w:t>
      </w:r>
      <w:r w:rsidR="006A5551">
        <w:rPr>
          <w:bCs/>
        </w:rPr>
        <w:t>. 4</w:t>
      </w:r>
      <w:r w:rsidR="007F4049">
        <w:rPr>
          <w:bCs/>
        </w:rPr>
        <w:t>),</w:t>
      </w:r>
      <w:r w:rsidR="006A5551">
        <w:rPr>
          <w:bCs/>
        </w:rPr>
        <w:t xml:space="preserve"> карточку операции</w:t>
      </w:r>
      <w:r w:rsidR="006A5551">
        <w:rPr>
          <w:bCs/>
        </w:rPr>
        <w:t xml:space="preserve"> </w:t>
      </w:r>
      <w:r w:rsidR="006A5551">
        <w:rPr>
          <w:bCs/>
        </w:rPr>
        <w:t>с</w:t>
      </w:r>
      <w:r w:rsidR="006A5551">
        <w:rPr>
          <w:bCs/>
        </w:rPr>
        <w:t xml:space="preserve"> ВУ (л.д.3</w:t>
      </w:r>
      <w:r w:rsidR="001E4FD7">
        <w:rPr>
          <w:bCs/>
        </w:rPr>
        <w:t>)</w:t>
      </w:r>
      <w:r w:rsidR="00416C1F">
        <w:rPr>
          <w:bCs/>
        </w:rPr>
        <w:t xml:space="preserve">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6A5551" w:rsidR="006A5551">
        <w:rPr>
          <w:bCs/>
        </w:rPr>
        <w:t>Венглинский</w:t>
      </w:r>
      <w:r w:rsidRPr="006A5551" w:rsidR="006A5551">
        <w:rPr>
          <w:bCs/>
        </w:rPr>
        <w:t xml:space="preserve"> И.В.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="006A5551">
        <w:rPr>
          <w:rFonts w:ascii="Times New Roman" w:hAnsi="Times New Roman"/>
          <w:sz w:val="24"/>
          <w:szCs w:val="24"/>
          <w:bdr w:val="none" w:sz="0" w:space="0" w:color="auto" w:frame="1"/>
        </w:rPr>
        <w:t>Венглинского</w:t>
      </w:r>
      <w:r w:rsidRPr="006A5551" w:rsidR="006A555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И.В.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="006A5551">
        <w:t>Венглинского</w:t>
      </w:r>
      <w:r w:rsidR="006A5551">
        <w:t xml:space="preserve"> Илью</w:t>
      </w:r>
      <w:r w:rsidRPr="006A5551" w:rsidR="006A5551">
        <w:t xml:space="preserve"> Витальевича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6A5551">
        <w:t>1</w:t>
      </w:r>
      <w:r w:rsidR="001E4FD7">
        <w:t>0</w:t>
      </w:r>
      <w:r w:rsidR="00910701">
        <w:t>00</w:t>
      </w:r>
      <w:r w:rsidRPr="00E409E6">
        <w:t xml:space="preserve"> (</w:t>
      </w:r>
      <w:r w:rsidR="006A5551">
        <w:t>одной</w:t>
      </w:r>
      <w:r w:rsidR="001E4FD7">
        <w:t xml:space="preserve"> тысяч</w:t>
      </w:r>
      <w:r w:rsidR="006A5551">
        <w:t>и</w:t>
      </w:r>
      <w:r w:rsidRPr="00E409E6">
        <w:t>) рублей.</w:t>
      </w:r>
    </w:p>
    <w:p w:rsidR="001E4FD7" w:rsidRPr="00C24A9C" w:rsidP="000B5680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D5247">
        <w:t>по</w:t>
      </w:r>
      <w:r w:rsidRPr="003D5247">
        <w:t xml:space="preserve"> </w:t>
      </w:r>
      <w:r w:rsidRPr="003D5247">
        <w:t>следующим</w:t>
      </w:r>
      <w:r w:rsidRPr="003D5247">
        <w:t xml:space="preserve">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>3000000017500, ОКТМО: 3</w:t>
      </w:r>
      <w:r w:rsidR="00527611">
        <w:t>5701000,                                            КБК: 82811601203010025</w:t>
      </w:r>
      <w:r w:rsidRPr="003D5247">
        <w:t xml:space="preserve">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527611" w:rsidR="00527611">
        <w:rPr>
          <w:shd w:val="clear" w:color="auto" w:fill="FFFFFF"/>
        </w:rPr>
        <w:t>0410760300045000312420180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1F145C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9005F"/>
    <w:rsid w:val="000A4942"/>
    <w:rsid w:val="000B5680"/>
    <w:rsid w:val="000C05A3"/>
    <w:rsid w:val="000C76F4"/>
    <w:rsid w:val="0013238C"/>
    <w:rsid w:val="001347F0"/>
    <w:rsid w:val="00151E92"/>
    <w:rsid w:val="001859F7"/>
    <w:rsid w:val="0019337B"/>
    <w:rsid w:val="001E4FD7"/>
    <w:rsid w:val="001F145C"/>
    <w:rsid w:val="002351C2"/>
    <w:rsid w:val="00244105"/>
    <w:rsid w:val="002812F7"/>
    <w:rsid w:val="002B5028"/>
    <w:rsid w:val="002F45CE"/>
    <w:rsid w:val="00313C7E"/>
    <w:rsid w:val="00394AFA"/>
    <w:rsid w:val="003B1D5D"/>
    <w:rsid w:val="003D5247"/>
    <w:rsid w:val="0041028B"/>
    <w:rsid w:val="00415511"/>
    <w:rsid w:val="00416C1F"/>
    <w:rsid w:val="0044483C"/>
    <w:rsid w:val="0046170D"/>
    <w:rsid w:val="005013D2"/>
    <w:rsid w:val="00527611"/>
    <w:rsid w:val="00535785"/>
    <w:rsid w:val="00540CC9"/>
    <w:rsid w:val="005504C8"/>
    <w:rsid w:val="005622DC"/>
    <w:rsid w:val="005B1D7E"/>
    <w:rsid w:val="005D6F12"/>
    <w:rsid w:val="00644EAF"/>
    <w:rsid w:val="00691925"/>
    <w:rsid w:val="006A5551"/>
    <w:rsid w:val="00743EE6"/>
    <w:rsid w:val="00767036"/>
    <w:rsid w:val="00782B58"/>
    <w:rsid w:val="007B1263"/>
    <w:rsid w:val="007F4049"/>
    <w:rsid w:val="00844D29"/>
    <w:rsid w:val="008C5151"/>
    <w:rsid w:val="00910701"/>
    <w:rsid w:val="00940717"/>
    <w:rsid w:val="009D75C5"/>
    <w:rsid w:val="009F3CD5"/>
    <w:rsid w:val="00A13BDB"/>
    <w:rsid w:val="00A87DDA"/>
    <w:rsid w:val="00AB61E4"/>
    <w:rsid w:val="00AC7B4D"/>
    <w:rsid w:val="00B038D8"/>
    <w:rsid w:val="00B273B1"/>
    <w:rsid w:val="00B47ABB"/>
    <w:rsid w:val="00B96742"/>
    <w:rsid w:val="00BC5630"/>
    <w:rsid w:val="00BD5A0B"/>
    <w:rsid w:val="00BD5E84"/>
    <w:rsid w:val="00C105BB"/>
    <w:rsid w:val="00C24A9C"/>
    <w:rsid w:val="00C44C76"/>
    <w:rsid w:val="00C75FE6"/>
    <w:rsid w:val="00CC011E"/>
    <w:rsid w:val="00CD7F9A"/>
    <w:rsid w:val="00D27B13"/>
    <w:rsid w:val="00D80FF8"/>
    <w:rsid w:val="00D85494"/>
    <w:rsid w:val="00DC193A"/>
    <w:rsid w:val="00DE67CE"/>
    <w:rsid w:val="00E409E6"/>
    <w:rsid w:val="00E40F9B"/>
    <w:rsid w:val="00E476F0"/>
    <w:rsid w:val="00E86947"/>
    <w:rsid w:val="00EB16EE"/>
    <w:rsid w:val="00ED7775"/>
    <w:rsid w:val="00F058DC"/>
    <w:rsid w:val="00F34257"/>
    <w:rsid w:val="00F500E2"/>
    <w:rsid w:val="00F75447"/>
    <w:rsid w:val="00F86100"/>
    <w:rsid w:val="00F92A8C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FF4E-D852-4045-AD4A-0F99E9A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