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541B" w:rsidRPr="00AF58C3" w:rsidP="005454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58C3">
        <w:rPr>
          <w:rFonts w:ascii="Times New Roman" w:eastAsia="Times New Roman" w:hAnsi="Times New Roman"/>
          <w:sz w:val="24"/>
          <w:szCs w:val="24"/>
          <w:lang w:eastAsia="ru-RU"/>
        </w:rPr>
        <w:t>Дело № 5-54-</w:t>
      </w:r>
      <w:r w:rsidRPr="00AF58C3" w:rsidR="00110EAC">
        <w:rPr>
          <w:rFonts w:ascii="Times New Roman" w:eastAsia="Times New Roman" w:hAnsi="Times New Roman"/>
          <w:sz w:val="24"/>
          <w:szCs w:val="24"/>
          <w:lang w:eastAsia="ru-RU"/>
        </w:rPr>
        <w:t>46</w:t>
      </w:r>
      <w:r w:rsidRPr="00AF58C3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AF58C3" w:rsidR="00171FEE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54541B" w:rsidRPr="00AF58C3" w:rsidP="005454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58C3">
        <w:rPr>
          <w:rFonts w:ascii="Times New Roman" w:eastAsia="Times New Roman" w:hAnsi="Times New Roman"/>
          <w:sz w:val="24"/>
          <w:szCs w:val="24"/>
          <w:lang w:eastAsia="ru-RU"/>
        </w:rPr>
        <w:t>91М</w:t>
      </w:r>
      <w:r w:rsidRPr="00AF58C3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AF58C3">
        <w:rPr>
          <w:rFonts w:ascii="Times New Roman" w:eastAsia="Times New Roman" w:hAnsi="Times New Roman"/>
          <w:sz w:val="24"/>
          <w:szCs w:val="24"/>
          <w:lang w:eastAsia="ru-RU"/>
        </w:rPr>
        <w:t>0054-01-202</w:t>
      </w:r>
      <w:r w:rsidRPr="00AF58C3" w:rsidR="00171FE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F58C3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Pr="00AF58C3" w:rsidR="00171FE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F58C3" w:rsidR="00110EAC">
        <w:rPr>
          <w:rFonts w:ascii="Times New Roman" w:eastAsia="Times New Roman" w:hAnsi="Times New Roman"/>
          <w:sz w:val="24"/>
          <w:szCs w:val="24"/>
          <w:lang w:eastAsia="ru-RU"/>
        </w:rPr>
        <w:t>168</w:t>
      </w:r>
      <w:r w:rsidRPr="00AF58C3" w:rsidR="003D714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F58C3" w:rsidR="00110EAC">
        <w:rPr>
          <w:rFonts w:ascii="Times New Roman" w:eastAsia="Times New Roman" w:hAnsi="Times New Roman"/>
          <w:sz w:val="24"/>
          <w:szCs w:val="24"/>
          <w:lang w:eastAsia="ru-RU"/>
        </w:rPr>
        <w:t>92</w:t>
      </w:r>
    </w:p>
    <w:p w:rsidR="002122A1" w:rsidRPr="00AF58C3" w:rsidP="005454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41B" w:rsidRPr="00AF58C3" w:rsidP="005454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58C3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</w:t>
      </w:r>
    </w:p>
    <w:p w:rsidR="0054541B" w:rsidRPr="00AF58C3" w:rsidP="0054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AF58C3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AF58C3" w:rsidR="002122A1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он, пгт. Красногвардейское, ул.</w:t>
      </w:r>
      <w:r w:rsidRPr="00AF58C3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Титова, д.</w:t>
      </w:r>
      <w:r w:rsidRPr="00AF58C3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AF58C3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 е-</w:t>
      </w:r>
      <w:r w:rsidRPr="00AF58C3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AF58C3">
        <w:rPr>
          <w:rFonts w:ascii="Times New Roman" w:eastAsia="Times New Roman" w:hAnsi="Times New Roman"/>
          <w:iCs/>
          <w:sz w:val="23"/>
          <w:szCs w:val="23"/>
          <w:lang w:eastAsia="ru-RU"/>
        </w:rPr>
        <w:t>:</w:t>
      </w:r>
      <w:r w:rsidRPr="00AF58C3" w:rsidR="007C0C3D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</w:t>
      </w:r>
      <w:r w:rsidRPr="00AF58C3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AF58C3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AF58C3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AF58C3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AF58C3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AF58C3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AF58C3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AF58C3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AF58C3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AF58C3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7C0C3D" w:rsidRPr="00AF58C3" w:rsidP="0054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</w:p>
    <w:p w:rsidR="0054541B" w:rsidRPr="00AF58C3" w:rsidP="0054541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8C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AF58C3" w:rsidR="00110EAC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Pr="00AF58C3" w:rsidR="00171FEE">
        <w:rPr>
          <w:rFonts w:ascii="Times New Roman" w:eastAsia="Times New Roman" w:hAnsi="Times New Roman"/>
          <w:sz w:val="26"/>
          <w:szCs w:val="26"/>
          <w:lang w:eastAsia="ru-RU"/>
        </w:rPr>
        <w:t xml:space="preserve"> января</w:t>
      </w:r>
      <w:r w:rsidRPr="00AF58C3" w:rsidR="007C0C3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AF58C3" w:rsidR="00171FE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</w:t>
      </w:r>
      <w:r w:rsidRPr="00AF58C3" w:rsidR="003D7144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AF58C3" w:rsidR="002122A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AF58C3" w:rsidR="003D71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>пгт.  Красногвардейское</w:t>
      </w:r>
    </w:p>
    <w:p w:rsidR="00225D6F" w:rsidRPr="00AF58C3" w:rsidP="0054541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541B" w:rsidRPr="00AF58C3" w:rsidP="0054541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Мировой судья судебного участка № 54 Красногвардейского судебного района Республики Крым Чернецкая И.В., рассмотрев дело 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>об административном правонарушении в отношении:</w:t>
      </w:r>
    </w:p>
    <w:p w:rsidR="0054541B" w:rsidRPr="00AF58C3" w:rsidP="0054541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AF58C3" w:rsidR="00110EA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Сысоева </w:t>
      </w:r>
      <w:r w:rsidRPr="00AF58C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С.А., </w:t>
      </w:r>
      <w:r w:rsidRPr="00AF58C3">
        <w:rPr>
          <w:rFonts w:ascii="Times New Roman" w:hAnsi="Times New Roman"/>
          <w:sz w:val="26"/>
          <w:szCs w:val="26"/>
        </w:rPr>
        <w:t>ДАННЫЕ О ЛИЧНОСТИ</w:t>
      </w:r>
      <w:r w:rsidRPr="00AF58C3">
        <w:rPr>
          <w:rFonts w:ascii="Times New Roman" w:hAnsi="Times New Roman"/>
          <w:sz w:val="26"/>
          <w:szCs w:val="26"/>
        </w:rPr>
        <w:t xml:space="preserve">, </w:t>
      </w:r>
      <w:r w:rsidRPr="00AF58C3" w:rsidR="00604F23">
        <w:rPr>
          <w:rFonts w:ascii="Times New Roman" w:eastAsia="Times New Roman" w:hAnsi="Times New Roman"/>
          <w:sz w:val="26"/>
          <w:szCs w:val="26"/>
          <w:lang w:eastAsia="ru-RU"/>
        </w:rPr>
        <w:t>по ст.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>6.1.1 КоАП РФ,</w:t>
      </w:r>
    </w:p>
    <w:p w:rsidR="002122A1" w:rsidRPr="00AF58C3" w:rsidP="0054541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541B" w:rsidRPr="00AF58C3" w:rsidP="0054541B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F58C3">
        <w:rPr>
          <w:rFonts w:ascii="Times New Roman" w:eastAsia="Times New Roman" w:hAnsi="Times New Roman"/>
          <w:bCs/>
          <w:sz w:val="26"/>
          <w:szCs w:val="26"/>
          <w:lang w:eastAsia="ru-RU"/>
        </w:rPr>
        <w:t>УСТАНОВИЛ:</w:t>
      </w:r>
    </w:p>
    <w:p w:rsidR="0054541B" w:rsidRPr="00AF58C3" w:rsidP="00171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>Сысоев С.А.</w:t>
      </w:r>
      <w:r w:rsidRPr="00AF58C3" w:rsidR="00604F2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>ДАТА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</w:t>
      </w:r>
      <w:r w:rsidRPr="00AF58C3" w:rsidR="00171FEE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F58C3" w:rsidR="00171FE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 час </w:t>
      </w:r>
      <w:r w:rsidRPr="00AF58C3" w:rsidR="00171FEE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минут, находясь по адресу: </w:t>
      </w:r>
      <w:r w:rsidRPr="00AF58C3">
        <w:rPr>
          <w:rFonts w:ascii="Times New Roman" w:hAnsi="Times New Roman"/>
          <w:sz w:val="26"/>
          <w:szCs w:val="26"/>
        </w:rPr>
        <w:t>АДРЕС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F58C3" w:rsidR="00721030">
        <w:rPr>
          <w:rFonts w:ascii="Times New Roman" w:eastAsia="Times New Roman" w:hAnsi="Times New Roman"/>
          <w:sz w:val="26"/>
          <w:szCs w:val="26"/>
          <w:lang w:eastAsia="ru-RU"/>
        </w:rPr>
        <w:t>нанес</w:t>
      </w:r>
      <w:r w:rsidRPr="00AF58C3" w:rsidR="00AA78F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F58C3" w:rsidR="00AA78F8">
        <w:rPr>
          <w:rFonts w:ascii="Times New Roman" w:eastAsia="Times New Roman" w:hAnsi="Times New Roman"/>
          <w:sz w:val="26"/>
          <w:szCs w:val="26"/>
          <w:lang w:eastAsia="ru-RU"/>
        </w:rPr>
        <w:t xml:space="preserve"> побои, 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а именно: нанес 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>один удар ладонью в область лица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>, чем причинил потерпевш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физическую боль и страдание, не повлекших последствий, предусмотренных ст. 115 УК РФ. </w:t>
      </w:r>
    </w:p>
    <w:p w:rsidR="0054541B" w:rsidRPr="00AF58C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Pr="00AF58C3" w:rsidR="0093311D">
        <w:rPr>
          <w:rFonts w:ascii="Times New Roman" w:eastAsia="Times New Roman" w:hAnsi="Times New Roman"/>
          <w:sz w:val="26"/>
          <w:szCs w:val="26"/>
          <w:lang w:eastAsia="ru-RU"/>
        </w:rPr>
        <w:t>Сысоева С.А.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 УУП ОУУП и ПДН ОМВД России по Красногвардейскому району ФИО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F58C3" w:rsidR="00563BC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квалифицированы по ст. 6.1.1 кодекса Российской Федерации об административных 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правонарушениях. </w:t>
      </w:r>
    </w:p>
    <w:p w:rsidR="0054541B" w:rsidRPr="00AF58C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</w:t>
      </w:r>
      <w:r w:rsidRPr="00AF58C3" w:rsidR="0093311D">
        <w:rPr>
          <w:rFonts w:ascii="Times New Roman" w:eastAsia="Times New Roman" w:hAnsi="Times New Roman"/>
          <w:sz w:val="26"/>
          <w:szCs w:val="26"/>
          <w:lang w:eastAsia="ru-RU"/>
        </w:rPr>
        <w:t>Сысоев С.А.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>, факт конфликта не отрицал, вину</w:t>
      </w:r>
      <w:r w:rsidRPr="00AF58C3" w:rsidR="002122A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признал, в содеянном раскаялся</w:t>
      </w:r>
      <w:r w:rsidRPr="00AF58C3" w:rsidR="00AA78F8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741DDA" w:rsidRPr="00AF58C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>Потерпевш</w:t>
      </w:r>
      <w:r w:rsidRPr="00AF58C3" w:rsidR="0093311D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 ФИО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 в судебно</w:t>
      </w:r>
      <w:r w:rsidRPr="00AF58C3" w:rsidR="00414110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F58C3" w:rsidR="009B4225">
        <w:rPr>
          <w:rFonts w:ascii="Times New Roman" w:eastAsia="Times New Roman" w:hAnsi="Times New Roman"/>
          <w:sz w:val="26"/>
          <w:szCs w:val="26"/>
          <w:lang w:eastAsia="ru-RU"/>
        </w:rPr>
        <w:t>заседани</w:t>
      </w:r>
      <w:r w:rsidRPr="00AF58C3" w:rsidR="00414110">
        <w:rPr>
          <w:rFonts w:ascii="Times New Roman" w:eastAsia="Times New Roman" w:hAnsi="Times New Roman"/>
          <w:sz w:val="26"/>
          <w:szCs w:val="26"/>
          <w:lang w:eastAsia="ru-RU"/>
        </w:rPr>
        <w:t xml:space="preserve">и пояснила, что </w:t>
      </w:r>
      <w:r w:rsidRPr="00AF58C3" w:rsidR="009B42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F58C3" w:rsidR="00414110">
        <w:rPr>
          <w:rFonts w:ascii="Times New Roman" w:eastAsia="Times New Roman" w:hAnsi="Times New Roman"/>
          <w:sz w:val="26"/>
          <w:szCs w:val="26"/>
          <w:lang w:eastAsia="ru-RU"/>
        </w:rPr>
        <w:t xml:space="preserve">Сысоев С.А. 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>ДАТА</w:t>
      </w:r>
      <w:r w:rsidRPr="00AF58C3" w:rsidR="0041411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в 21 час 00 минут, по адресу: </w:t>
      </w:r>
      <w:r w:rsidRPr="00AF58C3">
        <w:rPr>
          <w:rFonts w:ascii="Times New Roman" w:hAnsi="Times New Roman"/>
          <w:sz w:val="26"/>
          <w:szCs w:val="26"/>
        </w:rPr>
        <w:t>АДРЕС</w:t>
      </w:r>
      <w:r w:rsidRPr="00AF58C3" w:rsidR="00414110">
        <w:rPr>
          <w:rFonts w:ascii="Times New Roman" w:eastAsia="Times New Roman" w:hAnsi="Times New Roman"/>
          <w:sz w:val="26"/>
          <w:szCs w:val="26"/>
          <w:lang w:eastAsia="ru-RU"/>
        </w:rPr>
        <w:t>, нанес ей побои, а именно: нанес один удар ладонью в область лица</w:t>
      </w:r>
      <w:r w:rsidRPr="00AF58C3" w:rsidR="009B422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AF58C3" w:rsidR="00225D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4541B" w:rsidRPr="00AF58C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>Исследовав материалы дела, допросив лицо, привлекаемое к административной ответственности, потерпевш</w:t>
      </w:r>
      <w:r w:rsidRPr="00AF58C3" w:rsidR="00741DDA">
        <w:rPr>
          <w:rFonts w:ascii="Times New Roman" w:eastAsia="Times New Roman" w:hAnsi="Times New Roman"/>
          <w:sz w:val="26"/>
          <w:szCs w:val="26"/>
          <w:lang w:eastAsia="ru-RU"/>
        </w:rPr>
        <w:t>его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, судья приходит к выводу о виновности </w:t>
      </w:r>
      <w:r w:rsidRPr="00AF58C3" w:rsidR="0093311D">
        <w:rPr>
          <w:rFonts w:ascii="Times New Roman" w:eastAsia="Times New Roman" w:hAnsi="Times New Roman"/>
          <w:sz w:val="26"/>
          <w:szCs w:val="26"/>
          <w:lang w:eastAsia="ru-RU"/>
        </w:rPr>
        <w:t>Сысоева С.А.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6.1.1 КоАП РФ, поскольку данный факт подтверждается пояснениями лица, привлекаемого к административной ответственности,  письменными док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азательствами, имеющимися в материалах дела: протоколом об административном правонарушении серии </w:t>
      </w:r>
      <w:r w:rsidRPr="00AF58C3" w:rsidR="009B4225">
        <w:rPr>
          <w:rFonts w:ascii="Times New Roman" w:eastAsia="Times New Roman" w:hAnsi="Times New Roman"/>
          <w:sz w:val="26"/>
          <w:szCs w:val="26"/>
          <w:lang w:eastAsia="ru-RU"/>
        </w:rPr>
        <w:t>8201 №</w:t>
      </w:r>
      <w:r w:rsidRPr="00AF58C3" w:rsidR="00414110">
        <w:rPr>
          <w:rFonts w:ascii="Times New Roman" w:eastAsia="Times New Roman" w:hAnsi="Times New Roman"/>
          <w:sz w:val="26"/>
          <w:szCs w:val="26"/>
          <w:lang w:eastAsia="ru-RU"/>
        </w:rPr>
        <w:t>035350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AF58C3" w:rsidR="00414110">
        <w:rPr>
          <w:rFonts w:ascii="Times New Roman" w:eastAsia="Times New Roman" w:hAnsi="Times New Roman"/>
          <w:sz w:val="26"/>
          <w:szCs w:val="26"/>
          <w:lang w:eastAsia="ru-RU"/>
        </w:rPr>
        <w:t>22.01</w:t>
      </w:r>
      <w:r w:rsidRPr="00AF58C3" w:rsidR="009B4225">
        <w:rPr>
          <w:rFonts w:ascii="Times New Roman" w:eastAsia="Times New Roman" w:hAnsi="Times New Roman"/>
          <w:sz w:val="26"/>
          <w:szCs w:val="26"/>
          <w:lang w:eastAsia="ru-RU"/>
        </w:rPr>
        <w:t>.2024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письменными объяснениями</w:t>
      </w:r>
      <w:r w:rsidRPr="00AF58C3" w:rsidR="0071596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F58C3" w:rsidR="00414110">
        <w:rPr>
          <w:rFonts w:ascii="Times New Roman" w:eastAsia="Times New Roman" w:hAnsi="Times New Roman"/>
          <w:sz w:val="26"/>
          <w:szCs w:val="26"/>
          <w:lang w:eastAsia="ru-RU"/>
        </w:rPr>
        <w:t>Сысоева С.А.</w:t>
      </w:r>
      <w:r w:rsidRPr="00AF58C3" w:rsidR="00715961">
        <w:rPr>
          <w:rFonts w:ascii="Times New Roman" w:hAnsi="Times New Roman"/>
          <w:sz w:val="26"/>
          <w:szCs w:val="26"/>
        </w:rPr>
        <w:t>,</w:t>
      </w:r>
      <w:r w:rsidRPr="00AF58C3" w:rsidR="00715961">
        <w:rPr>
          <w:sz w:val="26"/>
          <w:szCs w:val="26"/>
        </w:rPr>
        <w:t xml:space="preserve"> </w:t>
      </w:r>
      <w:r w:rsidRPr="00AF58C3" w:rsidR="001F6E42">
        <w:rPr>
          <w:sz w:val="26"/>
          <w:szCs w:val="26"/>
        </w:rPr>
        <w:t xml:space="preserve">а 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также признательными показаниями лица, привлекаемого к административной 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>ответственности</w:t>
      </w:r>
      <w:r w:rsidRPr="00AF58C3" w:rsidR="00741DDA">
        <w:rPr>
          <w:rFonts w:ascii="Times New Roman" w:eastAsia="Times New Roman" w:hAnsi="Times New Roman"/>
          <w:sz w:val="26"/>
          <w:szCs w:val="26"/>
          <w:lang w:eastAsia="ru-RU"/>
        </w:rPr>
        <w:t>, данных в судебном заседании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4541B" w:rsidRPr="00AF58C3" w:rsidP="005454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В Обзоре судебной практики Верховного Суда Российской Федерации </w:t>
      </w:r>
      <w:r w:rsidRPr="00AF58C3" w:rsidR="00F215A1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 5 (2017), утв. Президиумом Верховного Суда РФ 27.12.2017 (вопрос 5), указывается, что обстоятельства дела об административном правонарушении, пр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>едусмотренном ст. ст. 6.1.1 или 7.27 КоАП РФ, могут быть установлены как на основании результатов административного расследования, так и мероприятий, проведенных в иных предусмотренных законом формах; согласно ч. 3 ст. 23.1 КоАП РФ дела об указанных админи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>стративных правонарушениях, производство по которым осуществляется в форме административного расследования, рассматриваются судьями районных судов.</w:t>
      </w:r>
    </w:p>
    <w:p w:rsidR="0054541B" w:rsidRPr="00AF58C3" w:rsidP="005454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>В случае если административное расследование не осуществлялось, а производились действия в соответствии с но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рмами УПК РФ в рамках досудебного производства по уголовному делу, дела об административных правонарушениях, предусмотренных ст. ст. 6.1.1 и 7.27 КоАП РФ, рассматриваются мировыми судьями. </w:t>
      </w:r>
    </w:p>
    <w:p w:rsidR="0054541B" w:rsidRPr="00AF58C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>Суд, квалифицирует действия лица, в отношении которого ведется про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изводство по делу об административном правонарушении, по ст. 6.1.1 КоАП РФ, - 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как нанесение побоев, 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>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4541B" w:rsidRPr="00AF58C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В ходе 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>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4541B" w:rsidRPr="00AF58C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 об административном правонарушении составлен в соответствии со ст. 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>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54541B" w:rsidRPr="00AF58C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AF58C3" w:rsidR="0093311D">
        <w:rPr>
          <w:rFonts w:ascii="Times New Roman" w:eastAsia="Times New Roman" w:hAnsi="Times New Roman"/>
          <w:sz w:val="26"/>
          <w:szCs w:val="26"/>
          <w:lang w:eastAsia="ru-RU"/>
        </w:rPr>
        <w:t>Сысоева С.А.</w:t>
      </w:r>
      <w:r w:rsidRPr="00AF58C3" w:rsidR="00F215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>в совершении административного правонарушения, предусмотренного ст. 6.1.1 КоАП РФ.</w:t>
      </w:r>
    </w:p>
    <w:p w:rsidR="0054541B" w:rsidRPr="00AF58C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судья полагает, что вина </w:t>
      </w:r>
      <w:r w:rsidRPr="00AF58C3" w:rsidR="0093311D">
        <w:rPr>
          <w:rFonts w:ascii="Times New Roman" w:eastAsia="Times New Roman" w:hAnsi="Times New Roman"/>
          <w:sz w:val="26"/>
          <w:szCs w:val="26"/>
          <w:lang w:eastAsia="ru-RU"/>
        </w:rPr>
        <w:t>Сысоева С.А.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6.1.1 КоАП РФ, доказана и нашла свое подтвержд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ение в ходе производства по делу об административном правонарушении. </w:t>
      </w:r>
    </w:p>
    <w:p w:rsidR="0054541B" w:rsidRPr="00AF58C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 </w:t>
      </w:r>
      <w:r w:rsidRPr="00AF58C3" w:rsidR="0093311D">
        <w:rPr>
          <w:rFonts w:ascii="Times New Roman" w:eastAsia="Times New Roman" w:hAnsi="Times New Roman"/>
          <w:sz w:val="26"/>
          <w:szCs w:val="26"/>
          <w:lang w:eastAsia="ru-RU"/>
        </w:rPr>
        <w:t>Сысоева С.А.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, в соответствии со ст. 4.2 КоАП РФ, мировым судьей признается </w:t>
      </w:r>
      <w:r w:rsidRPr="00AF58C3" w:rsidR="00741DDA">
        <w:rPr>
          <w:rFonts w:ascii="Times New Roman" w:eastAsia="Times New Roman" w:hAnsi="Times New Roman"/>
          <w:sz w:val="26"/>
          <w:szCs w:val="26"/>
          <w:lang w:eastAsia="ru-RU"/>
        </w:rPr>
        <w:t>раскаяние лица в содеянном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>, признание вины.</w:t>
      </w:r>
    </w:p>
    <w:p w:rsidR="0054541B" w:rsidRPr="00AF58C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>Обст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оятельств, отягчающих административную ответственность </w:t>
      </w:r>
      <w:r w:rsidRPr="00AF58C3" w:rsidR="0093311D">
        <w:rPr>
          <w:rFonts w:ascii="Times New Roman" w:eastAsia="Times New Roman" w:hAnsi="Times New Roman"/>
          <w:sz w:val="26"/>
          <w:szCs w:val="26"/>
          <w:lang w:eastAsia="ru-RU"/>
        </w:rPr>
        <w:t>Сысоева С.А.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>, в соответствии со ст.4.3 КоАП РФ, мировым судьей не установлено.</w:t>
      </w:r>
    </w:p>
    <w:p w:rsidR="00F215A1" w:rsidRPr="00AF58C3" w:rsidP="00F21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общими правилами назначения административного наказания административное наказание за совершение 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4.1 Кодекса Российской Федерации об административных правонарушениях). </w:t>
      </w:r>
    </w:p>
    <w:p w:rsidR="0054541B" w:rsidRPr="00AF58C3" w:rsidP="00F21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>оятельства, смягчающие административную ответственность, и обстоятельства, отягчающие административную ответственность (часть 2 статьи 4.1 Кодекса Российской Федерации об административных правонарушениях).</w:t>
      </w:r>
    </w:p>
    <w:p w:rsidR="0054541B" w:rsidRPr="00AF58C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>Мировой судья исходит из того, что административно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>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</w:t>
      </w:r>
      <w:r w:rsidRPr="00AF58C3" w:rsidR="001462D2">
        <w:rPr>
          <w:rFonts w:ascii="Times New Roman" w:eastAsia="Times New Roman" w:hAnsi="Times New Roman"/>
          <w:sz w:val="26"/>
          <w:szCs w:val="26"/>
          <w:lang w:eastAsia="ru-RU"/>
        </w:rPr>
        <w:t xml:space="preserve">цами. При этом учитывается, что </w:t>
      </w:r>
      <w:r w:rsidRPr="00AF58C3" w:rsidR="0093311D">
        <w:rPr>
          <w:rFonts w:ascii="Times New Roman" w:eastAsia="Times New Roman" w:hAnsi="Times New Roman"/>
          <w:sz w:val="26"/>
          <w:szCs w:val="26"/>
          <w:lang w:eastAsia="ru-RU"/>
        </w:rPr>
        <w:t>Сысоев С.А.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 стабильный доход от трудовой деятельности по найму.</w:t>
      </w:r>
    </w:p>
    <w:p w:rsidR="0054541B" w:rsidRPr="00AF58C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изложенного, и руководствуясь ст. ст. 6.1.1, 29.10 КоАП РФ, мировой судья </w:t>
      </w:r>
      <w:r w:rsidRPr="00AF58C3" w:rsidR="001462D2">
        <w:rPr>
          <w:rFonts w:ascii="Times New Roman" w:eastAsia="Times New Roman" w:hAnsi="Times New Roman"/>
          <w:sz w:val="26"/>
          <w:szCs w:val="26"/>
          <w:lang w:eastAsia="ru-RU"/>
        </w:rPr>
        <w:t xml:space="preserve">считает необходимым подвергнуть </w:t>
      </w:r>
      <w:r w:rsidRPr="00AF58C3" w:rsidR="0093311D">
        <w:rPr>
          <w:rFonts w:ascii="Times New Roman" w:eastAsia="Times New Roman" w:hAnsi="Times New Roman"/>
          <w:sz w:val="26"/>
          <w:szCs w:val="26"/>
          <w:lang w:eastAsia="ru-RU"/>
        </w:rPr>
        <w:t>Сысоева С.А.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административному наказанию в пределах санкции 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ст. 6.1.1 КоАП РФ. </w:t>
      </w:r>
    </w:p>
    <w:p w:rsidR="0054541B" w:rsidRPr="00AF58C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статьями 6.1.1, 26.1, 26.2, 26.11, 29.9, 29.10 КоАП РФ, </w:t>
      </w:r>
    </w:p>
    <w:p w:rsidR="002122A1" w:rsidRPr="00AF58C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541B" w:rsidRPr="00AF58C3" w:rsidP="0054541B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F58C3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ПОСТАНОВИЛ:</w:t>
      </w:r>
    </w:p>
    <w:p w:rsidR="0054541B" w:rsidRPr="00AF58C3" w:rsidP="005454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8C3">
        <w:rPr>
          <w:rFonts w:ascii="Times New Roman" w:eastAsia="Times New Roman" w:hAnsi="Times New Roman"/>
          <w:b/>
          <w:sz w:val="26"/>
          <w:szCs w:val="26"/>
          <w:lang w:eastAsia="ru-RU"/>
        </w:rPr>
        <w:t>Сысоева С.А., ДАТА</w:t>
      </w:r>
      <w:r w:rsidRPr="00AF58C3" w:rsidR="00741DD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рождения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5000,00 (пять тысяч) рублей. </w:t>
      </w:r>
    </w:p>
    <w:p w:rsidR="0054541B" w:rsidRPr="00AF58C3" w:rsidP="005454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8C3">
        <w:rPr>
          <w:rFonts w:ascii="Times New Roman" w:hAnsi="Times New Roman"/>
          <w:sz w:val="26"/>
          <w:szCs w:val="26"/>
        </w:rPr>
        <w:t xml:space="preserve">          Штраф подлежит перечислению на</w:t>
      </w:r>
      <w:r w:rsidRPr="00AF58C3">
        <w:rPr>
          <w:rFonts w:ascii="Times New Roman" w:hAnsi="Times New Roman"/>
          <w:sz w:val="26"/>
          <w:szCs w:val="26"/>
        </w:rPr>
        <w:t xml:space="preserve"> счет получателя платежа: РЕКВИЗИТЫ</w:t>
      </w:r>
      <w:r w:rsidRPr="00AF58C3">
        <w:rPr>
          <w:rFonts w:ascii="Times New Roman" w:hAnsi="Times New Roman"/>
          <w:sz w:val="26"/>
          <w:szCs w:val="26"/>
        </w:rPr>
        <w:t>.</w:t>
      </w:r>
    </w:p>
    <w:p w:rsidR="0054541B" w:rsidRPr="00AF58C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>Согласно ст. 32.2 КоАП РФ а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>а рассрочки, предусмотренных ст. 31.5 настоящего Кодекса.</w:t>
      </w:r>
    </w:p>
    <w:p w:rsidR="0054541B" w:rsidRPr="00AF58C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54541B" w:rsidRPr="00AF58C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Красногвардейский районный суд Республики Крым че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</w:t>
      </w:r>
      <w:r w:rsidRPr="00AF58C3" w:rsidR="00106645">
        <w:rPr>
          <w:rFonts w:ascii="Times New Roman" w:eastAsia="Times New Roman" w:hAnsi="Times New Roman"/>
          <w:sz w:val="26"/>
          <w:szCs w:val="26"/>
          <w:lang w:eastAsia="ru-RU"/>
        </w:rPr>
        <w:t>Красногвардейский районный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 суд Республики Крым.</w:t>
      </w:r>
    </w:p>
    <w:p w:rsidR="00741DDA" w:rsidRPr="00AF58C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541B" w:rsidRPr="00AF58C3" w:rsidP="0054541B">
      <w:pPr>
        <w:rPr>
          <w:sz w:val="26"/>
          <w:szCs w:val="26"/>
        </w:rPr>
      </w:pP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Мировой судья  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</w:t>
      </w:r>
      <w:r w:rsidRPr="00AF58C3" w:rsidR="003F2C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AF58C3" w:rsidR="002122A1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AF58C3" w:rsidR="003F2C8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AF58C3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122A1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77"/>
    <w:rsid w:val="000620B9"/>
    <w:rsid w:val="000A0321"/>
    <w:rsid w:val="00106645"/>
    <w:rsid w:val="00110EAC"/>
    <w:rsid w:val="001462D2"/>
    <w:rsid w:val="001630D0"/>
    <w:rsid w:val="00171FEE"/>
    <w:rsid w:val="001F6E42"/>
    <w:rsid w:val="002122A1"/>
    <w:rsid w:val="00225D6F"/>
    <w:rsid w:val="002304C1"/>
    <w:rsid w:val="003D7144"/>
    <w:rsid w:val="003F2C88"/>
    <w:rsid w:val="00414110"/>
    <w:rsid w:val="00435D77"/>
    <w:rsid w:val="00454848"/>
    <w:rsid w:val="004E4235"/>
    <w:rsid w:val="0054541B"/>
    <w:rsid w:val="00563BC5"/>
    <w:rsid w:val="0058604F"/>
    <w:rsid w:val="00604F23"/>
    <w:rsid w:val="00715961"/>
    <w:rsid w:val="00721030"/>
    <w:rsid w:val="00741DDA"/>
    <w:rsid w:val="007C0C3D"/>
    <w:rsid w:val="0093311D"/>
    <w:rsid w:val="009459F7"/>
    <w:rsid w:val="009B4225"/>
    <w:rsid w:val="00A46174"/>
    <w:rsid w:val="00A6253D"/>
    <w:rsid w:val="00AA78F8"/>
    <w:rsid w:val="00AF58C3"/>
    <w:rsid w:val="00D030B8"/>
    <w:rsid w:val="00D6267D"/>
    <w:rsid w:val="00D74BE2"/>
    <w:rsid w:val="00D80EEE"/>
    <w:rsid w:val="00D876EF"/>
    <w:rsid w:val="00E17C63"/>
    <w:rsid w:val="00F215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4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4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41D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