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3F7C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февраля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0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Петрина </w:t>
      </w:r>
      <w:r w:rsidR="003A526E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5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04.02.2024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15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07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а/д </w:t>
      </w:r>
      <w:r w:rsidR="003A52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Петрин А.И.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3A52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FA6B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(запах алкоголя изо рта)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Петрин А.И.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Петрина А.И.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  <w:r w:rsidR="00103F7C">
        <w:rPr>
          <w:rFonts w:ascii="Times New Roman" w:eastAsia="Times New Roman" w:hAnsi="Times New Roman" w:cs="Times New Roman"/>
          <w:sz w:val="28"/>
          <w:szCs w:val="28"/>
          <w:lang w:eastAsia="ru-RU"/>
        </w:rPr>
        <w:t>784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3F7C"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04.02.2024 года в 15 часа 07 минут на а/д </w:t>
      </w:r>
      <w:r w:rsidR="003A52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Pr="00103F7C"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Петрин А.И., управляя транспортным средством – мопедом </w:t>
      </w:r>
      <w:r w:rsidR="003A52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32C9"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без государственного регистрационного знака</w:t>
      </w:r>
      <w:r w:rsidRPr="000D17E4"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 признаками опьянения (запах алкоголя изо рта)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движения, не выполнил законного требования сотрудника 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Петриным А.И.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F7C">
        <w:rPr>
          <w:rFonts w:ascii="Times New Roman" w:eastAsia="Times New Roman" w:hAnsi="Times New Roman" w:cs="Times New Roman"/>
          <w:sz w:val="28"/>
          <w:szCs w:val="28"/>
          <w:lang w:eastAsia="ru-RU"/>
        </w:rPr>
        <w:t>059549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F7C">
        <w:rPr>
          <w:rFonts w:ascii="Times New Roman" w:eastAsia="Times New Roman" w:hAnsi="Times New Roman" w:cs="Times New Roman"/>
          <w:sz w:val="28"/>
          <w:szCs w:val="28"/>
          <w:lang w:eastAsia="ru-RU"/>
        </w:rPr>
        <w:t>016617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04.02.2024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Петрин А.И.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явные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наличие одного ил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правонарушении, протокола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Петрина А.И.</w:t>
      </w:r>
      <w:r w:rsidR="00766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8 раздела  III вышеуказанных Правил 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опьянения, основанием направления на медицинское освидетельствование явил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прохождения освидетельствования на состояние алкогольного опьянения.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27.12 КоАП РФ отс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транение от управления транспортным средством </w:t>
      </w:r>
      <w:r w:rsidRPr="00103F7C"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Петрина А.И.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103F7C"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Петрина А.И.</w:t>
      </w:r>
      <w:r w:rsidR="00766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103F7C"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Петрин</w:t>
      </w:r>
      <w:r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103F7C"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А.И.</w:t>
      </w:r>
      <w:r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103F7C"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Петрина А.И.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103F7C"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Петрина А.И.</w:t>
      </w:r>
      <w:r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103F7C"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Петрина А.И.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103F7C"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Петрина А.И.</w:t>
      </w:r>
      <w:r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103F7C"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Петрина А.И.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3F7C"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Петрина А.И.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103F7C"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Петрин</w:t>
      </w:r>
      <w:r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103F7C"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А.И.</w:t>
      </w:r>
      <w:r w:rsidR="00103F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Петрина </w:t>
      </w:r>
      <w:r w:rsidR="003A526E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</w:t>
      </w:r>
      <w:r w:rsidRPr="0010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5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6F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5758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1A5087">
        <w:rPr>
          <w:rFonts w:ascii="Times New Roman" w:eastAsia="Times New Roman" w:hAnsi="Times New Roman" w:cs="Times New Roman"/>
          <w:sz w:val="28"/>
          <w:szCs w:val="28"/>
          <w:lang w:eastAsia="ru-RU"/>
        </w:rPr>
        <w:t>06 февраля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526E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D17E4"/>
    <w:rsid w:val="000E5C13"/>
    <w:rsid w:val="000F5A5C"/>
    <w:rsid w:val="000F775C"/>
    <w:rsid w:val="00103F7C"/>
    <w:rsid w:val="00105228"/>
    <w:rsid w:val="00127584"/>
    <w:rsid w:val="001A5087"/>
    <w:rsid w:val="001D0B60"/>
    <w:rsid w:val="001D32C9"/>
    <w:rsid w:val="001E1394"/>
    <w:rsid w:val="0020366D"/>
    <w:rsid w:val="00234C0A"/>
    <w:rsid w:val="00240362"/>
    <w:rsid w:val="002440D5"/>
    <w:rsid w:val="00260470"/>
    <w:rsid w:val="00284113"/>
    <w:rsid w:val="002A0E84"/>
    <w:rsid w:val="002B710C"/>
    <w:rsid w:val="0031268C"/>
    <w:rsid w:val="00341A05"/>
    <w:rsid w:val="00350A53"/>
    <w:rsid w:val="00350E3B"/>
    <w:rsid w:val="003A526E"/>
    <w:rsid w:val="003C1534"/>
    <w:rsid w:val="003D05E5"/>
    <w:rsid w:val="004110A0"/>
    <w:rsid w:val="00435D22"/>
    <w:rsid w:val="00436CE0"/>
    <w:rsid w:val="00452185"/>
    <w:rsid w:val="004617F8"/>
    <w:rsid w:val="004C306E"/>
    <w:rsid w:val="005758C7"/>
    <w:rsid w:val="005C6510"/>
    <w:rsid w:val="005F0C39"/>
    <w:rsid w:val="00644D9C"/>
    <w:rsid w:val="006779D2"/>
    <w:rsid w:val="00691906"/>
    <w:rsid w:val="006B1D7D"/>
    <w:rsid w:val="006C2EDA"/>
    <w:rsid w:val="00751D35"/>
    <w:rsid w:val="00763D54"/>
    <w:rsid w:val="00766F89"/>
    <w:rsid w:val="00784B6B"/>
    <w:rsid w:val="00810F4C"/>
    <w:rsid w:val="008129F1"/>
    <w:rsid w:val="00822C19"/>
    <w:rsid w:val="00866EEC"/>
    <w:rsid w:val="0087359A"/>
    <w:rsid w:val="009125BE"/>
    <w:rsid w:val="00925870"/>
    <w:rsid w:val="00944D7E"/>
    <w:rsid w:val="009B05E0"/>
    <w:rsid w:val="009C7240"/>
    <w:rsid w:val="009D373F"/>
    <w:rsid w:val="009F0077"/>
    <w:rsid w:val="00AB1156"/>
    <w:rsid w:val="00AB473F"/>
    <w:rsid w:val="00AC5DA3"/>
    <w:rsid w:val="00AD060F"/>
    <w:rsid w:val="00AD41AE"/>
    <w:rsid w:val="00AD6C22"/>
    <w:rsid w:val="00AE14C3"/>
    <w:rsid w:val="00B17F69"/>
    <w:rsid w:val="00B23B36"/>
    <w:rsid w:val="00B3176F"/>
    <w:rsid w:val="00B5216C"/>
    <w:rsid w:val="00B54F0C"/>
    <w:rsid w:val="00B60CE5"/>
    <w:rsid w:val="00B97CB7"/>
    <w:rsid w:val="00BF5A88"/>
    <w:rsid w:val="00C01B47"/>
    <w:rsid w:val="00C3118F"/>
    <w:rsid w:val="00C46747"/>
    <w:rsid w:val="00D02597"/>
    <w:rsid w:val="00D961E9"/>
    <w:rsid w:val="00E006BF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AD4D-0A92-4BBC-8104-C82F45D6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