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28B" w:rsidRPr="00703F5A" w:rsidP="0010728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0728B" w:rsidRPr="00085F6E" w:rsidP="0010728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192536">
        <w:rPr>
          <w:sz w:val="28"/>
          <w:szCs w:val="28"/>
        </w:rPr>
        <w:t>94/2022</w:t>
      </w:r>
    </w:p>
    <w:p w:rsidR="00192536" w:rsidP="0010728B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085F6E">
        <w:rPr>
          <w:sz w:val="28"/>
          <w:szCs w:val="28"/>
        </w:rPr>
        <w:t>-</w:t>
      </w:r>
      <w:r>
        <w:rPr>
          <w:sz w:val="28"/>
          <w:szCs w:val="28"/>
        </w:rPr>
        <w:t>000179-44</w:t>
      </w:r>
    </w:p>
    <w:p w:rsidR="00192536" w:rsidP="0010728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0410760300615000942214113</w:t>
      </w:r>
    </w:p>
    <w:p w:rsidR="0010728B" w:rsidRPr="00DD5592" w:rsidP="0010728B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10728B" w:rsidP="0010728B">
      <w:pPr>
        <w:jc w:val="center"/>
        <w:rPr>
          <w:b/>
          <w:sz w:val="28"/>
          <w:szCs w:val="28"/>
        </w:rPr>
      </w:pPr>
    </w:p>
    <w:p w:rsidR="0010728B" w:rsidRPr="00703F5A" w:rsidP="0010728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0728B" w:rsidP="0010728B">
      <w:pPr>
        <w:jc w:val="both"/>
        <w:rPr>
          <w:b/>
          <w:sz w:val="28"/>
          <w:szCs w:val="28"/>
        </w:rPr>
      </w:pPr>
    </w:p>
    <w:p w:rsidR="0010728B" w:rsidRPr="00200A22" w:rsidP="001072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31 марта 2022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10728B" w:rsidRPr="00200A22" w:rsidP="0010728B">
      <w:pPr>
        <w:jc w:val="both"/>
        <w:rPr>
          <w:sz w:val="28"/>
          <w:szCs w:val="28"/>
          <w:lang w:val="uk-UA"/>
        </w:rPr>
      </w:pPr>
    </w:p>
    <w:p w:rsidR="0010728B" w:rsidP="0010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</w:t>
      </w:r>
      <w:r>
        <w:rPr>
          <w:sz w:val="28"/>
          <w:szCs w:val="28"/>
        </w:rPr>
        <w:t>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4E4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0728B" w:rsidP="00FD4E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10728B" w:rsidP="00FD4E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Сергея Илларионовича,</w:t>
            </w:r>
          </w:p>
          <w:p w:rsidR="0010728B" w:rsidP="00FD4E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0728B" w:rsidRPr="00703F5A" w:rsidP="001072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10728B" w:rsidRPr="00703F5A" w:rsidP="001072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10728B" w:rsidRPr="00703F5A" w:rsidP="0010728B">
      <w:pPr>
        <w:jc w:val="both"/>
        <w:rPr>
          <w:sz w:val="28"/>
          <w:szCs w:val="28"/>
        </w:rPr>
      </w:pPr>
    </w:p>
    <w:p w:rsidR="0010728B" w:rsidP="0010728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0728B" w:rsidRPr="00703F5A" w:rsidP="0010728B">
      <w:pPr>
        <w:jc w:val="center"/>
        <w:rPr>
          <w:sz w:val="28"/>
          <w:szCs w:val="28"/>
        </w:rPr>
      </w:pPr>
    </w:p>
    <w:p w:rsidR="0010728B" w:rsidP="001072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192536">
        <w:rPr>
          <w:sz w:val="28"/>
          <w:szCs w:val="28"/>
        </w:rPr>
        <w:t xml:space="preserve"> Шевченко С.И. </w:t>
      </w:r>
      <w:r>
        <w:rPr>
          <w:sz w:val="28"/>
          <w:szCs w:val="28"/>
        </w:rPr>
        <w:t xml:space="preserve">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прием от жителей села Фонтан лом черного металла по цене 15 руб.</w:t>
      </w:r>
      <w:r>
        <w:rPr>
          <w:sz w:val="28"/>
          <w:szCs w:val="28"/>
        </w:rPr>
        <w:t xml:space="preserve"> за 1 кг, чем нарушил</w:t>
      </w:r>
      <w:r w:rsidRPr="00B37606">
        <w:rPr>
          <w:rFonts w:eastAsia="BatangChe"/>
        </w:rPr>
        <w:t xml:space="preserve"> </w:t>
      </w:r>
      <w:r w:rsidRPr="00B37606">
        <w:rPr>
          <w:sz w:val="28"/>
          <w:szCs w:val="28"/>
        </w:rPr>
        <w:t>ст. 13.1 Федерального закона от 24.06.1998 N 89-ФЗ (ред. от 07.04.2020) "Об отходах производства и потребления"</w:t>
      </w:r>
      <w:r>
        <w:rPr>
          <w:sz w:val="28"/>
          <w:szCs w:val="28"/>
        </w:rPr>
        <w:t>, п. 2 Правил №369/370 от 11.05.2001г «Об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с ломом и отходами</w:t>
      </w:r>
      <w:r>
        <w:rPr>
          <w:sz w:val="28"/>
          <w:szCs w:val="28"/>
        </w:rPr>
        <w:t xml:space="preserve"> черных металлов и их отчуждения».</w:t>
      </w:r>
    </w:p>
    <w:p w:rsidR="0010728B" w:rsidP="0010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С.И. в судебное заседание не явился. О дне, времени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</w:t>
      </w:r>
      <w:r>
        <w:rPr>
          <w:sz w:val="28"/>
          <w:szCs w:val="28"/>
        </w:rPr>
        <w:t>ь минимальное наказание.</w:t>
      </w:r>
    </w:p>
    <w:p w:rsidR="0010728B" w:rsidRPr="00085F6E" w:rsidP="001072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Шевченко С.И.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 w:rsidR="00192536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92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Pr="00ED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осмотра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которого изъято </w:t>
      </w:r>
      <w:r w:rsidR="00192536">
        <w:rPr>
          <w:sz w:val="28"/>
          <w:szCs w:val="28"/>
        </w:rPr>
        <w:t>2</w:t>
      </w:r>
      <w:r>
        <w:rPr>
          <w:sz w:val="28"/>
          <w:szCs w:val="28"/>
        </w:rPr>
        <w:t>5 кг лома черного металла, который передан на хранение под</w:t>
      </w:r>
      <w:r w:rsidR="00192536">
        <w:rPr>
          <w:sz w:val="28"/>
          <w:szCs w:val="28"/>
        </w:rPr>
        <w:t xml:space="preserve">  расписку Шевченко С.И. ( л.д.4-5</w:t>
      </w:r>
      <w:r>
        <w:rPr>
          <w:sz w:val="28"/>
          <w:szCs w:val="28"/>
        </w:rPr>
        <w:t>),</w:t>
      </w:r>
      <w:r w:rsidR="00192536">
        <w:rPr>
          <w:sz w:val="28"/>
          <w:szCs w:val="28"/>
        </w:rPr>
        <w:t xml:space="preserve"> фото ( л.д.6), </w:t>
      </w:r>
      <w:r>
        <w:rPr>
          <w:sz w:val="28"/>
          <w:szCs w:val="28"/>
        </w:rPr>
        <w:t xml:space="preserve"> рапортом сотрудника полиции (л.д.</w:t>
      </w:r>
      <w:r w:rsidR="00192536">
        <w:rPr>
          <w:sz w:val="28"/>
          <w:szCs w:val="28"/>
        </w:rPr>
        <w:t>8</w:t>
      </w:r>
      <w:r>
        <w:rPr>
          <w:sz w:val="28"/>
          <w:szCs w:val="28"/>
        </w:rPr>
        <w:t>),</w:t>
      </w:r>
      <w:r w:rsidRPr="006B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Шевченко С.И. к административной </w:t>
      </w:r>
      <w:r>
        <w:rPr>
          <w:sz w:val="28"/>
          <w:szCs w:val="28"/>
        </w:rPr>
        <w:t>ответственности (л.д.</w:t>
      </w:r>
      <w:r w:rsidR="00192536">
        <w:rPr>
          <w:sz w:val="28"/>
          <w:szCs w:val="28"/>
        </w:rPr>
        <w:t>9-10)</w:t>
      </w:r>
      <w:r>
        <w:rPr>
          <w:sz w:val="28"/>
          <w:szCs w:val="28"/>
        </w:rPr>
        <w:t>.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>Согласно ч. 1 ст. 13.1 Федерального закона от 24.</w:t>
        </w:r>
        <w:r w:rsidRPr="00AD0734">
          <w:rPr>
            <w:rFonts w:eastAsia="BatangChe"/>
            <w:sz w:val="28"/>
            <w:szCs w:val="28"/>
          </w:rPr>
          <w:t xml:space="preserve">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</w:t>
      </w:r>
      <w:r w:rsidRPr="00AD0734">
        <w:rPr>
          <w:sz w:val="28"/>
          <w:szCs w:val="28"/>
        </w:rPr>
        <w:t>елий из цветных металлов в быту и принадлежащих им на праве собственности, согласно перечню разрешенных 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>утвержденному органами государственной власти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</w:t>
      </w:r>
      <w:r w:rsidRPr="00551032">
        <w:rPr>
          <w:sz w:val="28"/>
          <w:szCs w:val="28"/>
        </w:rPr>
        <w:t xml:space="preserve">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Шевченко С.И.,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10728B" w:rsidP="0010728B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Шевченко С.И.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10728B" w:rsidRPr="00253CCA" w:rsidP="0010728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</w:t>
      </w:r>
      <w:r w:rsidRPr="00703F5A">
        <w:rPr>
          <w:sz w:val="28"/>
          <w:szCs w:val="28"/>
        </w:rPr>
        <w:t>совершившего правонарушение</w:t>
      </w:r>
      <w:r>
        <w:rPr>
          <w:sz w:val="28"/>
          <w:szCs w:val="28"/>
        </w:rPr>
        <w:t xml:space="preserve">, который не работает, 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</w:t>
      </w:r>
      <w:r w:rsidRPr="00703F5A">
        <w:rPr>
          <w:sz w:val="28"/>
          <w:szCs w:val="28"/>
        </w:rPr>
        <w:t>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</w:t>
      </w:r>
      <w:r w:rsidRPr="00703F5A">
        <w:rPr>
          <w:sz w:val="28"/>
          <w:szCs w:val="28"/>
        </w:rPr>
        <w:t xml:space="preserve">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10728B" w:rsidP="0010728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>, 29.5, 29.6, 29.9 Ко</w:t>
      </w:r>
      <w:r w:rsidRPr="00BC33A7">
        <w:rPr>
          <w:sz w:val="28"/>
          <w:szCs w:val="28"/>
        </w:rPr>
        <w:t xml:space="preserve">декса Российской Федерации об административных правонарушениях, суд </w:t>
      </w:r>
    </w:p>
    <w:p w:rsidR="0010728B" w:rsidRPr="00BC33A7" w:rsidP="0010728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 </w:t>
      </w:r>
    </w:p>
    <w:p w:rsidR="0010728B" w:rsidRPr="00703F5A" w:rsidP="0010728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0728B" w:rsidRPr="00703F5A" w:rsidP="0010728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0728B" w:rsidRPr="00A32EFE" w:rsidP="0010728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>
        <w:rPr>
          <w:b/>
          <w:sz w:val="28"/>
          <w:szCs w:val="28"/>
        </w:rPr>
        <w:t xml:space="preserve">Шевченко Сергея Илларионовича,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</w:t>
      </w:r>
      <w:r w:rsidRPr="00A32EFE">
        <w:rPr>
          <w:sz w:val="28"/>
          <w:szCs w:val="28"/>
          <w:shd w:val="clear" w:color="auto" w:fill="FFFFFF"/>
        </w:rPr>
        <w:t>рушения.</w:t>
      </w:r>
    </w:p>
    <w:p w:rsidR="0010728B" w:rsidRPr="00BA5857" w:rsidP="0010728B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10728B" w:rsidRPr="00BA5857" w:rsidP="0010728B">
      <w:pPr>
        <w:ind w:firstLine="708"/>
        <w:jc w:val="both"/>
        <w:rPr>
          <w:sz w:val="28"/>
          <w:szCs w:val="28"/>
        </w:rPr>
      </w:pPr>
      <w:r w:rsidRPr="00BA5857">
        <w:rPr>
          <w:sz w:val="28"/>
          <w:szCs w:val="28"/>
        </w:rPr>
        <w:t xml:space="preserve">Сумму штрафа необходимо внести: </w:t>
      </w:r>
    </w:p>
    <w:p w:rsidR="00BA5857" w:rsidRPr="00BA5857" w:rsidP="00BA5857">
      <w:pPr>
        <w:widowControl w:val="0"/>
      </w:pPr>
      <w:r w:rsidRPr="00BA5857">
        <w:rPr>
          <w:b/>
        </w:rPr>
        <w:t xml:space="preserve">Юридический адрес: </w:t>
      </w:r>
      <w:r w:rsidRPr="00BA5857">
        <w:t xml:space="preserve">Россия, Республика Крым, 295000, </w:t>
      </w:r>
    </w:p>
    <w:p w:rsidR="00BA5857" w:rsidRPr="00BA5857" w:rsidP="00BA5857">
      <w:pPr>
        <w:widowControl w:val="0"/>
        <w:rPr>
          <w:b/>
        </w:rPr>
      </w:pPr>
      <w:r w:rsidRPr="00BA5857">
        <w:t>г. Симферополь, ул. Набережная им.60-летия СССР, 28</w:t>
      </w:r>
    </w:p>
    <w:p w:rsidR="00BA5857" w:rsidRPr="00BA5857" w:rsidP="00BA5857">
      <w:pPr>
        <w:shd w:val="clear" w:color="auto" w:fill="FFFFFF" w:themeFill="background1"/>
      </w:pPr>
      <w:r w:rsidRPr="00BA5857">
        <w:rPr>
          <w:b/>
        </w:rPr>
        <w:t>Почтовый адрес</w:t>
      </w:r>
      <w:r w:rsidRPr="00BA5857">
        <w:t xml:space="preserve">: Россия, Республика Крым, 295000,     </w:t>
      </w:r>
    </w:p>
    <w:p w:rsidR="00BA5857" w:rsidRPr="005A59E1" w:rsidP="00BA5857">
      <w:pPr>
        <w:shd w:val="clear" w:color="auto" w:fill="FFFFFF" w:themeFill="background1"/>
      </w:pPr>
      <w:r w:rsidRPr="00BA5857">
        <w:t>г. Симферополь</w:t>
      </w:r>
      <w:r w:rsidRPr="005A59E1">
        <w:t>, ул. Набережная им.60-летия СССР, 28</w:t>
      </w:r>
    </w:p>
    <w:p w:rsidR="00BA5857" w:rsidRPr="005A59E1" w:rsidP="00BA5857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BA5857" w:rsidRPr="005A59E1" w:rsidP="00BA5857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BA5857" w:rsidRPr="005A59E1" w:rsidP="00BA5857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>По</w:t>
      </w:r>
      <w:r w:rsidRPr="005A59E1">
        <w:t xml:space="preserve">лучатель: УФК по Республике Крым (Министерство юстиции Республики Крым) </w:t>
      </w:r>
    </w:p>
    <w:p w:rsidR="00BA5857" w:rsidRPr="005A59E1" w:rsidP="00BA5857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BA5857" w:rsidRPr="005A59E1" w:rsidP="00BA585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BA5857" w:rsidRPr="005A59E1" w:rsidP="00BA5857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BA5857" w:rsidRPr="005A59E1" w:rsidP="00BA5857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BA5857" w:rsidRPr="005A59E1" w:rsidP="00BA5857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</w:t>
      </w:r>
      <w:r w:rsidRPr="005A59E1">
        <w:rPr>
          <w:u w:val="single"/>
        </w:rPr>
        <w:t>10645370000035</w:t>
      </w:r>
    </w:p>
    <w:p w:rsidR="00BA5857" w:rsidRPr="005A59E1" w:rsidP="00BA5857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BA5857" w:rsidRPr="005A59E1" w:rsidP="00BA5857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BA5857" w:rsidRPr="00BA5D59" w:rsidP="00BA5857">
      <w:r w:rsidRPr="005A59E1">
        <w:t xml:space="preserve">Код </w:t>
      </w:r>
      <w:r w:rsidRPr="00BA5D59">
        <w:t>Сводного реестра 35220323</w:t>
      </w:r>
    </w:p>
    <w:p w:rsidR="00BA5857" w:rsidRPr="00BA5D59" w:rsidP="00BA5857">
      <w:r w:rsidRPr="00BA5D59">
        <w:t>ОКТМО 35627000,</w:t>
      </w:r>
    </w:p>
    <w:p w:rsidR="00BA5857" w:rsidRPr="00BA5D59" w:rsidP="00BA5857">
      <w:r w:rsidRPr="00BA5D59">
        <w:t>КБК 828 1 16 01143 01 9000 140</w:t>
      </w:r>
    </w:p>
    <w:p w:rsidR="00070A78" w:rsidRPr="00070A78" w:rsidP="0010728B">
      <w:pPr>
        <w:ind w:firstLine="708"/>
        <w:jc w:val="both"/>
        <w:rPr>
          <w:color w:val="FF0000"/>
          <w:sz w:val="28"/>
          <w:szCs w:val="28"/>
        </w:rPr>
      </w:pPr>
    </w:p>
    <w:p w:rsidR="0010728B" w:rsidP="00107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Шевченко С.И.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0728B" w:rsidP="001072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</w:t>
      </w:r>
      <w:r>
        <w:rPr>
          <w:sz w:val="28"/>
          <w:szCs w:val="28"/>
        </w:rPr>
        <w:t>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728B" w:rsidP="0010728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</w:t>
      </w:r>
      <w:r w:rsidRPr="00703F5A">
        <w:rPr>
          <w:sz w:val="28"/>
          <w:szCs w:val="28"/>
        </w:rPr>
        <w:t>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10728B" w:rsidP="001072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728B" w:rsidP="001072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0728B" w:rsidRPr="00703F5A" w:rsidP="0010728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0728B" w:rsidP="0010728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0728B" w:rsidP="0010728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0728B" w:rsidP="0010728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</w:t>
      </w:r>
      <w:r w:rsidRPr="00703F5A">
        <w:rPr>
          <w:sz w:val="28"/>
          <w:szCs w:val="28"/>
        </w:rPr>
        <w:t>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0728B" w:rsidP="0010728B"/>
    <w:p w:rsidR="00FC1EC4"/>
    <w:sectPr w:rsidSect="002B66C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8B"/>
    <w:rsid w:val="00070A78"/>
    <w:rsid w:val="00085F6E"/>
    <w:rsid w:val="000A1087"/>
    <w:rsid w:val="0010728B"/>
    <w:rsid w:val="00192536"/>
    <w:rsid w:val="00200A22"/>
    <w:rsid w:val="00253CCA"/>
    <w:rsid w:val="003909FB"/>
    <w:rsid w:val="003E61F8"/>
    <w:rsid w:val="00495D8D"/>
    <w:rsid w:val="00497A26"/>
    <w:rsid w:val="00551032"/>
    <w:rsid w:val="005A59E1"/>
    <w:rsid w:val="005B2CDC"/>
    <w:rsid w:val="006B0FD7"/>
    <w:rsid w:val="00703F5A"/>
    <w:rsid w:val="0075397D"/>
    <w:rsid w:val="008E588B"/>
    <w:rsid w:val="00A32EFE"/>
    <w:rsid w:val="00AB58E4"/>
    <w:rsid w:val="00AD0734"/>
    <w:rsid w:val="00B37606"/>
    <w:rsid w:val="00BA5857"/>
    <w:rsid w:val="00BA5D59"/>
    <w:rsid w:val="00BC33A7"/>
    <w:rsid w:val="00DC0F42"/>
    <w:rsid w:val="00DD5592"/>
    <w:rsid w:val="00E60720"/>
    <w:rsid w:val="00E915CC"/>
    <w:rsid w:val="00ED0707"/>
    <w:rsid w:val="00FC1EC4"/>
    <w:rsid w:val="00FD4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0728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A58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5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