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CB2" w:rsidRPr="00627908" w:rsidP="00F30CB2">
      <w:pPr>
        <w:tabs>
          <w:tab w:val="left" w:pos="5970"/>
          <w:tab w:val="right" w:pos="9355"/>
        </w:tabs>
        <w:jc w:val="right"/>
      </w:pPr>
      <w:r w:rsidRPr="00627908">
        <w:t>Дело  № 5-61-</w:t>
      </w:r>
      <w:r w:rsidRPr="00627908" w:rsidR="006F72B9">
        <w:t>32</w:t>
      </w:r>
      <w:r w:rsidR="00B76E1D">
        <w:t>4</w:t>
      </w:r>
      <w:r w:rsidRPr="00627908" w:rsidR="00C3156F">
        <w:t>/2026</w:t>
      </w:r>
    </w:p>
    <w:p w:rsidR="00F30CB2" w:rsidRPr="00627908" w:rsidP="00F30CB2">
      <w:pPr>
        <w:jc w:val="right"/>
      </w:pPr>
      <w:r w:rsidRPr="00627908">
        <w:t>УИД 91MS0061-01-202</w:t>
      </w:r>
      <w:r w:rsidRPr="00627908" w:rsidR="00C3156F">
        <w:t>6-</w:t>
      </w:r>
      <w:r w:rsidR="00B76E1D">
        <w:t>001271-33</w:t>
      </w:r>
    </w:p>
    <w:p w:rsidR="00F30CB2" w:rsidRPr="00627908" w:rsidP="00F30CB2">
      <w:pPr>
        <w:jc w:val="center"/>
        <w:rPr>
          <w:b/>
        </w:rPr>
      </w:pPr>
    </w:p>
    <w:p w:rsidR="00F30CB2" w:rsidRPr="00627908" w:rsidP="00F30CB2">
      <w:pPr>
        <w:jc w:val="center"/>
      </w:pPr>
      <w:r w:rsidRPr="00627908">
        <w:t>ПОСТАНОВЛЕНИЕ</w:t>
      </w:r>
    </w:p>
    <w:p w:rsidR="00F30CB2" w:rsidRPr="00627908" w:rsidP="00F30CB2">
      <w:pPr>
        <w:jc w:val="both"/>
      </w:pPr>
      <w:r w:rsidRPr="00627908">
        <w:t>9 июня</w:t>
      </w:r>
      <w:r w:rsidRPr="00627908" w:rsidR="00C3156F">
        <w:t xml:space="preserve"> 2026</w:t>
      </w:r>
      <w:r w:rsidRPr="00627908">
        <w:t xml:space="preserve"> года      </w:t>
      </w:r>
      <w:r w:rsidRPr="00627908" w:rsidR="00C3156F">
        <w:t xml:space="preserve">               </w:t>
      </w:r>
      <w:r w:rsidRPr="00627908" w:rsidR="00A5676B">
        <w:t xml:space="preserve"> </w:t>
      </w:r>
      <w:r w:rsidRPr="00627908" w:rsidR="00C3156F">
        <w:t xml:space="preserve">                                                                            </w:t>
      </w:r>
      <w:r w:rsidRPr="00627908">
        <w:t xml:space="preserve">          пгт. Ленино</w:t>
      </w:r>
    </w:p>
    <w:p w:rsidR="00F30CB2" w:rsidRPr="00627908" w:rsidP="00F30CB2">
      <w:pPr>
        <w:jc w:val="both"/>
      </w:pPr>
    </w:p>
    <w:p w:rsidR="00F30CB2" w:rsidRPr="00627908" w:rsidP="00F30CB2">
      <w:pPr>
        <w:ind w:firstLine="567"/>
        <w:jc w:val="both"/>
      </w:pPr>
      <w:r w:rsidRPr="00627908">
        <w:t>Мировой судья судебного участка №61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ч. 1 ст. 12.</w:t>
      </w:r>
      <w:r w:rsidRPr="00627908" w:rsidR="006F72B9">
        <w:t>8</w:t>
      </w:r>
      <w:r w:rsidRPr="00627908">
        <w:t xml:space="preserve"> КоАП РФ, в отношении</w:t>
      </w:r>
    </w:p>
    <w:p w:rsidR="00F30CB2" w:rsidRPr="00627908" w:rsidP="00F30CB2">
      <w:pPr>
        <w:ind w:firstLine="567"/>
        <w:jc w:val="both"/>
      </w:pPr>
      <w:r>
        <w:rPr>
          <w:b/>
        </w:rPr>
        <w:t>Марцуль</w:t>
      </w:r>
      <w:r>
        <w:rPr>
          <w:b/>
        </w:rPr>
        <w:t xml:space="preserve"> Ки</w:t>
      </w:r>
      <w:r>
        <w:rPr>
          <w:b/>
        </w:rPr>
        <w:t xml:space="preserve">рилла Александровича, </w:t>
      </w:r>
      <w:r w:rsidR="00746318">
        <w:t xml:space="preserve"> </w:t>
      </w:r>
      <w:r w:rsidR="00746318">
        <w:rPr>
          <w:sz w:val="26"/>
          <w:szCs w:val="26"/>
        </w:rPr>
        <w:t>(данные изъяты)</w:t>
      </w:r>
    </w:p>
    <w:p w:rsidR="00EB2075" w:rsidRPr="00627908" w:rsidP="00A23F3F">
      <w:pPr>
        <w:ind w:left="1843"/>
        <w:jc w:val="center"/>
      </w:pPr>
    </w:p>
    <w:p w:rsidR="008610F7" w:rsidRPr="00627908" w:rsidP="008610F7">
      <w:pPr>
        <w:jc w:val="center"/>
      </w:pPr>
      <w:r w:rsidRPr="00627908">
        <w:t>установил:</w:t>
      </w:r>
    </w:p>
    <w:p w:rsidR="008610F7" w:rsidRPr="00627908" w:rsidP="008610F7">
      <w:pPr>
        <w:jc w:val="center"/>
      </w:pPr>
    </w:p>
    <w:p w:rsidR="00F661EC" w:rsidRPr="00627908" w:rsidP="00627908">
      <w:pPr>
        <w:ind w:firstLine="567"/>
        <w:jc w:val="both"/>
      </w:pPr>
      <w:r w:rsidRPr="00627908">
        <w:t>Согласно протокол</w:t>
      </w:r>
      <w:r w:rsidRPr="00627908" w:rsidR="00CF0649">
        <w:t xml:space="preserve">у </w:t>
      </w:r>
      <w:r w:rsidRPr="00627908">
        <w:t>об административном правонарушении</w:t>
      </w:r>
      <w:r w:rsidRPr="00627908" w:rsidR="00C3156F">
        <w:t xml:space="preserve"> </w:t>
      </w:r>
      <w:r w:rsidRPr="00627908" w:rsidR="006F72B9">
        <w:t>1</w:t>
      </w:r>
      <w:r w:rsidR="00B76E1D">
        <w:t>6</w:t>
      </w:r>
      <w:r w:rsidRPr="00627908" w:rsidR="006F72B9">
        <w:t>.05</w:t>
      </w:r>
      <w:r w:rsidRPr="00627908" w:rsidR="00014E2A">
        <w:t>.</w:t>
      </w:r>
      <w:r w:rsidRPr="00627908" w:rsidR="00A5676B">
        <w:t>2026</w:t>
      </w:r>
      <w:r w:rsidRPr="00627908" w:rsidR="00503FC1">
        <w:t xml:space="preserve"> года </w:t>
      </w:r>
      <w:r w:rsidRPr="00627908" w:rsidR="00594DED">
        <w:t xml:space="preserve">в </w:t>
      </w:r>
      <w:r w:rsidR="00B76E1D">
        <w:t>23</w:t>
      </w:r>
      <w:r w:rsidRPr="00627908" w:rsidR="00735F94">
        <w:t xml:space="preserve"> час</w:t>
      </w:r>
      <w:r w:rsidRPr="00627908" w:rsidR="00A5676B">
        <w:t xml:space="preserve">ов </w:t>
      </w:r>
      <w:r w:rsidR="00B76E1D">
        <w:t>50</w:t>
      </w:r>
      <w:r w:rsidRPr="00627908" w:rsidR="00C3156F">
        <w:t xml:space="preserve"> </w:t>
      </w:r>
      <w:r w:rsidRPr="00627908" w:rsidR="00594DED">
        <w:t xml:space="preserve">минут </w:t>
      </w:r>
      <w:r w:rsidRPr="00627908" w:rsidR="00F30CB2">
        <w:t xml:space="preserve">по адресу: </w:t>
      </w:r>
      <w:r w:rsidR="00746318">
        <w:rPr>
          <w:sz w:val="26"/>
          <w:szCs w:val="26"/>
        </w:rPr>
        <w:t>(данные изъяты)</w:t>
      </w:r>
      <w:r w:rsidR="00746318">
        <w:t xml:space="preserve"> </w:t>
      </w:r>
      <w:r w:rsidRPr="00627908" w:rsidR="00F30CB2">
        <w:t>,</w:t>
      </w:r>
      <w:r w:rsidRPr="00627908" w:rsidR="00F30CB2">
        <w:t xml:space="preserve"> водитель </w:t>
      </w:r>
      <w:r w:rsidR="00B76E1D">
        <w:t>Марцуль К.А.</w:t>
      </w:r>
      <w:r w:rsidRPr="00627908" w:rsidR="00C3156F">
        <w:t xml:space="preserve"> </w:t>
      </w:r>
      <w:r w:rsidRPr="00627908" w:rsidR="00627908">
        <w:t>управлял транспортным средством в состоянии опьянения, чем нарушил п. 2.7 ПДД РФ, совершив административное правонарушение, предусмотренное ч.1 ст.12.8 КоАП РФ.</w:t>
      </w:r>
    </w:p>
    <w:p w:rsidR="006F72B9" w:rsidRPr="00627908" w:rsidP="006F72B9">
      <w:pPr>
        <w:ind w:firstLine="567"/>
        <w:jc w:val="both"/>
        <w:rPr>
          <w:b/>
        </w:rPr>
      </w:pPr>
      <w:r w:rsidRPr="00627908">
        <w:t xml:space="preserve">В судебное заседание </w:t>
      </w:r>
      <w:r w:rsidR="00B76E1D">
        <w:t xml:space="preserve">Марцуль К.А. </w:t>
      </w:r>
      <w:r w:rsidRPr="00627908">
        <w:t>не явился, направил заявление о рассмотрении дела в его отсутствие, с протоколом согласен.</w:t>
      </w:r>
    </w:p>
    <w:p w:rsidR="0098539E" w:rsidRPr="00627908" w:rsidP="00E1101C">
      <w:pPr>
        <w:ind w:firstLine="567"/>
        <w:jc w:val="both"/>
      </w:pPr>
      <w:r w:rsidRPr="00627908">
        <w:t>И</w:t>
      </w:r>
      <w:r w:rsidRPr="00627908" w:rsidR="00A93188">
        <w:t>зучив</w:t>
      </w:r>
      <w:r w:rsidRPr="00627908" w:rsidR="008A5936">
        <w:t xml:space="preserve"> материал</w:t>
      </w:r>
      <w:r w:rsidRPr="00627908" w:rsidR="00A93188">
        <w:t>ы</w:t>
      </w:r>
      <w:r w:rsidRPr="00627908" w:rsidR="008A5936">
        <w:t xml:space="preserve"> дела об административном правонарушении</w:t>
      </w:r>
      <w:r w:rsidRPr="00627908" w:rsidR="00014046">
        <w:t>,</w:t>
      </w:r>
      <w:r w:rsidRPr="00627908" w:rsidR="00990331">
        <w:t xml:space="preserve"> </w:t>
      </w:r>
      <w:r w:rsidRPr="00627908">
        <w:t>прихожу к следующ</w:t>
      </w:r>
      <w:r w:rsidRPr="00627908" w:rsidR="00E14D9A">
        <w:t>ему.</w:t>
      </w:r>
    </w:p>
    <w:p w:rsidR="00627908" w:rsidRPr="00627908" w:rsidP="00627908">
      <w:pPr>
        <w:ind w:firstLine="567"/>
        <w:jc w:val="both"/>
      </w:pPr>
      <w:r w:rsidRPr="00627908">
        <w:t>В</w:t>
      </w:r>
      <w:r w:rsidRPr="00627908" w:rsidR="007E1489">
        <w:t xml:space="preserve">ина </w:t>
      </w:r>
      <w:r w:rsidR="00B76E1D">
        <w:t xml:space="preserve">Марцуль К.А. </w:t>
      </w:r>
      <w:r w:rsidRPr="00627908" w:rsidR="007E1489">
        <w:t>в совершении ад</w:t>
      </w:r>
      <w:r>
        <w:t>министративного правонарушения</w:t>
      </w:r>
      <w:r w:rsidRPr="00627908" w:rsidR="00E925AC">
        <w:t>, подтверждается доказательствами, имеющимися в материалах дела, а именно:</w:t>
      </w:r>
      <w:r w:rsidRPr="00627908" w:rsidR="00990331">
        <w:t xml:space="preserve"> </w:t>
      </w:r>
      <w:r w:rsidRPr="00627908" w:rsidR="007E6A21">
        <w:t xml:space="preserve">протоколом </w:t>
      </w:r>
      <w:r w:rsidRPr="00627908" w:rsidR="00A21090">
        <w:t>82 АП</w:t>
      </w:r>
      <w:r w:rsidRPr="00627908" w:rsidR="00F3761A">
        <w:t xml:space="preserve"> № </w:t>
      </w:r>
      <w:r w:rsidR="00B76E1D">
        <w:t>333293</w:t>
      </w:r>
      <w:r w:rsidRPr="00627908" w:rsidR="00F9771F">
        <w:t xml:space="preserve"> об административном правонарушении от </w:t>
      </w:r>
      <w:r w:rsidR="00B76E1D">
        <w:t>17</w:t>
      </w:r>
      <w:r w:rsidRPr="00627908" w:rsidR="006F72B9">
        <w:t>.05</w:t>
      </w:r>
      <w:r w:rsidRPr="00627908" w:rsidR="00C3156F">
        <w:t xml:space="preserve">.2026 </w:t>
      </w:r>
      <w:r w:rsidRPr="00627908" w:rsidR="00A21090">
        <w:t>г</w:t>
      </w:r>
      <w:r w:rsidRPr="00627908" w:rsidR="00C3156F">
        <w:t>.</w:t>
      </w:r>
      <w:r w:rsidRPr="00627908" w:rsidR="001768EA">
        <w:t>;</w:t>
      </w:r>
      <w:r w:rsidRPr="00627908" w:rsidR="00C3156F">
        <w:t xml:space="preserve"> </w:t>
      </w:r>
      <w:r w:rsidRPr="00627908" w:rsidR="001768EA">
        <w:t xml:space="preserve">протоколом </w:t>
      </w:r>
      <w:r w:rsidRPr="00627908" w:rsidR="00A21090">
        <w:t>82 ОТ</w:t>
      </w:r>
      <w:r w:rsidRPr="00627908" w:rsidR="00F3761A">
        <w:t xml:space="preserve"> № </w:t>
      </w:r>
      <w:r w:rsidR="00B76E1D">
        <w:t>080160</w:t>
      </w:r>
      <w:r w:rsidRPr="00627908" w:rsidR="00056A76">
        <w:t xml:space="preserve"> об отстранении от управления транспортным средством от </w:t>
      </w:r>
      <w:r w:rsidRPr="00627908" w:rsidR="006F72B9">
        <w:t>1</w:t>
      </w:r>
      <w:r w:rsidR="00B76E1D">
        <w:t>7</w:t>
      </w:r>
      <w:r w:rsidRPr="00627908" w:rsidR="006F72B9">
        <w:t>.05</w:t>
      </w:r>
      <w:r w:rsidRPr="00627908" w:rsidR="00C3156F">
        <w:t>.2026 г.</w:t>
      </w:r>
      <w:r w:rsidRPr="00627908" w:rsidR="00056A76">
        <w:t>,</w:t>
      </w:r>
      <w:r w:rsidRPr="00627908" w:rsidR="00C3156F">
        <w:t xml:space="preserve"> </w:t>
      </w:r>
      <w:r w:rsidRPr="00627908" w:rsidR="006F72B9">
        <w:t xml:space="preserve">актом 82 АО № </w:t>
      </w:r>
      <w:r w:rsidR="00B76E1D">
        <w:t>038220</w:t>
      </w:r>
      <w:r w:rsidRPr="00627908" w:rsidR="006F72B9">
        <w:t xml:space="preserve"> освидетельствования на состояние алкогольного опьянения от 1</w:t>
      </w:r>
      <w:r w:rsidR="00B76E1D">
        <w:t>7</w:t>
      </w:r>
      <w:r w:rsidRPr="00627908" w:rsidR="006F72B9">
        <w:t>.05.2026 г.</w:t>
      </w:r>
      <w:r w:rsidRPr="00627908">
        <w:t xml:space="preserve"> с приложенным к нему чеком прибора алкотектора с результатами исследования, согласно которому установлено состояние опьянения </w:t>
      </w:r>
      <w:r w:rsidR="00B76E1D">
        <w:t>Марцуль К.А.</w:t>
      </w:r>
      <w:r w:rsidRPr="00627908">
        <w:t>, что выразилось наличием абсолютного этилового спирта в концентрации 0,</w:t>
      </w:r>
      <w:r w:rsidR="00B76E1D">
        <w:t>569</w:t>
      </w:r>
      <w:r w:rsidRPr="00627908">
        <w:t xml:space="preserve"> мг/л в выдыхаемом воздухе; </w:t>
      </w:r>
      <w:r w:rsidR="00B76E1D">
        <w:t xml:space="preserve">протоколом 82 МО № 024688 о направлении на медицинское освидетельствование на состояние опьянения от 17.05.2026, актом медицинского освидетельствования на состояние опьянения № 540 от 17.05.2026, согласно которому установлено опьянение; протоколом 82 ПЗ № 086079 о задержании транспортного средства от 17.05.2026; </w:t>
      </w:r>
      <w:r w:rsidRPr="00627908">
        <w:t xml:space="preserve">справкой, согласно которой </w:t>
      </w:r>
      <w:r w:rsidR="00B76E1D">
        <w:t xml:space="preserve">Марцуль К.А. </w:t>
      </w:r>
      <w:r w:rsidRPr="00627908">
        <w:t>к административной ответственности по ст. 12.8 и 12.26 КоАП РФ не привлекался, среди лишенных права управления не значится, видеозаписью.</w:t>
      </w:r>
    </w:p>
    <w:p w:rsidR="00627908" w:rsidRPr="00627908" w:rsidP="00627908">
      <w:pPr>
        <w:ind w:firstLine="567"/>
        <w:jc w:val="both"/>
      </w:pPr>
      <w:r w:rsidRPr="00627908">
        <w:t>Доказательства по делу непротиворе</w:t>
      </w:r>
      <w:r w:rsidRPr="00627908">
        <w:t>чивы и полностью согласуются между собой, нахожу их относимыми, допустимыми, достоверными и достаточными для разрешения дела.</w:t>
      </w:r>
    </w:p>
    <w:p w:rsidR="00627908" w:rsidRPr="00627908" w:rsidP="00627908">
      <w:pPr>
        <w:ind w:firstLine="567"/>
        <w:jc w:val="both"/>
      </w:pPr>
      <w:r w:rsidRPr="00627908">
        <w:t xml:space="preserve">В соответствии с </w:t>
      </w:r>
      <w:hyperlink r:id="rId5" w:history="1">
        <w:r w:rsidRPr="00627908">
          <w:t>п. 2.7</w:t>
        </w:r>
      </w:hyperlink>
      <w:r w:rsidRPr="00627908">
        <w:t xml:space="preserve"> Правил дорожного движения РФ,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</w:t>
      </w:r>
      <w:r w:rsidRPr="00627908">
        <w:t>нном или утомленном состоянии, ставящем под угрозу безопасность движения.</w:t>
      </w:r>
    </w:p>
    <w:p w:rsidR="00627908" w:rsidRPr="00627908" w:rsidP="00627908">
      <w:pPr>
        <w:autoSpaceDE w:val="0"/>
        <w:autoSpaceDN w:val="0"/>
        <w:adjustRightInd w:val="0"/>
        <w:ind w:firstLine="540"/>
        <w:jc w:val="both"/>
      </w:pPr>
      <w:r w:rsidRPr="00627908">
        <w:t xml:space="preserve">Таким образом, действия </w:t>
      </w:r>
      <w:r w:rsidR="00B76E1D">
        <w:t xml:space="preserve">Марцуль К.А. </w:t>
      </w:r>
      <w:r w:rsidRPr="00627908">
        <w:t xml:space="preserve">правильно квалифицированы по ч. 1 ст. 12.8 КоАП РФ, как управление транспортным средством водителем, находящимся в состоянии опьянения, если такие действия не содержат уголовно наказуемого </w:t>
      </w:r>
      <w:hyperlink r:id="rId6" w:history="1">
        <w:r w:rsidRPr="00627908">
          <w:t>деяния</w:t>
        </w:r>
      </w:hyperlink>
      <w:r w:rsidRPr="00627908">
        <w:t>, вина в совершении данного правонарушения доказана.</w:t>
      </w:r>
    </w:p>
    <w:p w:rsidR="00627908" w:rsidRPr="00627908" w:rsidP="00627908">
      <w:pPr>
        <w:ind w:firstLine="567"/>
        <w:jc w:val="both"/>
      </w:pPr>
      <w:r w:rsidRPr="00627908">
        <w:t>Обстоятельством, смягчающим административную ответственность, суд признает признание вины. Обстоятельств отягчающих ответственность н</w:t>
      </w:r>
      <w:r w:rsidRPr="00627908">
        <w:t>е установлено.</w:t>
      </w:r>
    </w:p>
    <w:p w:rsidR="00627908" w:rsidRPr="00627908" w:rsidP="00627908">
      <w:pPr>
        <w:ind w:firstLine="567"/>
        <w:jc w:val="both"/>
      </w:pPr>
      <w:r w:rsidRPr="00627908"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с лишением права управления транспортными средствами в размере, предусмотренном са</w:t>
      </w:r>
      <w:r w:rsidRPr="00627908">
        <w:t>нкцией статьи.</w:t>
      </w:r>
    </w:p>
    <w:p w:rsidR="00627908" w:rsidRPr="00627908" w:rsidP="00627908">
      <w:pPr>
        <w:widowControl w:val="0"/>
        <w:autoSpaceDE w:val="0"/>
        <w:autoSpaceDN w:val="0"/>
        <w:adjustRightInd w:val="0"/>
        <w:ind w:firstLine="567"/>
        <w:jc w:val="both"/>
      </w:pPr>
      <w:r w:rsidRPr="00627908">
        <w:t>На основании изложенного, руководствуясь ст. 29.10 КоАП РФ, мировой судья</w:t>
      </w:r>
    </w:p>
    <w:p w:rsidR="00627908" w:rsidRPr="00627908" w:rsidP="00627908">
      <w:pPr>
        <w:widowControl w:val="0"/>
        <w:autoSpaceDE w:val="0"/>
        <w:autoSpaceDN w:val="0"/>
        <w:adjustRightInd w:val="0"/>
        <w:ind w:firstLine="567"/>
        <w:jc w:val="both"/>
      </w:pPr>
    </w:p>
    <w:p w:rsidR="00627908" w:rsidRPr="00627908" w:rsidP="00627908">
      <w:pPr>
        <w:jc w:val="center"/>
      </w:pPr>
      <w:r w:rsidRPr="00627908">
        <w:t>п о с т а н о в и л:</w:t>
      </w:r>
    </w:p>
    <w:p w:rsidR="00627908" w:rsidRPr="00627908" w:rsidP="00627908">
      <w:pPr>
        <w:ind w:firstLine="567"/>
        <w:jc w:val="center"/>
      </w:pPr>
    </w:p>
    <w:p w:rsidR="00627908" w:rsidRPr="00627908" w:rsidP="00627908">
      <w:pPr>
        <w:ind w:firstLine="567"/>
        <w:jc w:val="both"/>
      </w:pPr>
      <w:r w:rsidRPr="00627908">
        <w:rPr>
          <w:bCs/>
        </w:rPr>
        <w:t>П</w:t>
      </w:r>
      <w:r w:rsidRPr="00627908">
        <w:t xml:space="preserve">ризнать виновным </w:t>
      </w:r>
      <w:r w:rsidRPr="00B76E1D" w:rsidR="00B76E1D">
        <w:t>Марцуль Кирилла Александровича</w:t>
      </w:r>
      <w:r w:rsidRPr="00627908" w:rsidR="00B76E1D">
        <w:t xml:space="preserve"> </w:t>
      </w:r>
      <w:r w:rsidRPr="00627908">
        <w:t>в совершении административного правонарушения, предусмотренного ч. 1 ст. 12.8 КоАП РФ, и назнач</w:t>
      </w:r>
      <w:r w:rsidRPr="00627908">
        <w:t>ить ему наказание в виде административного штрафа в размере 45 000 (сорок пять тысяч) рублей с лишением права управления транспортными средствами на срок 1 (один) год 6 (шесть) месяцев.</w:t>
      </w:r>
    </w:p>
    <w:p w:rsidR="00627908" w:rsidRPr="00627908" w:rsidP="00627908">
      <w:pPr>
        <w:ind w:firstLine="567"/>
        <w:jc w:val="both"/>
        <w:rPr>
          <w:color w:val="000000"/>
          <w:shd w:val="clear" w:color="auto" w:fill="FFFFFF"/>
        </w:rPr>
      </w:pPr>
      <w:r w:rsidRPr="00627908">
        <w:t>Штраф подлежит перечислению на следующие реквизиты: наименование получателя платежа: УФК по Республике Крым (ОМВД России по Ленинскому району), КПП 911101001, ИНН 9111000524, ОКТМО 35627405, номер счета получателя 03100643000000017500 в ОКЦ № 7 ЮГУ Банка Р</w:t>
      </w:r>
      <w:r w:rsidRPr="00627908">
        <w:t>оссии// УФК по Республике Крым, г. Симферополь, БИК 013510002, кор.сч. 40102810645370000035, УИН 18810491262200000</w:t>
      </w:r>
      <w:r w:rsidR="00B76E1D">
        <w:t>713</w:t>
      </w:r>
      <w:r w:rsidRPr="00627908">
        <w:t>, КБК 18811601123010001140.</w:t>
      </w:r>
    </w:p>
    <w:p w:rsidR="00627908" w:rsidRPr="00627908" w:rsidP="00627908">
      <w:pPr>
        <w:ind w:firstLine="567"/>
        <w:jc w:val="both"/>
      </w:pPr>
      <w:r w:rsidRPr="00627908">
        <w:t>Документ, свидетельствующий об уплате административного штрафа, лицо, привлеченное к административной ответстве</w:t>
      </w:r>
      <w:r w:rsidRPr="00627908">
        <w:t xml:space="preserve">нности, направляет судье, вынесшему постановление. </w:t>
      </w:r>
    </w:p>
    <w:p w:rsidR="00627908" w:rsidRPr="00627908" w:rsidP="00627908">
      <w:pPr>
        <w:ind w:firstLine="567"/>
        <w:jc w:val="both"/>
      </w:pPr>
      <w:r w:rsidRPr="00627908">
        <w:t>Разъяснить что в соответствии со ст.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</w:t>
      </w:r>
      <w:r w:rsidRPr="00627908">
        <w:t>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627908" w:rsidRPr="00627908" w:rsidP="00627908">
      <w:pPr>
        <w:autoSpaceDE w:val="0"/>
        <w:autoSpaceDN w:val="0"/>
        <w:adjustRightInd w:val="0"/>
        <w:ind w:firstLine="567"/>
        <w:jc w:val="both"/>
        <w:outlineLvl w:val="2"/>
      </w:pPr>
      <w:r w:rsidRPr="00627908">
        <w:t>Разъяснить положения ч. 1 ст. 20.25 КоАП РФ, в соответствии с которой неу</w:t>
      </w:r>
      <w:r w:rsidRPr="00627908">
        <w:t xml:space="preserve">плата административного штрафа в срок, предусмотренный настоящим </w:t>
      </w:r>
      <w:hyperlink r:id="rId7" w:history="1">
        <w:r w:rsidRPr="00627908">
          <w:t>Кодексом</w:t>
        </w:r>
      </w:hyperlink>
      <w:r w:rsidRPr="00627908">
        <w:t>, влечет наложение административного штрафа в двукратном размере суммы неуплаченного административно</w:t>
      </w:r>
      <w:r w:rsidRPr="00627908">
        <w:t>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27908" w:rsidRPr="00627908" w:rsidP="00627908">
      <w:pPr>
        <w:autoSpaceDE w:val="0"/>
        <w:autoSpaceDN w:val="0"/>
        <w:adjustRightInd w:val="0"/>
        <w:ind w:firstLine="567"/>
        <w:jc w:val="both"/>
        <w:outlineLvl w:val="2"/>
      </w:pPr>
      <w:r w:rsidRPr="00627908">
        <w:t>Разъяснить, что лишение лица права управления транспортными средствами означает, что это лицо одновре</w:t>
      </w:r>
      <w:r w:rsidRPr="00627908">
        <w:t xml:space="preserve">менно лишается права управления всеми транспортными средствами независимо от того, транспортным средством какой категории (подкатегории) оно управляло в момент совершения административного правонарушения. </w:t>
      </w:r>
    </w:p>
    <w:p w:rsidR="00627908" w:rsidRPr="00627908" w:rsidP="00627908">
      <w:pPr>
        <w:ind w:firstLine="567"/>
        <w:jc w:val="both"/>
      </w:pPr>
      <w:r w:rsidRPr="00627908">
        <w:t>Разъяснить, что в соответствии со ст. 32.7 КоАП РФ</w:t>
      </w:r>
      <w:r w:rsidRPr="00627908">
        <w:t>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В течение трех рабочих дней со дня вступления в законную силу</w:t>
      </w:r>
      <w:r w:rsidRPr="00627908">
        <w:t xml:space="preserve">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1-3 ст. 32.6 настоящего Кодекса, в орган, исполняющий этот вид адм</w:t>
      </w:r>
      <w:r w:rsidRPr="00627908">
        <w:t>инистративного наказания (в случае, если документы, указанные в ч. 1 ст. 32.6 настоящего Кодекса, ранее не были изъяты всоответствии с ч. 3 ст. 27.10 настоящего Кодекса), а в случае утраты указанных документов заявить об этом в указанный орган в тот же сро</w:t>
      </w:r>
      <w:r w:rsidRPr="00627908">
        <w:t>к.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</w:t>
      </w:r>
      <w:r w:rsidRPr="00627908">
        <w:t>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627908" w:rsidRPr="00627908" w:rsidP="00627908">
      <w:pPr>
        <w:ind w:firstLine="567"/>
        <w:jc w:val="both"/>
      </w:pPr>
      <w:r w:rsidRPr="00627908">
        <w:t>Постановление может быть обжал</w:t>
      </w:r>
      <w:r w:rsidRPr="00627908">
        <w:t>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627908" w:rsidRPr="00627908" w:rsidP="00627908">
      <w:pPr>
        <w:ind w:firstLine="567"/>
        <w:jc w:val="both"/>
      </w:pPr>
    </w:p>
    <w:p w:rsidR="00761618" w:rsidRPr="00627908" w:rsidP="00DF17C1">
      <w:pPr>
        <w:ind w:firstLine="567"/>
        <w:jc w:val="both"/>
      </w:pPr>
      <w:r w:rsidRPr="00627908">
        <w:t xml:space="preserve">Мировой судья                 </w:t>
      </w:r>
      <w:r w:rsidRPr="00627908">
        <w:t xml:space="preserve">                                                                  А.В. Баркалов</w:t>
      </w:r>
    </w:p>
    <w:sectPr w:rsidSect="00E14D9A">
      <w:headerReference w:type="default" r:id="rId8"/>
      <w:pgSz w:w="11906" w:h="16838"/>
      <w:pgMar w:top="567" w:right="709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523217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318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13CD2"/>
    <w:rsid w:val="00014046"/>
    <w:rsid w:val="00014E2A"/>
    <w:rsid w:val="0002402C"/>
    <w:rsid w:val="00024528"/>
    <w:rsid w:val="00024B4B"/>
    <w:rsid w:val="00026F93"/>
    <w:rsid w:val="00027BC9"/>
    <w:rsid w:val="00027ED9"/>
    <w:rsid w:val="00030014"/>
    <w:rsid w:val="00034C1E"/>
    <w:rsid w:val="00043B02"/>
    <w:rsid w:val="0005466F"/>
    <w:rsid w:val="00056A76"/>
    <w:rsid w:val="0005710B"/>
    <w:rsid w:val="000637F0"/>
    <w:rsid w:val="000715A2"/>
    <w:rsid w:val="0007654D"/>
    <w:rsid w:val="00081FB3"/>
    <w:rsid w:val="00082EAB"/>
    <w:rsid w:val="000864AC"/>
    <w:rsid w:val="000869DF"/>
    <w:rsid w:val="00087438"/>
    <w:rsid w:val="000878A9"/>
    <w:rsid w:val="000A1AF9"/>
    <w:rsid w:val="000A42A4"/>
    <w:rsid w:val="000A42C0"/>
    <w:rsid w:val="000A4477"/>
    <w:rsid w:val="000B0981"/>
    <w:rsid w:val="000B5FB8"/>
    <w:rsid w:val="000C6E84"/>
    <w:rsid w:val="000E153B"/>
    <w:rsid w:val="000F2B2C"/>
    <w:rsid w:val="000F44B0"/>
    <w:rsid w:val="0010663B"/>
    <w:rsid w:val="00106BE7"/>
    <w:rsid w:val="0012131B"/>
    <w:rsid w:val="00122631"/>
    <w:rsid w:val="00130EC9"/>
    <w:rsid w:val="001349E2"/>
    <w:rsid w:val="001406BA"/>
    <w:rsid w:val="001420EB"/>
    <w:rsid w:val="0014266C"/>
    <w:rsid w:val="00142A33"/>
    <w:rsid w:val="00144642"/>
    <w:rsid w:val="00150EE3"/>
    <w:rsid w:val="0015571F"/>
    <w:rsid w:val="001574CF"/>
    <w:rsid w:val="00163CB9"/>
    <w:rsid w:val="00165B60"/>
    <w:rsid w:val="00172E8B"/>
    <w:rsid w:val="001768EA"/>
    <w:rsid w:val="00195CC2"/>
    <w:rsid w:val="001A01C9"/>
    <w:rsid w:val="001A50D6"/>
    <w:rsid w:val="001A5135"/>
    <w:rsid w:val="001B0B47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2E93"/>
    <w:rsid w:val="001E7DC6"/>
    <w:rsid w:val="001E7F89"/>
    <w:rsid w:val="001F34F0"/>
    <w:rsid w:val="001F7BD3"/>
    <w:rsid w:val="00203F44"/>
    <w:rsid w:val="0020422C"/>
    <w:rsid w:val="002067D7"/>
    <w:rsid w:val="00211FAD"/>
    <w:rsid w:val="002152DB"/>
    <w:rsid w:val="00223B3D"/>
    <w:rsid w:val="00225AF5"/>
    <w:rsid w:val="00237E0E"/>
    <w:rsid w:val="0027311E"/>
    <w:rsid w:val="00277903"/>
    <w:rsid w:val="00277ED1"/>
    <w:rsid w:val="00285760"/>
    <w:rsid w:val="00293337"/>
    <w:rsid w:val="002959FE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7DC1"/>
    <w:rsid w:val="002E6BB7"/>
    <w:rsid w:val="002F6A2A"/>
    <w:rsid w:val="00302E81"/>
    <w:rsid w:val="00304FC6"/>
    <w:rsid w:val="003075CB"/>
    <w:rsid w:val="003100C7"/>
    <w:rsid w:val="00316E34"/>
    <w:rsid w:val="00330A09"/>
    <w:rsid w:val="003315ED"/>
    <w:rsid w:val="00331AB4"/>
    <w:rsid w:val="00345ADB"/>
    <w:rsid w:val="003519E3"/>
    <w:rsid w:val="0035329A"/>
    <w:rsid w:val="00356BDF"/>
    <w:rsid w:val="003615BD"/>
    <w:rsid w:val="00365CAC"/>
    <w:rsid w:val="00373700"/>
    <w:rsid w:val="00377A5D"/>
    <w:rsid w:val="00380EFB"/>
    <w:rsid w:val="00385CEC"/>
    <w:rsid w:val="0038660D"/>
    <w:rsid w:val="003A04C7"/>
    <w:rsid w:val="003B0E52"/>
    <w:rsid w:val="003B1E80"/>
    <w:rsid w:val="003B3885"/>
    <w:rsid w:val="003B774D"/>
    <w:rsid w:val="003C16CA"/>
    <w:rsid w:val="003C339A"/>
    <w:rsid w:val="003C7568"/>
    <w:rsid w:val="003E06B8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6A93"/>
    <w:rsid w:val="004316C9"/>
    <w:rsid w:val="00442254"/>
    <w:rsid w:val="0044538D"/>
    <w:rsid w:val="00450F33"/>
    <w:rsid w:val="00460908"/>
    <w:rsid w:val="0046778A"/>
    <w:rsid w:val="00467FED"/>
    <w:rsid w:val="004728AD"/>
    <w:rsid w:val="004738CB"/>
    <w:rsid w:val="004751F5"/>
    <w:rsid w:val="00477A68"/>
    <w:rsid w:val="0048145B"/>
    <w:rsid w:val="00482F03"/>
    <w:rsid w:val="0048363F"/>
    <w:rsid w:val="004838DD"/>
    <w:rsid w:val="00484CD7"/>
    <w:rsid w:val="00485FB6"/>
    <w:rsid w:val="00486037"/>
    <w:rsid w:val="00491D10"/>
    <w:rsid w:val="00497382"/>
    <w:rsid w:val="004A070A"/>
    <w:rsid w:val="004B199A"/>
    <w:rsid w:val="004B7A5D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11A36"/>
    <w:rsid w:val="00530F31"/>
    <w:rsid w:val="00540F95"/>
    <w:rsid w:val="00542943"/>
    <w:rsid w:val="0055653F"/>
    <w:rsid w:val="005601CB"/>
    <w:rsid w:val="0056510C"/>
    <w:rsid w:val="005703B6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1E8E"/>
    <w:rsid w:val="005C6D0C"/>
    <w:rsid w:val="005D2D89"/>
    <w:rsid w:val="005D2F50"/>
    <w:rsid w:val="005D74E6"/>
    <w:rsid w:val="005E0091"/>
    <w:rsid w:val="005E20DB"/>
    <w:rsid w:val="005E4951"/>
    <w:rsid w:val="005F02EE"/>
    <w:rsid w:val="005F34EE"/>
    <w:rsid w:val="00600437"/>
    <w:rsid w:val="00605FC7"/>
    <w:rsid w:val="006130CA"/>
    <w:rsid w:val="0062099E"/>
    <w:rsid w:val="00621621"/>
    <w:rsid w:val="00622016"/>
    <w:rsid w:val="00627908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F14"/>
    <w:rsid w:val="00672ED9"/>
    <w:rsid w:val="006756FE"/>
    <w:rsid w:val="00677611"/>
    <w:rsid w:val="00696F6E"/>
    <w:rsid w:val="006A39F6"/>
    <w:rsid w:val="006C1225"/>
    <w:rsid w:val="006C497B"/>
    <w:rsid w:val="006D27CE"/>
    <w:rsid w:val="006D678C"/>
    <w:rsid w:val="006E22EB"/>
    <w:rsid w:val="006E7871"/>
    <w:rsid w:val="006F07A9"/>
    <w:rsid w:val="006F72B9"/>
    <w:rsid w:val="007032E1"/>
    <w:rsid w:val="00704AB2"/>
    <w:rsid w:val="00714082"/>
    <w:rsid w:val="007160B3"/>
    <w:rsid w:val="007163FA"/>
    <w:rsid w:val="00734218"/>
    <w:rsid w:val="007351CE"/>
    <w:rsid w:val="00735F94"/>
    <w:rsid w:val="00743666"/>
    <w:rsid w:val="00743D07"/>
    <w:rsid w:val="0074594A"/>
    <w:rsid w:val="00746318"/>
    <w:rsid w:val="00746D36"/>
    <w:rsid w:val="0075524F"/>
    <w:rsid w:val="00756595"/>
    <w:rsid w:val="0076074D"/>
    <w:rsid w:val="00761618"/>
    <w:rsid w:val="0076572E"/>
    <w:rsid w:val="00770BDF"/>
    <w:rsid w:val="0077422D"/>
    <w:rsid w:val="007778B0"/>
    <w:rsid w:val="00782B53"/>
    <w:rsid w:val="00783919"/>
    <w:rsid w:val="007847C6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4956"/>
    <w:rsid w:val="007E1489"/>
    <w:rsid w:val="007E6A21"/>
    <w:rsid w:val="007F3423"/>
    <w:rsid w:val="007F5735"/>
    <w:rsid w:val="00813AB1"/>
    <w:rsid w:val="00816080"/>
    <w:rsid w:val="008215D8"/>
    <w:rsid w:val="00823C2A"/>
    <w:rsid w:val="00826496"/>
    <w:rsid w:val="00841C30"/>
    <w:rsid w:val="00852800"/>
    <w:rsid w:val="00852ED0"/>
    <w:rsid w:val="00854837"/>
    <w:rsid w:val="008556DB"/>
    <w:rsid w:val="0085741B"/>
    <w:rsid w:val="00857B62"/>
    <w:rsid w:val="008610F7"/>
    <w:rsid w:val="00864068"/>
    <w:rsid w:val="00865799"/>
    <w:rsid w:val="00866CA0"/>
    <w:rsid w:val="008720A3"/>
    <w:rsid w:val="0087513B"/>
    <w:rsid w:val="00875393"/>
    <w:rsid w:val="0087711A"/>
    <w:rsid w:val="008911B6"/>
    <w:rsid w:val="008917CC"/>
    <w:rsid w:val="00896966"/>
    <w:rsid w:val="008A164F"/>
    <w:rsid w:val="008A5936"/>
    <w:rsid w:val="008A6E8D"/>
    <w:rsid w:val="008B3913"/>
    <w:rsid w:val="008B3ADE"/>
    <w:rsid w:val="008B521E"/>
    <w:rsid w:val="008D0A5D"/>
    <w:rsid w:val="008D5534"/>
    <w:rsid w:val="008D5EA6"/>
    <w:rsid w:val="008D7F5F"/>
    <w:rsid w:val="008F56BE"/>
    <w:rsid w:val="008F6C02"/>
    <w:rsid w:val="008F7A1E"/>
    <w:rsid w:val="009115BA"/>
    <w:rsid w:val="00913014"/>
    <w:rsid w:val="00921884"/>
    <w:rsid w:val="00923573"/>
    <w:rsid w:val="00923C9E"/>
    <w:rsid w:val="00924352"/>
    <w:rsid w:val="00926B65"/>
    <w:rsid w:val="0093450F"/>
    <w:rsid w:val="00936666"/>
    <w:rsid w:val="00940390"/>
    <w:rsid w:val="0095143B"/>
    <w:rsid w:val="00957E40"/>
    <w:rsid w:val="00964A19"/>
    <w:rsid w:val="009655ED"/>
    <w:rsid w:val="00967172"/>
    <w:rsid w:val="009755DA"/>
    <w:rsid w:val="00982E6D"/>
    <w:rsid w:val="0098539E"/>
    <w:rsid w:val="00990331"/>
    <w:rsid w:val="009962A3"/>
    <w:rsid w:val="00996653"/>
    <w:rsid w:val="009A396C"/>
    <w:rsid w:val="009C4B82"/>
    <w:rsid w:val="009D2481"/>
    <w:rsid w:val="009D38CA"/>
    <w:rsid w:val="009D598B"/>
    <w:rsid w:val="009D64A8"/>
    <w:rsid w:val="009E0724"/>
    <w:rsid w:val="009E3509"/>
    <w:rsid w:val="009F202E"/>
    <w:rsid w:val="009F462A"/>
    <w:rsid w:val="00A15F58"/>
    <w:rsid w:val="00A21090"/>
    <w:rsid w:val="00A23F3F"/>
    <w:rsid w:val="00A256B5"/>
    <w:rsid w:val="00A2606C"/>
    <w:rsid w:val="00A262BB"/>
    <w:rsid w:val="00A31BC9"/>
    <w:rsid w:val="00A3389B"/>
    <w:rsid w:val="00A3717E"/>
    <w:rsid w:val="00A43D76"/>
    <w:rsid w:val="00A47469"/>
    <w:rsid w:val="00A510CC"/>
    <w:rsid w:val="00A5676B"/>
    <w:rsid w:val="00A56DFD"/>
    <w:rsid w:val="00A80EE6"/>
    <w:rsid w:val="00A93188"/>
    <w:rsid w:val="00AB1A5B"/>
    <w:rsid w:val="00AB225B"/>
    <w:rsid w:val="00AB29B9"/>
    <w:rsid w:val="00AC0BF4"/>
    <w:rsid w:val="00AC1379"/>
    <w:rsid w:val="00AC2611"/>
    <w:rsid w:val="00AD4355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76E1D"/>
    <w:rsid w:val="00B826EE"/>
    <w:rsid w:val="00B827CB"/>
    <w:rsid w:val="00B84189"/>
    <w:rsid w:val="00B866FF"/>
    <w:rsid w:val="00B91791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33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3156F"/>
    <w:rsid w:val="00C37535"/>
    <w:rsid w:val="00C37561"/>
    <w:rsid w:val="00C43C0A"/>
    <w:rsid w:val="00C520F9"/>
    <w:rsid w:val="00C76023"/>
    <w:rsid w:val="00C76EDB"/>
    <w:rsid w:val="00C85F78"/>
    <w:rsid w:val="00C90858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2A34"/>
    <w:rsid w:val="00D074B3"/>
    <w:rsid w:val="00D20F68"/>
    <w:rsid w:val="00D24AB1"/>
    <w:rsid w:val="00D31F57"/>
    <w:rsid w:val="00D354D4"/>
    <w:rsid w:val="00D406E9"/>
    <w:rsid w:val="00D45C6E"/>
    <w:rsid w:val="00D5302B"/>
    <w:rsid w:val="00D5502F"/>
    <w:rsid w:val="00D55E81"/>
    <w:rsid w:val="00D60A36"/>
    <w:rsid w:val="00D6325C"/>
    <w:rsid w:val="00D720F5"/>
    <w:rsid w:val="00D81524"/>
    <w:rsid w:val="00D96DF2"/>
    <w:rsid w:val="00DA5F53"/>
    <w:rsid w:val="00DA6F2B"/>
    <w:rsid w:val="00DA7860"/>
    <w:rsid w:val="00DB0DF6"/>
    <w:rsid w:val="00DB5A08"/>
    <w:rsid w:val="00DB6525"/>
    <w:rsid w:val="00DC15AC"/>
    <w:rsid w:val="00DD19F5"/>
    <w:rsid w:val="00DD238D"/>
    <w:rsid w:val="00DD5A78"/>
    <w:rsid w:val="00DE0972"/>
    <w:rsid w:val="00DE7683"/>
    <w:rsid w:val="00DF17C1"/>
    <w:rsid w:val="00DF25D6"/>
    <w:rsid w:val="00DF281E"/>
    <w:rsid w:val="00DF61E0"/>
    <w:rsid w:val="00E05851"/>
    <w:rsid w:val="00E1101C"/>
    <w:rsid w:val="00E1309B"/>
    <w:rsid w:val="00E14D9A"/>
    <w:rsid w:val="00E158EB"/>
    <w:rsid w:val="00E15934"/>
    <w:rsid w:val="00E26DAB"/>
    <w:rsid w:val="00E33DD2"/>
    <w:rsid w:val="00E35348"/>
    <w:rsid w:val="00E40E05"/>
    <w:rsid w:val="00E43ECD"/>
    <w:rsid w:val="00E47DF7"/>
    <w:rsid w:val="00E6364E"/>
    <w:rsid w:val="00E77777"/>
    <w:rsid w:val="00E85472"/>
    <w:rsid w:val="00E8752B"/>
    <w:rsid w:val="00E87C7C"/>
    <w:rsid w:val="00E925AC"/>
    <w:rsid w:val="00E96B7E"/>
    <w:rsid w:val="00E97A3B"/>
    <w:rsid w:val="00EB2075"/>
    <w:rsid w:val="00EC0E14"/>
    <w:rsid w:val="00EC108D"/>
    <w:rsid w:val="00EE0D0A"/>
    <w:rsid w:val="00EE1F78"/>
    <w:rsid w:val="00EE3572"/>
    <w:rsid w:val="00EE3DBC"/>
    <w:rsid w:val="00EF05E0"/>
    <w:rsid w:val="00F00646"/>
    <w:rsid w:val="00F047B5"/>
    <w:rsid w:val="00F05B84"/>
    <w:rsid w:val="00F07D63"/>
    <w:rsid w:val="00F10769"/>
    <w:rsid w:val="00F14609"/>
    <w:rsid w:val="00F21086"/>
    <w:rsid w:val="00F254B6"/>
    <w:rsid w:val="00F272FF"/>
    <w:rsid w:val="00F27C74"/>
    <w:rsid w:val="00F30CB2"/>
    <w:rsid w:val="00F3761A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6EA3"/>
    <w:rsid w:val="00F9771F"/>
    <w:rsid w:val="00FA550F"/>
    <w:rsid w:val="00FB0415"/>
    <w:rsid w:val="00FC19CE"/>
    <w:rsid w:val="00FC466B"/>
    <w:rsid w:val="00FC4ADB"/>
    <w:rsid w:val="00FE39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988C3FBCBB4C7399B38A390BDF1D4EAA9F22CB04D4161191462602482C1D3AFA6407A98909C917C1W6HFP" TargetMode="External" /><Relationship Id="rId6" Type="http://schemas.openxmlformats.org/officeDocument/2006/relationships/hyperlink" Target="consultantplus://offline/ref=065FEA52B0F3AD65090CF0AE865CE31472290053916A6ADD1170F50CD27C0387F7CC831D8FBE12D1O7j4H" TargetMode="External" /><Relationship Id="rId7" Type="http://schemas.openxmlformats.org/officeDocument/2006/relationships/hyperlink" Target="consultantplus://offline/main?base=LAW;n=117401;fld=134;dst=102941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73B0B-9009-47A8-A675-2B5DF04CC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