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D40FC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C7324B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D40FC1">
        <w:rPr>
          <w:rFonts w:ascii="Times New Roman" w:eastAsia="Times New Roman" w:hAnsi="Times New Roman" w:cs="Times New Roman"/>
          <w:sz w:val="25"/>
          <w:szCs w:val="25"/>
          <w:lang w:eastAsia="ru-RU"/>
        </w:rPr>
        <w:t>0609-91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0410760300625001</w:t>
      </w:r>
      <w:r w:rsidR="00D40FC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>724201</w:t>
      </w:r>
      <w:r w:rsidR="00D40FC1">
        <w:rPr>
          <w:rFonts w:ascii="Times New Roman" w:eastAsia="Times New Roman" w:hAnsi="Times New Roman" w:cs="Times New Roman"/>
          <w:sz w:val="25"/>
          <w:szCs w:val="25"/>
          <w:lang w:eastAsia="ru-RU"/>
        </w:rPr>
        <w:t>06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="000F4F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мая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Кодекса Российской Федерации об административных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правонарушениях, в отношении</w:t>
      </w:r>
    </w:p>
    <w:p w:rsidR="00A568AC" w:rsidP="008A030F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Котлячкова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Николая Викторовича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A030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CA3FEC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A568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</w:t>
      </w:r>
      <w:r w:rsidRPr="008A030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9E13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9E13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="009E1383">
        <w:rPr>
          <w:rFonts w:ascii="Times New Roman" w:eastAsia="Times New Roman" w:hAnsi="Times New Roman" w:cs="Times New Roman"/>
          <w:sz w:val="25"/>
          <w:szCs w:val="25"/>
          <w:lang w:eastAsia="ru-RU"/>
        </w:rPr>
        <w:t>от 28.02.2024</w:t>
      </w:r>
      <w:r w:rsidR="002C26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304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должностное лицо </w:t>
      </w:r>
      <w:r w:rsidRPr="00F3042C" w:rsidR="00F3042C">
        <w:rPr>
          <w:rFonts w:ascii="Times New Roman" w:eastAsia="Times New Roman" w:hAnsi="Times New Roman" w:cs="Times New Roman"/>
          <w:sz w:val="25"/>
          <w:szCs w:val="25"/>
          <w:lang w:eastAsia="ru-RU"/>
        </w:rPr>
        <w:t>начальник участка в ГБУ г. Москвы «</w:t>
      </w:r>
      <w:r w:rsidRPr="00F3042C" w:rsidR="00F3042C">
        <w:rPr>
          <w:rFonts w:ascii="Times New Roman" w:eastAsia="Times New Roman" w:hAnsi="Times New Roman" w:cs="Times New Roman"/>
          <w:sz w:val="25"/>
          <w:szCs w:val="25"/>
          <w:lang w:eastAsia="ru-RU"/>
        </w:rPr>
        <w:t>Жилищник</w:t>
      </w:r>
      <w:r w:rsidRPr="00F3042C" w:rsidR="00F304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 Марьино»</w:t>
      </w:r>
      <w:r w:rsidR="00F304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3042C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Котлячков</w:t>
      </w:r>
      <w:r w:rsidR="00F304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Н.В. </w:t>
      </w:r>
      <w:r w:rsidRPr="008A030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3042C">
        <w:rPr>
          <w:rFonts w:ascii="Times New Roman" w:eastAsia="Times New Roman" w:hAnsi="Times New Roman" w:cs="Times New Roman"/>
          <w:sz w:val="25"/>
          <w:szCs w:val="25"/>
          <w:lang w:eastAsia="ru-RU"/>
        </w:rPr>
        <w:t>не</w:t>
      </w:r>
      <w:r w:rsidR="00E562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3042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оплатил в установленный законом срок штраф, назначенный постановлением </w:t>
      </w:r>
      <w:r w:rsidRPr="008A030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E562C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 w:rsidRPr="008A030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25AB6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25AB6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Котлячков Н.В.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25AB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</w:t>
      </w:r>
      <w:r w:rsidRPr="00825A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ебное заседание не явился, о дне, времени и месте рассмотрения дела извещен надлежащим образом, </w:t>
      </w:r>
      <w:r w:rsidR="006438A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причины неявки суду не известны.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438A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>ина</w:t>
      </w:r>
      <w:r w:rsidR="00A568AC">
        <w:rPr>
          <w:rFonts w:ascii="Times New Roman" w:hAnsi="Times New Roman" w:cs="Times New Roman"/>
          <w:sz w:val="25"/>
          <w:szCs w:val="25"/>
        </w:rPr>
        <w:t xml:space="preserve"> </w:t>
      </w:r>
      <w:r w:rsidRPr="006438AD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Котлячков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6438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Н.В.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 w:rsidRPr="008A030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6438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8A030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68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копией постановления </w:t>
      </w:r>
      <w:r w:rsidRPr="008A030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51623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A030F">
        <w:rPr>
          <w:rFonts w:ascii="Times New Roman" w:eastAsia="Times New Roman" w:hAnsi="Times New Roman" w:cs="Times New Roman"/>
          <w:sz w:val="25"/>
          <w:szCs w:val="25"/>
          <w:lang w:eastAsia="ru-RU"/>
        </w:rPr>
        <w:t>(данные изъяты)</w:t>
      </w:r>
      <w:r w:rsidR="00237DE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237DEE" w:rsidR="00237DEE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Котлячкова Н.В.</w:t>
      </w:r>
      <w:r w:rsidR="003669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административных правонарушениях при назначении административного наказания </w:t>
      </w:r>
      <w:r w:rsidRPr="00237DEE" w:rsidR="00237DEE">
        <w:rPr>
          <w:rFonts w:ascii="Times New Roman" w:eastAsia="Times New Roman" w:hAnsi="Times New Roman" w:cs="Times New Roman"/>
          <w:sz w:val="25"/>
          <w:szCs w:val="25"/>
          <w:lang w:eastAsia="ru-RU"/>
        </w:rPr>
        <w:t>Котлячков</w:t>
      </w:r>
      <w:r w:rsidR="00237DEE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237DEE" w:rsidR="00237D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Н.В.</w:t>
      </w:r>
      <w:r w:rsidR="00B670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Обстоятельств, </w:t>
      </w:r>
      <w:r w:rsidR="00237DEE">
        <w:rPr>
          <w:rFonts w:ascii="Times New Roman" w:hAnsi="Times New Roman" w:cs="Times New Roman"/>
          <w:sz w:val="25"/>
          <w:szCs w:val="25"/>
        </w:rPr>
        <w:t xml:space="preserve">смягчающих и </w:t>
      </w:r>
      <w:r w:rsidRPr="00C44C44">
        <w:rPr>
          <w:rFonts w:ascii="Times New Roman" w:hAnsi="Times New Roman" w:cs="Times New Roman"/>
          <w:sz w:val="25"/>
          <w:szCs w:val="25"/>
        </w:rPr>
        <w:t>отяг</w:t>
      </w:r>
      <w:r w:rsidRPr="00C44C44">
        <w:rPr>
          <w:rFonts w:ascii="Times New Roman" w:hAnsi="Times New Roman" w:cs="Times New Roman"/>
          <w:sz w:val="25"/>
          <w:szCs w:val="25"/>
        </w:rPr>
        <w:t>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0F4FC3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237DEE" w:rsidR="00237D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Котлячкова Николая Викторовича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23510B">
        <w:rPr>
          <w:rFonts w:ascii="Times New Roman" w:eastAsia="Times New Roman" w:hAnsi="Times New Roman" w:cs="Times New Roman"/>
          <w:sz w:val="25"/>
          <w:szCs w:val="25"/>
          <w:lang w:eastAsia="ru-RU"/>
        </w:rPr>
        <w:t>10000 (десять тысяч)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="002351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00 копеек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</w:t>
      </w:r>
      <w:r w:rsidR="00843113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ового судью судебного участка №62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  9102013284, КПП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510B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510B"/>
    <w:rsid w:val="00237A7D"/>
    <w:rsid w:val="00237DEE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265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E41C3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38A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25AB6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030F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7527"/>
    <w:rsid w:val="009D03C4"/>
    <w:rsid w:val="009E1383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0FC1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562CC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EF7C1D"/>
    <w:rsid w:val="00F047BE"/>
    <w:rsid w:val="00F12574"/>
    <w:rsid w:val="00F127D4"/>
    <w:rsid w:val="00F1708A"/>
    <w:rsid w:val="00F217C2"/>
    <w:rsid w:val="00F217F9"/>
    <w:rsid w:val="00F3042C"/>
    <w:rsid w:val="00F374E3"/>
    <w:rsid w:val="00F41B00"/>
    <w:rsid w:val="00F76ED9"/>
    <w:rsid w:val="00F8084A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D362-9437-423D-95C9-260A6A07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