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223FF3D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E0AA0">
        <w:rPr>
          <w:rFonts w:ascii="Times New Roman" w:eastAsia="Times New Roman" w:hAnsi="Times New Roman"/>
          <w:sz w:val="28"/>
          <w:szCs w:val="28"/>
          <w:lang w:eastAsia="ru-RU"/>
        </w:rPr>
        <w:t>749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AA0">
        <w:rPr>
          <w:rFonts w:ascii="Times New Roman" w:eastAsia="Times New Roman" w:hAnsi="Times New Roman"/>
          <w:sz w:val="28"/>
          <w:szCs w:val="28"/>
          <w:lang w:eastAsia="ru-RU"/>
        </w:rPr>
        <w:t>32</w:t>
      </w:r>
    </w:p>
    <w:p w:rsidR="00560458" w:rsidRPr="00B94A31" w:rsidP="00560458" w14:paraId="3746AE06" w14:textId="34CA56A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E0AA0">
        <w:rPr>
          <w:rFonts w:ascii="Times New Roman" w:eastAsia="Times New Roman" w:hAnsi="Times New Roman"/>
          <w:sz w:val="28"/>
          <w:szCs w:val="28"/>
          <w:lang w:eastAsia="ru-RU"/>
        </w:rPr>
        <w:t>141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544C5E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>Бекиров Ленур 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C2528" w:rsidP="00B57F98" w14:paraId="551F87D4" w14:textId="61226E5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Аванесова Арсена Юрьевича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2D66A0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9D1334" w:rsidP="00B57F98" w14:paraId="45D05620" w14:textId="030DF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марта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54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а/д «Раздольное-Евпатория 38 км»</w:t>
      </w:r>
      <w:r w:rsidR="00C645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645C4"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 с. Северное Раздольненского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FC2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>Аванесов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А.Ю.,</w:t>
      </w:r>
      <w:r w:rsidRP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C645C4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C645C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7C3183" w:rsidP="007C3183" w14:paraId="0B9729B0" w14:textId="39E4F95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B57F98"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>Аванесов</w:t>
      </w:r>
      <w:r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А.Ю.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7C3183" w:rsidP="007C3183" w14:paraId="4126F305" w14:textId="628C3E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B57F98"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>Аванесов</w:t>
      </w:r>
      <w:r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А.Ю.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503965" w:rsidRPr="00475CB1" w:rsidP="007C3183" w14:paraId="56D9D39B" w14:textId="7910A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1093E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143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197B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D3E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475CB1" w:rsidR="00F970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>изъяты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645C4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Pr="00B57F98"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>Аванесов</w:t>
      </w:r>
      <w:r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А.Ю</w:t>
      </w:r>
      <w:r w:rsidR="007C318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</w:t>
      </w:r>
      <w:r w:rsidR="00B5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E12CFD" w:rsidRPr="00475CB1" w:rsidP="00E12CFD" w14:paraId="11BBB258" w14:textId="172CF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B57F98" w:rsidR="00091188">
        <w:rPr>
          <w:rFonts w:ascii="Times New Roman" w:eastAsia="Times New Roman" w:hAnsi="Times New Roman" w:cs="Times New Roman"/>
          <w:sz w:val="28"/>
          <w:szCs w:val="28"/>
          <w:lang w:eastAsia="zh-CN"/>
        </w:rPr>
        <w:t>Аванесов</w:t>
      </w:r>
      <w:r w:rsidR="000911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А.Ю.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3C81B6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91188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09118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38D8D9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91188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9118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2D792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91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09118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2F2EB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B57F98" w:rsidR="00091188">
        <w:rPr>
          <w:rFonts w:ascii="Times New Roman" w:eastAsia="Times New Roman" w:hAnsi="Times New Roman" w:cs="Times New Roman"/>
          <w:sz w:val="28"/>
          <w:szCs w:val="28"/>
          <w:lang w:eastAsia="zh-CN"/>
        </w:rPr>
        <w:t>Аванесов</w:t>
      </w:r>
      <w:r w:rsidR="000911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А.Ю.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13A1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RPr="00475CB1" w:rsidP="00E12CFD" w14:paraId="018D450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/У»;</w:t>
      </w:r>
    </w:p>
    <w:p w:rsidR="00E12CFD" w:rsidP="00E12CFD" w14:paraId="28D070F8" w14:textId="1ECB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B57F98" w:rsidR="00091188">
        <w:rPr>
          <w:rFonts w:ascii="Times New Roman" w:eastAsia="Times New Roman" w:hAnsi="Times New Roman" w:cs="Times New Roman"/>
          <w:sz w:val="28"/>
          <w:szCs w:val="28"/>
          <w:lang w:eastAsia="zh-CN"/>
        </w:rPr>
        <w:t>Аванесов</w:t>
      </w:r>
      <w:r w:rsidR="000911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А.Ю.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5B978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>Аванесов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А.Ю.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572F5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876D75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</w:t>
      </w:r>
      <w:r w:rsidR="00C645C4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на иждивении 1 несовершеннолетнего ребенка.</w:t>
      </w:r>
    </w:p>
    <w:p w:rsidR="00290779" w:rsidP="00290779" w14:paraId="2AAA0D71" w14:textId="112F613E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7C3183">
        <w:rPr>
          <w:sz w:val="28"/>
          <w:szCs w:val="28"/>
          <w:lang w:eastAsia="zh-CN"/>
        </w:rPr>
        <w:t>не установлено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</w:t>
      </w:r>
      <w:r>
        <w:rPr>
          <w:sz w:val="28"/>
          <w:szCs w:val="28"/>
          <w:shd w:val="clear" w:color="auto" w:fill="FFFFFF"/>
        </w:rPr>
        <w:t>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7D667E3F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Аванесова Арсена Юрьевича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55D09DBA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C645C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D0C70" w:rsidP="00BD0C70" w14:paraId="706B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21A63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Аванесова Арсена Юрьевича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35172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4895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3183"/>
    <w:rsid w:val="007C5B76"/>
    <w:rsid w:val="007E0356"/>
    <w:rsid w:val="007E057B"/>
    <w:rsid w:val="007E0AA0"/>
    <w:rsid w:val="007F62EC"/>
    <w:rsid w:val="00811CC3"/>
    <w:rsid w:val="008125E3"/>
    <w:rsid w:val="00813876"/>
    <w:rsid w:val="008154F2"/>
    <w:rsid w:val="008166B5"/>
    <w:rsid w:val="00820652"/>
    <w:rsid w:val="00825AAF"/>
    <w:rsid w:val="008307BF"/>
    <w:rsid w:val="00840205"/>
    <w:rsid w:val="00841502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42E84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635B1"/>
    <w:rsid w:val="00C645C4"/>
    <w:rsid w:val="00C73945"/>
    <w:rsid w:val="00C764E5"/>
    <w:rsid w:val="00C82C14"/>
    <w:rsid w:val="00C8341E"/>
    <w:rsid w:val="00CA0349"/>
    <w:rsid w:val="00CA4BB0"/>
    <w:rsid w:val="00CA5332"/>
    <w:rsid w:val="00CC0D3D"/>
    <w:rsid w:val="00CF0CD4"/>
    <w:rsid w:val="00D031FB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27CB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669E-E30F-4274-AB68-C72B363E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