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D37F3" w:rsidP="00415FC5" w14:paraId="00555A1B" w14:textId="349BBE6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7F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0D37F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0D37F3" w:rsidR="0006244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0D37F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D37F3" w:rsidR="00A41D05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0D37F3" w:rsidR="00B36240">
        <w:rPr>
          <w:rFonts w:ascii="Times New Roman" w:eastAsia="Times New Roman" w:hAnsi="Times New Roman"/>
          <w:sz w:val="28"/>
          <w:szCs w:val="28"/>
          <w:lang w:val="uk-UA" w:eastAsia="ru-RU"/>
        </w:rPr>
        <w:t>855</w:t>
      </w:r>
      <w:r w:rsidRPr="000D37F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D37F3" w:rsidR="00B36240">
        <w:rPr>
          <w:rFonts w:ascii="Times New Roman" w:eastAsia="Times New Roman" w:hAnsi="Times New Roman"/>
          <w:sz w:val="28"/>
          <w:szCs w:val="28"/>
          <w:lang w:val="uk-UA" w:eastAsia="ru-RU"/>
        </w:rPr>
        <w:t>05</w:t>
      </w:r>
    </w:p>
    <w:p w:rsidR="00300EE1" w:rsidRPr="000D37F3" w:rsidP="00415FC5" w14:paraId="5E3985AB" w14:textId="5C88CA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7F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0D37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0D37F3" w:rsidR="00B36240">
        <w:rPr>
          <w:rFonts w:ascii="Times New Roman" w:eastAsia="Times New Roman" w:hAnsi="Times New Roman"/>
          <w:sz w:val="28"/>
          <w:szCs w:val="28"/>
          <w:lang w:eastAsia="ru-RU"/>
        </w:rPr>
        <w:t>156</w:t>
      </w:r>
      <w:r w:rsidRPr="000D37F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0D37F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0D37F3" w:rsidR="0006244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16766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6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67668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66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B3A95" w:rsidRPr="00B36240" w:rsidP="00B36240" w14:paraId="443B8569" w14:textId="3F8D2F1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36240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3624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3624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36240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240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240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240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24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36240" w:rsidP="00B3624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36240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B36240" w:rsidP="00B3624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4760D" w:rsidP="00B36240" w14:paraId="7ABB36DF" w14:textId="7A1FAD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36240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36240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B36240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36240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F750A" w:rsidRPr="00B36240" w:rsidP="00B36240" w14:paraId="41C28FB9" w14:textId="7DFA58A2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47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</w:t>
      </w:r>
      <w:r w:rsidRPr="0094760D" w:rsidR="00062447">
        <w:rPr>
          <w:rFonts w:ascii="Times New Roman" w:eastAsia="Times New Roman" w:hAnsi="Times New Roman"/>
          <w:b/>
          <w:sz w:val="28"/>
          <w:szCs w:val="28"/>
          <w:lang w:eastAsia="ru-RU"/>
        </w:rPr>
        <w:t>Эдема</w:t>
      </w:r>
      <w:r w:rsidRPr="0094760D" w:rsidR="006B68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760D" w:rsidR="006B68CB">
        <w:rPr>
          <w:rFonts w:ascii="Times New Roman" w:eastAsia="Times New Roman" w:hAnsi="Times New Roman"/>
          <w:b/>
          <w:sz w:val="28"/>
          <w:szCs w:val="28"/>
          <w:lang w:eastAsia="ru-RU"/>
        </w:rPr>
        <w:t>Тохировича</w:t>
      </w:r>
      <w:r w:rsidRPr="009476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2FDD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B36240" w:rsidP="00B36240" w14:paraId="75B9625A" w14:textId="0011B11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B36240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36240" w:rsidP="00B36240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B36240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B36240" w:rsidP="00B36240" w14:paraId="759BA8AD" w14:textId="351959B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февраля 2024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B36240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>.Т.</w:t>
      </w:r>
      <w:r w:rsidRPr="00B36240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602FDD">
        <w:rPr>
          <w:rFonts w:ascii="Times New Roman" w:hAnsi="Times New Roman"/>
          <w:bCs/>
          <w:sz w:val="28"/>
          <w:szCs w:val="28"/>
        </w:rPr>
        <w:t>«данные изъяты»</w:t>
      </w:r>
      <w:r w:rsidRPr="00B36240">
        <w:rPr>
          <w:rFonts w:ascii="Times New Roman" w:hAnsi="Times New Roman"/>
          <w:sz w:val="28"/>
          <w:szCs w:val="28"/>
        </w:rPr>
        <w:t xml:space="preserve">,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B36240" w:rsidR="00DE4467">
        <w:rPr>
          <w:rFonts w:ascii="Times New Roman" w:eastAsia="Times New Roman" w:hAnsi="Times New Roman"/>
          <w:sz w:val="28"/>
          <w:szCs w:val="28"/>
          <w:lang w:eastAsia="ru-RU"/>
        </w:rPr>
        <w:t>РФ, не оплатил штраф в размере 5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рублей, назначенный </w:t>
      </w:r>
      <w:r w:rsidRPr="00B36240" w:rsidR="00077ABA">
        <w:rPr>
          <w:rFonts w:ascii="Times New Roman" w:eastAsia="Times New Roman" w:hAnsi="Times New Roman"/>
          <w:sz w:val="28"/>
          <w:szCs w:val="28"/>
          <w:lang w:eastAsia="ru-RU"/>
        </w:rPr>
        <w:t>инспектором ОГИБДД</w:t>
      </w:r>
      <w:r w:rsidRPr="00B36240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B36240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B36240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36240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С.Т.</w:t>
      </w:r>
      <w:r w:rsidRPr="00B36240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B36240" w:rsidP="00B36240" w14:paraId="6FA2E3D0" w14:textId="03B11EA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Абдурахманов Э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r w:rsidRPr="00B36240" w:rsidR="00077A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6240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94760D" w:rsidP="00B36240" w14:paraId="570AA337" w14:textId="1A94594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Абдурахманов Э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>.Т.</w:t>
      </w:r>
      <w:r w:rsidRPr="00B36240" w:rsidR="00AB5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94760D"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94760D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94760D" w:rsidR="0048781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  <w:r w:rsidRPr="0094760D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94760D" w:rsidR="00487816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94760D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забыл о нем.</w:t>
      </w:r>
    </w:p>
    <w:p w:rsidR="008147BB" w:rsidRPr="00B36240" w:rsidP="00B36240" w14:paraId="4E244A2C" w14:textId="7F8CACB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60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Абдурахмано</w:t>
      </w:r>
      <w:r w:rsidR="0094760D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 xml:space="preserve">.Т.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B36240" w:rsidP="00B36240" w14:paraId="613E67FA" w14:textId="4626D6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Абдурахманов Э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 xml:space="preserve">.Т.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B36240" w:rsidP="00B36240" w14:paraId="3227D489" w14:textId="7B6306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02FDD">
        <w:rPr>
          <w:rFonts w:ascii="Times New Roman" w:hAnsi="Times New Roman"/>
          <w:bCs/>
          <w:sz w:val="28"/>
          <w:szCs w:val="28"/>
        </w:rPr>
        <w:t>«данные изъяты»</w:t>
      </w:r>
      <w:r w:rsidR="00602FDD">
        <w:rPr>
          <w:rFonts w:ascii="Times New Roman" w:hAnsi="Times New Roman"/>
          <w:bCs/>
          <w:sz w:val="28"/>
          <w:szCs w:val="28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B36240" w:rsidP="00B36240" w14:paraId="3D116921" w14:textId="3CD61C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B36240" w:rsidR="00077ABA">
        <w:rPr>
          <w:rFonts w:ascii="Times New Roman" w:eastAsia="Times New Roman" w:hAnsi="Times New Roman"/>
          <w:sz w:val="28"/>
          <w:szCs w:val="28"/>
          <w:lang w:eastAsia="ru-RU"/>
        </w:rPr>
        <w:t>инспектора ОГИБДД</w:t>
      </w:r>
      <w:r w:rsidRPr="00B36240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36240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36240" w:rsidR="001B41E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B36240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>Абдурахманов Э</w:t>
      </w:r>
      <w:r w:rsidRPr="00B36240" w:rsidR="00B12ECA">
        <w:rPr>
          <w:rFonts w:ascii="Times New Roman" w:eastAsia="Times New Roman" w:hAnsi="Times New Roman"/>
          <w:sz w:val="28"/>
          <w:szCs w:val="28"/>
          <w:lang w:eastAsia="ru-RU"/>
        </w:rPr>
        <w:t xml:space="preserve">.Т. </w:t>
      </w:r>
      <w:r w:rsidRPr="00B36240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</w:t>
      </w:r>
      <w:r w:rsidRPr="00B36240" w:rsidR="004B729A"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ративной ответственности по </w:t>
      </w:r>
      <w:r w:rsidRPr="00B36240" w:rsidR="00062447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12.2 </w:t>
      </w:r>
      <w:r w:rsidRPr="00B36240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B36240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8147BB" w:rsidRPr="00B36240" w:rsidP="00B36240" w14:paraId="5FFAFD44" w14:textId="2E2DAA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36240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B36240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B36240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147BB" w:rsidRPr="00B36240" w:rsidP="00B36240" w14:paraId="3AD2F1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147BB" w:rsidRPr="00B36240" w:rsidP="00B36240" w14:paraId="497CD12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RPr="000D37F3" w:rsidP="00B36240" w14:paraId="5471916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исключающих производство по делу, </w:t>
      </w:r>
      <w:r w:rsidRPr="000D37F3">
        <w:rPr>
          <w:rFonts w:ascii="Times New Roman" w:eastAsia="Times New Roman" w:hAnsi="Times New Roman"/>
          <w:sz w:val="28"/>
          <w:szCs w:val="28"/>
          <w:lang w:eastAsia="ru-RU"/>
        </w:rPr>
        <w:t>судом не установлено.</w:t>
      </w:r>
    </w:p>
    <w:p w:rsidR="008147BB" w:rsidRPr="000D37F3" w:rsidP="00B36240" w14:paraId="23E3DF08" w14:textId="34B6268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37F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в содеянном, </w:t>
      </w:r>
      <w:r w:rsidRPr="000D37F3" w:rsidR="00B36240">
        <w:rPr>
          <w:rFonts w:ascii="Times New Roman" w:eastAsia="Times New Roman" w:hAnsi="Times New Roman"/>
          <w:sz w:val="28"/>
          <w:szCs w:val="28"/>
          <w:lang w:eastAsia="zh-CN"/>
        </w:rPr>
        <w:t>наличие на иждивении 3</w:t>
      </w:r>
      <w:r w:rsidRPr="000D37F3">
        <w:rPr>
          <w:rFonts w:ascii="Times New Roman" w:eastAsia="Times New Roman" w:hAnsi="Times New Roman"/>
          <w:sz w:val="28"/>
          <w:szCs w:val="28"/>
          <w:lang w:eastAsia="zh-CN"/>
        </w:rPr>
        <w:t xml:space="preserve"> несовершеннолетних детей</w:t>
      </w:r>
      <w:r w:rsidRPr="000D37F3" w:rsidR="00B3049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147BB" w:rsidRPr="000D37F3" w:rsidP="00B36240" w14:paraId="77EFFBB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37F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0D3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37F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0D37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B36240" w:rsidP="00B36240" w14:paraId="4C99669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7F3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362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B36240" w:rsidP="00B36240" w14:paraId="3BA480EB" w14:textId="66D54AE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B36240" w:rsidP="00B36240" w14:paraId="30F286C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B36240" w:rsidP="00B36240" w14:paraId="632A084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B36240" w:rsidP="00B36240" w14:paraId="5E8BEF78" w14:textId="5FF2C13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62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</w:t>
      </w:r>
      <w:r w:rsidRPr="00B36240" w:rsidR="00062447">
        <w:rPr>
          <w:rFonts w:ascii="Times New Roman" w:eastAsia="Times New Roman" w:hAnsi="Times New Roman"/>
          <w:b/>
          <w:sz w:val="28"/>
          <w:szCs w:val="28"/>
          <w:lang w:eastAsia="ru-RU"/>
        </w:rPr>
        <w:t>Эдема</w:t>
      </w:r>
      <w:r w:rsidRPr="00B362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b/>
          <w:sz w:val="28"/>
          <w:szCs w:val="28"/>
          <w:lang w:eastAsia="ru-RU"/>
        </w:rPr>
        <w:t>Тохировича</w:t>
      </w:r>
      <w:r w:rsidRPr="00B362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362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36240"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B3624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B36240" w:rsidR="00AB589B">
        <w:rPr>
          <w:rFonts w:ascii="Times New Roman" w:hAnsi="Times New Roman"/>
          <w:sz w:val="28"/>
          <w:szCs w:val="28"/>
        </w:rPr>
        <w:t>ему</w:t>
      </w:r>
      <w:r w:rsidRPr="00B36240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Pr="00B36240" w:rsidR="001172DC">
        <w:rPr>
          <w:rFonts w:ascii="Times New Roman" w:hAnsi="Times New Roman"/>
          <w:sz w:val="28"/>
          <w:szCs w:val="28"/>
        </w:rPr>
        <w:t>1 0</w:t>
      </w:r>
      <w:r w:rsidRPr="00B36240" w:rsidR="00581DBF">
        <w:rPr>
          <w:rFonts w:ascii="Times New Roman" w:hAnsi="Times New Roman"/>
          <w:sz w:val="28"/>
          <w:szCs w:val="28"/>
        </w:rPr>
        <w:t>00</w:t>
      </w:r>
      <w:r w:rsidRPr="00B36240">
        <w:rPr>
          <w:rFonts w:ascii="Times New Roman" w:hAnsi="Times New Roman"/>
          <w:sz w:val="28"/>
          <w:szCs w:val="28"/>
        </w:rPr>
        <w:t xml:space="preserve"> (</w:t>
      </w:r>
      <w:r w:rsidRPr="00B36240" w:rsidR="00581DBF">
        <w:rPr>
          <w:rFonts w:ascii="Times New Roman" w:hAnsi="Times New Roman"/>
          <w:sz w:val="28"/>
          <w:szCs w:val="28"/>
        </w:rPr>
        <w:t>одна тысяча</w:t>
      </w:r>
      <w:r w:rsidRPr="00B36240">
        <w:rPr>
          <w:rFonts w:ascii="Times New Roman" w:hAnsi="Times New Roman"/>
          <w:sz w:val="28"/>
          <w:szCs w:val="28"/>
        </w:rPr>
        <w:t>) рублей.</w:t>
      </w:r>
    </w:p>
    <w:p w:rsidR="0063124F" w:rsidRPr="00B36240" w:rsidP="00B36240" w14:paraId="396EB57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B36240" w:rsidP="00B36240" w14:paraId="6734A57E" w14:textId="56AD080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602FDD">
        <w:rPr>
          <w:rFonts w:ascii="Times New Roman" w:hAnsi="Times New Roman"/>
          <w:bCs/>
          <w:sz w:val="28"/>
          <w:szCs w:val="28"/>
        </w:rPr>
        <w:t>«данные изъяты»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B36240" w:rsidP="00B36240" w14:paraId="69BDB80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B36240" w:rsidP="00B36240" w14:paraId="2E48C10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3624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B36240" w:rsidP="00B36240" w14:paraId="3822DC8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B36240" w:rsidP="00B36240" w14:paraId="2C72E17D" w14:textId="0DB748E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2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</w:t>
      </w:r>
      <w:r w:rsidRPr="00B36240" w:rsidR="00031747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63124F" w:rsidRPr="00B36240" w:rsidP="00B36240" w14:paraId="4E4145F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0D37F3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67668" w:rsidRPr="000D37F3" w:rsidP="00167668" w14:paraId="30EA8C1A" w14:textId="16A6063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D37F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0D37F3" w:rsidR="000D37F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D37F3" w:rsidR="000D37F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D37F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0D37F3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1747"/>
    <w:rsid w:val="00034E89"/>
    <w:rsid w:val="0003530D"/>
    <w:rsid w:val="00035EEF"/>
    <w:rsid w:val="00036802"/>
    <w:rsid w:val="00044724"/>
    <w:rsid w:val="00047A1D"/>
    <w:rsid w:val="00055607"/>
    <w:rsid w:val="00057A55"/>
    <w:rsid w:val="00062447"/>
    <w:rsid w:val="00065735"/>
    <w:rsid w:val="00075F85"/>
    <w:rsid w:val="00077ABA"/>
    <w:rsid w:val="000949AD"/>
    <w:rsid w:val="000A09D2"/>
    <w:rsid w:val="000A31A5"/>
    <w:rsid w:val="000A5D8F"/>
    <w:rsid w:val="000D37F3"/>
    <w:rsid w:val="000F1775"/>
    <w:rsid w:val="000F2923"/>
    <w:rsid w:val="000F2BEA"/>
    <w:rsid w:val="000F53BA"/>
    <w:rsid w:val="00103412"/>
    <w:rsid w:val="00113908"/>
    <w:rsid w:val="001172DC"/>
    <w:rsid w:val="00123128"/>
    <w:rsid w:val="00126149"/>
    <w:rsid w:val="0012747B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67668"/>
    <w:rsid w:val="00170075"/>
    <w:rsid w:val="00175183"/>
    <w:rsid w:val="0018643C"/>
    <w:rsid w:val="00194DD9"/>
    <w:rsid w:val="001B41E8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29A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5F750A"/>
    <w:rsid w:val="0060064E"/>
    <w:rsid w:val="00601898"/>
    <w:rsid w:val="00602FDD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68CB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4760D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6425"/>
    <w:rsid w:val="009F0DE1"/>
    <w:rsid w:val="009F4A01"/>
    <w:rsid w:val="00A07386"/>
    <w:rsid w:val="00A13BF1"/>
    <w:rsid w:val="00A15A4B"/>
    <w:rsid w:val="00A238D3"/>
    <w:rsid w:val="00A32FC7"/>
    <w:rsid w:val="00A351B1"/>
    <w:rsid w:val="00A41D05"/>
    <w:rsid w:val="00A5416E"/>
    <w:rsid w:val="00A57C83"/>
    <w:rsid w:val="00A57F25"/>
    <w:rsid w:val="00A60188"/>
    <w:rsid w:val="00A71AB8"/>
    <w:rsid w:val="00A81EE5"/>
    <w:rsid w:val="00A918D0"/>
    <w:rsid w:val="00A95F48"/>
    <w:rsid w:val="00AA263F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2ECA"/>
    <w:rsid w:val="00B1383C"/>
    <w:rsid w:val="00B17A1C"/>
    <w:rsid w:val="00B25619"/>
    <w:rsid w:val="00B3049B"/>
    <w:rsid w:val="00B34A9D"/>
    <w:rsid w:val="00B36240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4467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A368F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