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323F3F" w:rsidP="00935D59" w14:paraId="4CBD1A28" w14:textId="31AD782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001232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06</w:t>
      </w:r>
    </w:p>
    <w:p w:rsidR="00935D59" w:rsidRPr="00516189" w:rsidP="00935D59" w14:paraId="0DA13EC3" w14:textId="5471388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273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516189" w:rsidR="000C088E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935D59" w:rsidRPr="00516189" w:rsidP="00935D59" w14:paraId="7DF164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09EF7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935D59" w:rsidRPr="00516189" w:rsidP="00935D59" w14:paraId="5D8658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05F198CF" w14:textId="4598AA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B5D1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516189" w:rsidP="006E1ED1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516189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5161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ивлечении к административной ответственности</w:t>
      </w:r>
    </w:p>
    <w:p w:rsidR="008370F8" w:rsidP="00415FC5" w14:paraId="3106647E" w14:textId="7777777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16189">
        <w:rPr>
          <w:rFonts w:ascii="Times New Roman" w:hAnsi="Times New Roman"/>
          <w:b/>
          <w:sz w:val="28"/>
          <w:szCs w:val="28"/>
        </w:rPr>
        <w:t>Бухарова</w:t>
      </w:r>
      <w:r w:rsidRPr="00516189">
        <w:rPr>
          <w:rFonts w:ascii="Times New Roman" w:hAnsi="Times New Roman"/>
          <w:b/>
          <w:sz w:val="28"/>
          <w:szCs w:val="28"/>
        </w:rPr>
        <w:t xml:space="preserve"> Руслана </w:t>
      </w:r>
      <w:r w:rsidRPr="00516189">
        <w:rPr>
          <w:rFonts w:ascii="Times New Roman" w:hAnsi="Times New Roman"/>
          <w:b/>
          <w:sz w:val="28"/>
          <w:szCs w:val="28"/>
        </w:rPr>
        <w:t>Яшиновича</w:t>
      </w:r>
      <w:r w:rsidRPr="00516189">
        <w:rPr>
          <w:rFonts w:ascii="Times New Roman" w:hAnsi="Times New Roman"/>
          <w:b/>
          <w:sz w:val="28"/>
          <w:szCs w:val="28"/>
        </w:rPr>
        <w:t xml:space="preserve">, </w:t>
      </w:r>
      <w:r w:rsidRPr="008370F8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516189" w:rsidP="00415FC5" w14:paraId="611B0CE5" w14:textId="5D49F3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516189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516189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723C3" w:rsidRPr="008370F8" w:rsidP="008370F8" w14:paraId="0B6A0A60" w14:textId="7026159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516189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6189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6D09E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935D59">
        <w:rPr>
          <w:rFonts w:ascii="Times New Roman" w:eastAsia="Times New Roman" w:hAnsi="Times New Roman"/>
          <w:sz w:val="28"/>
          <w:szCs w:val="28"/>
          <w:lang w:eastAsia="ru-RU"/>
        </w:rPr>
        <w:t>Бухаров Р.Я.</w:t>
      </w:r>
      <w:r w:rsidRPr="00516189" w:rsidR="009D7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516189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516189" w:rsidR="009E3999">
        <w:rPr>
          <w:rFonts w:ascii="Times New Roman" w:eastAsia="Times New Roman" w:hAnsi="Times New Roman"/>
          <w:sz w:val="28"/>
          <w:szCs w:val="28"/>
          <w:lang w:eastAsia="ru-RU"/>
        </w:rPr>
        <w:t xml:space="preserve"> - вблизи 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16189" w:rsidR="0057139E">
        <w:rPr>
          <w:rFonts w:ascii="Times New Roman" w:eastAsia="Times New Roman" w:hAnsi="Times New Roman"/>
          <w:sz w:val="28"/>
          <w:szCs w:val="28"/>
          <w:lang w:eastAsia="ru-RU"/>
        </w:rPr>
        <w:t>ома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70F8">
        <w:rPr>
          <w:rFonts w:ascii="Times New Roman" w:hAnsi="Times New Roman"/>
          <w:bCs/>
          <w:sz w:val="28"/>
          <w:szCs w:val="28"/>
        </w:rPr>
        <w:t>«данные изъяты»</w:t>
      </w:r>
      <w:r w:rsidRPr="00516189" w:rsidR="009E39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6189" w:rsidR="001C4D6E">
        <w:rPr>
          <w:sz w:val="28"/>
          <w:szCs w:val="28"/>
        </w:rPr>
        <w:t xml:space="preserve"> 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16189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стоянии алкогольного опьянения, оскорбляющем человеческое достоинство и общественную нравственность,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именно: имел запах алкоголя изо рта, неустойчивость позы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шаткость походки, нарушение речи.</w:t>
      </w:r>
    </w:p>
    <w:p w:rsidR="0008673A" w:rsidP="0008673A" w14:paraId="73B89A0D" w14:textId="0304EE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</w:t>
      </w:r>
      <w:r w:rsidRPr="00516189" w:rsidR="00D01F08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Pr="00516189" w:rsidR="0046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 Р.Я.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 20.21 КоАП РФ, т.е. - появление в общественн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состоянии опьянения, оскорбляющем человеческое достоинство и общест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венную нравственность.</w:t>
      </w:r>
    </w:p>
    <w:p w:rsidR="00483CF4" w:rsidRPr="008370F8" w:rsidP="008370F8" w14:paraId="24D5099A" w14:textId="611F1770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Бухаров Р.Я.</w:t>
      </w:r>
      <w:r w:rsidRPr="00516189" w:rsidR="00D01F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пояснив, что действительно 06.09.2022 распивал по месту жительства, а именно:</w:t>
      </w:r>
      <w:r w:rsidRPr="00483CF4">
        <w:rPr>
          <w:rFonts w:ascii="Times New Roman" w:hAnsi="Times New Roman"/>
          <w:bCs/>
          <w:sz w:val="28"/>
          <w:szCs w:val="28"/>
        </w:rPr>
        <w:t xml:space="preserve"> </w:t>
      </w:r>
      <w:r w:rsidRPr="008370F8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спиртные напитки и примерно в 10:00 часов, увидев на улице сотрудников полиции, вышел на улицу, чтобы поздороваться с ними, не подумав, что такими действиями совершит административное правонарушение. </w:t>
      </w:r>
    </w:p>
    <w:p w:rsidR="00530A2F" w:rsidRPr="00516189" w:rsidP="00530A2F" w14:paraId="3CEC9360" w14:textId="26DF20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Бухарова Р.Я.</w:t>
      </w:r>
      <w:r w:rsidRPr="00516189" w:rsidR="004F5A2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дела, мировой судья приходит к выводу о наличии в действиях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516189" w:rsidP="00381940" w14:paraId="174ABCDE" w14:textId="1F3CED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Бухарова Р.Я.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516189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21 </w:t>
      </w:r>
      <w:r w:rsidR="00483CF4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 материалами дела: </w:t>
      </w:r>
    </w:p>
    <w:p w:rsidR="0010064A" w:rsidRPr="00516189" w:rsidP="00381940" w14:paraId="38095C77" w14:textId="69FC55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516189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70F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516189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39DD" w:rsidRPr="00516189" w:rsidP="00381940" w14:paraId="568D3FDC" w14:textId="4C5DB0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16189" w:rsidR="00A521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381940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</w:t>
      </w:r>
      <w:r w:rsidRPr="00516189" w:rsidR="00A041CB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ОМВД России по Раздольненскому району</w:t>
      </w:r>
      <w:r w:rsidRPr="00516189" w:rsidR="00A8008E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516189" w:rsidR="002505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723C3" w:rsidP="00F723C3" w14:paraId="11748D55" w14:textId="4EE50B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516189" w:rsidR="0025050F">
        <w:rPr>
          <w:rFonts w:ascii="Times New Roman" w:eastAsia="Times New Roman" w:hAnsi="Times New Roman"/>
          <w:sz w:val="28"/>
          <w:szCs w:val="28"/>
          <w:lang w:eastAsia="ru-RU"/>
        </w:rPr>
        <w:t>Бухарова Р.Я.</w:t>
      </w:r>
      <w:r w:rsidRPr="00516189" w:rsidR="008A6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явилось наличие у последнего признаков опьянения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запах алкого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ля изо рта, неустойчивость позы и шаткость походки, нарушение речи</w:t>
      </w:r>
      <w:r w:rsidR="00483C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B6774" w:rsidRPr="00516189" w:rsidP="00381940" w14:paraId="6D6BDDFB" w14:textId="207A02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16189" w:rsidR="00DF6AA6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 w:rsidRPr="00516189" w:rsidR="00E177A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16189" w:rsidR="00DF6A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70F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516189" w:rsidR="00B2060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516189" w:rsidR="00B2060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8522FD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медицинского освидетельствования Бухарова Р.Я. на состояние опьянения, из которого следует, что от прохождения </w:t>
      </w:r>
      <w:r w:rsidRPr="00516189" w:rsidR="008522FD">
        <w:rPr>
          <w:rFonts w:ascii="Times New Roman" w:eastAsia="Times New Roman" w:hAnsi="Times New Roman"/>
          <w:sz w:val="28"/>
          <w:szCs w:val="28"/>
          <w:lang w:eastAsia="ru-RU"/>
        </w:rPr>
        <w:t>медицинского освидетельствования на состояние опьянения Бухаров Р.Я. отказался;</w:t>
      </w:r>
    </w:p>
    <w:p w:rsidR="00BF74DE" w:rsidRPr="00516189" w:rsidP="00BF74DE" w14:paraId="11BA5E40" w14:textId="507EC2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доставлении лица в Отдел МВД России по Раздольненскому району Республики Крым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74DE" w:rsidRPr="00516189" w:rsidP="00BF74DE" w14:paraId="4BA48753" w14:textId="470D1D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задержании лица; </w:t>
      </w:r>
    </w:p>
    <w:p w:rsidR="0010064A" w:rsidP="00BF74DE" w14:paraId="46AFCBFE" w14:textId="5B727D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516189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516189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516189" w:rsidR="0061012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16189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08673A" w:rsidP="0008673A" w14:paraId="39DB4C19" w14:textId="4E0E91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письменными пояснениями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43128A" w:rsidP="0043128A" w14:paraId="5871318E" w14:textId="41FA5D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письменными пояснениями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06.09.2022;</w:t>
      </w:r>
    </w:p>
    <w:p w:rsidR="001D40F9" w:rsidRPr="0051618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516189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516189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Доказательства по делу непротиворечивы и полностью согласуются между собой, мировой судья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находит их относимыми, допустимыми, достоверными и достаточными для разрешения дела.</w:t>
      </w:r>
    </w:p>
    <w:p w:rsidR="001227D6" w:rsidRPr="00516189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516189" w:rsidP="001227D6" w14:paraId="7C2C5679" w14:textId="4408D4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483CF4">
        <w:rPr>
          <w:rFonts w:ascii="Times New Roman" w:eastAsia="Times New Roman" w:hAnsi="Times New Roman"/>
          <w:sz w:val="28"/>
          <w:szCs w:val="28"/>
          <w:lang w:eastAsia="zh-CN"/>
        </w:rPr>
        <w:t xml:space="preserve">частичное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323F3F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214CA" w:rsidRPr="00516189" w:rsidP="00E214CA" w14:paraId="030BD160" w14:textId="6BCE04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="00323F3F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>, отягчающих административную ответственность в соответствии со ст. 4.3 КоАП РФ - повторное совершение однородного админ</w:t>
      </w: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>истративного правонарушения.</w:t>
      </w:r>
    </w:p>
    <w:p w:rsidR="00E214CA" w:rsidRPr="00516189" w:rsidP="00E214CA" w14:paraId="776C14E2" w14:textId="684863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51618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F723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ареста</w:t>
      </w:r>
      <w:r w:rsidR="00F723C3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14CA" w:rsidRPr="00516189" w:rsidP="00E214CA" w14:paraId="086A071C" w14:textId="6C022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ст. ст. 29.9, 29.10, 29.11 КоАП РФ, мировой судья </w:t>
      </w:r>
    </w:p>
    <w:p w:rsidR="00E214CA" w:rsidRPr="00516189" w:rsidP="00E214CA" w14:paraId="669F8207" w14:textId="413A26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3B520C" w:rsidP="003B520C" w14:paraId="6256E65B" w14:textId="2483A0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hAnsi="Times New Roman"/>
          <w:b/>
          <w:sz w:val="28"/>
          <w:szCs w:val="28"/>
        </w:rPr>
        <w:t xml:space="preserve">Бухарова Руслана Яшиновича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483CF4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83CF4">
        <w:rPr>
          <w:rFonts w:ascii="Times New Roman" w:eastAsia="Times New Roman" w:hAnsi="Times New Roman"/>
          <w:sz w:val="28"/>
          <w:szCs w:val="28"/>
          <w:lang w:eastAsia="ru-RU"/>
        </w:rPr>
        <w:t>двенадцать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3B520C" w:rsidP="003B520C" w14:paraId="527048F2" w14:textId="191834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20C"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3B520C" w:rsidRPr="008370F8" w:rsidP="008370F8" w14:paraId="3AD02712" w14:textId="62F4E96B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Исч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исляться срок административного ареста с </w:t>
      </w:r>
      <w:r w:rsidRPr="008370F8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B520C" w:rsidP="003B520C" w14:paraId="323E70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3B520C" w:rsidP="003B520C" w14:paraId="2068EE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копии постановления путем подачи жалобы через мирового судью судебного участка № 68 Раздольненского судебного района.</w:t>
      </w:r>
    </w:p>
    <w:p w:rsidR="002B5D17" w:rsidP="003B520C" w14:paraId="1FB91AD9" w14:textId="112563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D17" w:rsidP="002B5D17" w14:paraId="1B47B420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7331E2" w:rsidRPr="00516189" w:rsidP="002B5D17" w14:paraId="3D76975E" w14:textId="28D5F96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Sect="00516189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3265B"/>
    <w:rsid w:val="00033D3F"/>
    <w:rsid w:val="0003401B"/>
    <w:rsid w:val="00044724"/>
    <w:rsid w:val="00047C8C"/>
    <w:rsid w:val="00057465"/>
    <w:rsid w:val="0008673A"/>
    <w:rsid w:val="00092508"/>
    <w:rsid w:val="000A5D8F"/>
    <w:rsid w:val="000A7016"/>
    <w:rsid w:val="000B6774"/>
    <w:rsid w:val="000C088E"/>
    <w:rsid w:val="000D3A59"/>
    <w:rsid w:val="000F2923"/>
    <w:rsid w:val="0010064A"/>
    <w:rsid w:val="00101476"/>
    <w:rsid w:val="00121875"/>
    <w:rsid w:val="001227D6"/>
    <w:rsid w:val="001362F6"/>
    <w:rsid w:val="00140713"/>
    <w:rsid w:val="00143B37"/>
    <w:rsid w:val="001450A2"/>
    <w:rsid w:val="00151033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F26F9"/>
    <w:rsid w:val="00200FD7"/>
    <w:rsid w:val="002109A9"/>
    <w:rsid w:val="00216C1A"/>
    <w:rsid w:val="002213B7"/>
    <w:rsid w:val="00227FCD"/>
    <w:rsid w:val="002306B4"/>
    <w:rsid w:val="00231406"/>
    <w:rsid w:val="00242287"/>
    <w:rsid w:val="002427D2"/>
    <w:rsid w:val="002465C0"/>
    <w:rsid w:val="0025050F"/>
    <w:rsid w:val="00264088"/>
    <w:rsid w:val="00264AE8"/>
    <w:rsid w:val="00271E15"/>
    <w:rsid w:val="002B3E93"/>
    <w:rsid w:val="002B5D17"/>
    <w:rsid w:val="002D1410"/>
    <w:rsid w:val="002E3B9F"/>
    <w:rsid w:val="002F7421"/>
    <w:rsid w:val="00303815"/>
    <w:rsid w:val="00304D84"/>
    <w:rsid w:val="00306F79"/>
    <w:rsid w:val="00323F3F"/>
    <w:rsid w:val="003378D4"/>
    <w:rsid w:val="003408E8"/>
    <w:rsid w:val="00356B98"/>
    <w:rsid w:val="00362958"/>
    <w:rsid w:val="003737D5"/>
    <w:rsid w:val="00373BA2"/>
    <w:rsid w:val="00381309"/>
    <w:rsid w:val="00381940"/>
    <w:rsid w:val="003870C2"/>
    <w:rsid w:val="003931A7"/>
    <w:rsid w:val="003A3235"/>
    <w:rsid w:val="003A4292"/>
    <w:rsid w:val="003A450D"/>
    <w:rsid w:val="003B0D2E"/>
    <w:rsid w:val="003B520C"/>
    <w:rsid w:val="003E3F63"/>
    <w:rsid w:val="003F0B6F"/>
    <w:rsid w:val="004129A0"/>
    <w:rsid w:val="004157B8"/>
    <w:rsid w:val="00415FC5"/>
    <w:rsid w:val="0041600B"/>
    <w:rsid w:val="00421F97"/>
    <w:rsid w:val="004252ED"/>
    <w:rsid w:val="00430F7B"/>
    <w:rsid w:val="0043128A"/>
    <w:rsid w:val="0043531A"/>
    <w:rsid w:val="00451DC1"/>
    <w:rsid w:val="00456477"/>
    <w:rsid w:val="00461742"/>
    <w:rsid w:val="00467847"/>
    <w:rsid w:val="00470019"/>
    <w:rsid w:val="004820F7"/>
    <w:rsid w:val="00483896"/>
    <w:rsid w:val="00483C1B"/>
    <w:rsid w:val="00483CF4"/>
    <w:rsid w:val="004851E1"/>
    <w:rsid w:val="0048703E"/>
    <w:rsid w:val="004879F8"/>
    <w:rsid w:val="004B0944"/>
    <w:rsid w:val="004E0022"/>
    <w:rsid w:val="004E17DB"/>
    <w:rsid w:val="004F12F8"/>
    <w:rsid w:val="004F5A28"/>
    <w:rsid w:val="0050453C"/>
    <w:rsid w:val="00507BC4"/>
    <w:rsid w:val="00516189"/>
    <w:rsid w:val="00530A2F"/>
    <w:rsid w:val="00551E34"/>
    <w:rsid w:val="00556F14"/>
    <w:rsid w:val="0057139E"/>
    <w:rsid w:val="00571425"/>
    <w:rsid w:val="00584503"/>
    <w:rsid w:val="005A612C"/>
    <w:rsid w:val="005B2FD0"/>
    <w:rsid w:val="005E24F8"/>
    <w:rsid w:val="005E7222"/>
    <w:rsid w:val="005F3F23"/>
    <w:rsid w:val="005F605F"/>
    <w:rsid w:val="005F76A2"/>
    <w:rsid w:val="00601898"/>
    <w:rsid w:val="0061012F"/>
    <w:rsid w:val="006206DC"/>
    <w:rsid w:val="00626880"/>
    <w:rsid w:val="00630997"/>
    <w:rsid w:val="00636893"/>
    <w:rsid w:val="006469FB"/>
    <w:rsid w:val="0064756A"/>
    <w:rsid w:val="00661D82"/>
    <w:rsid w:val="006724C2"/>
    <w:rsid w:val="006775D6"/>
    <w:rsid w:val="00687EA2"/>
    <w:rsid w:val="006A59FD"/>
    <w:rsid w:val="006A6021"/>
    <w:rsid w:val="006B1895"/>
    <w:rsid w:val="006B2CA2"/>
    <w:rsid w:val="006C7CD2"/>
    <w:rsid w:val="006D09EA"/>
    <w:rsid w:val="006E1ED1"/>
    <w:rsid w:val="006F2ECE"/>
    <w:rsid w:val="006F306F"/>
    <w:rsid w:val="00704DE1"/>
    <w:rsid w:val="00706943"/>
    <w:rsid w:val="00707077"/>
    <w:rsid w:val="00715EF1"/>
    <w:rsid w:val="00721ED6"/>
    <w:rsid w:val="00732AEC"/>
    <w:rsid w:val="007331E2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F275F"/>
    <w:rsid w:val="008105DB"/>
    <w:rsid w:val="0081682F"/>
    <w:rsid w:val="00820326"/>
    <w:rsid w:val="00822553"/>
    <w:rsid w:val="00831B4A"/>
    <w:rsid w:val="008349BA"/>
    <w:rsid w:val="008370F8"/>
    <w:rsid w:val="00841D39"/>
    <w:rsid w:val="0084398A"/>
    <w:rsid w:val="008522FD"/>
    <w:rsid w:val="0086596F"/>
    <w:rsid w:val="0087434C"/>
    <w:rsid w:val="00894081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752A9"/>
    <w:rsid w:val="00980750"/>
    <w:rsid w:val="00982EB8"/>
    <w:rsid w:val="009857D7"/>
    <w:rsid w:val="00993260"/>
    <w:rsid w:val="00994AC8"/>
    <w:rsid w:val="0099759A"/>
    <w:rsid w:val="009A41D4"/>
    <w:rsid w:val="009B3660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351B1"/>
    <w:rsid w:val="00A448CE"/>
    <w:rsid w:val="00A52117"/>
    <w:rsid w:val="00A8008E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F421E"/>
    <w:rsid w:val="00B042FC"/>
    <w:rsid w:val="00B17A1C"/>
    <w:rsid w:val="00B20606"/>
    <w:rsid w:val="00B22100"/>
    <w:rsid w:val="00B34896"/>
    <w:rsid w:val="00B4183C"/>
    <w:rsid w:val="00B7519C"/>
    <w:rsid w:val="00BA4259"/>
    <w:rsid w:val="00BB0791"/>
    <w:rsid w:val="00BC337A"/>
    <w:rsid w:val="00BD3D12"/>
    <w:rsid w:val="00BE57AC"/>
    <w:rsid w:val="00BF74DE"/>
    <w:rsid w:val="00C030C3"/>
    <w:rsid w:val="00C1029D"/>
    <w:rsid w:val="00C20F92"/>
    <w:rsid w:val="00C22437"/>
    <w:rsid w:val="00C22E8E"/>
    <w:rsid w:val="00C255F5"/>
    <w:rsid w:val="00C30BD3"/>
    <w:rsid w:val="00C31518"/>
    <w:rsid w:val="00C347B1"/>
    <w:rsid w:val="00C55C84"/>
    <w:rsid w:val="00C576FD"/>
    <w:rsid w:val="00C86A45"/>
    <w:rsid w:val="00C8783D"/>
    <w:rsid w:val="00C90DA7"/>
    <w:rsid w:val="00CB0035"/>
    <w:rsid w:val="00CB0457"/>
    <w:rsid w:val="00CB557D"/>
    <w:rsid w:val="00CD1DDE"/>
    <w:rsid w:val="00CE20E7"/>
    <w:rsid w:val="00CF6EE5"/>
    <w:rsid w:val="00D01F08"/>
    <w:rsid w:val="00D3552A"/>
    <w:rsid w:val="00D46C02"/>
    <w:rsid w:val="00D50536"/>
    <w:rsid w:val="00D54EBE"/>
    <w:rsid w:val="00D57655"/>
    <w:rsid w:val="00D7763A"/>
    <w:rsid w:val="00D80639"/>
    <w:rsid w:val="00DA27FF"/>
    <w:rsid w:val="00DA566F"/>
    <w:rsid w:val="00DA7490"/>
    <w:rsid w:val="00DB0E33"/>
    <w:rsid w:val="00DB3A95"/>
    <w:rsid w:val="00DE6D1D"/>
    <w:rsid w:val="00DF6AA6"/>
    <w:rsid w:val="00E07C2C"/>
    <w:rsid w:val="00E177A9"/>
    <w:rsid w:val="00E214CA"/>
    <w:rsid w:val="00E22C02"/>
    <w:rsid w:val="00E30370"/>
    <w:rsid w:val="00E342B3"/>
    <w:rsid w:val="00E37A9C"/>
    <w:rsid w:val="00E43453"/>
    <w:rsid w:val="00E44241"/>
    <w:rsid w:val="00E50964"/>
    <w:rsid w:val="00E557D4"/>
    <w:rsid w:val="00E6544F"/>
    <w:rsid w:val="00E7229F"/>
    <w:rsid w:val="00E739DD"/>
    <w:rsid w:val="00E8671B"/>
    <w:rsid w:val="00EB4AAD"/>
    <w:rsid w:val="00EC0FC5"/>
    <w:rsid w:val="00EC100E"/>
    <w:rsid w:val="00EC3D23"/>
    <w:rsid w:val="00ED10DD"/>
    <w:rsid w:val="00EE0112"/>
    <w:rsid w:val="00EE7B25"/>
    <w:rsid w:val="00EF778A"/>
    <w:rsid w:val="00F006FE"/>
    <w:rsid w:val="00F04CD0"/>
    <w:rsid w:val="00F0718A"/>
    <w:rsid w:val="00F132C3"/>
    <w:rsid w:val="00F24828"/>
    <w:rsid w:val="00F27042"/>
    <w:rsid w:val="00F469C6"/>
    <w:rsid w:val="00F62B8F"/>
    <w:rsid w:val="00F63015"/>
    <w:rsid w:val="00F723C3"/>
    <w:rsid w:val="00F83817"/>
    <w:rsid w:val="00F84A14"/>
    <w:rsid w:val="00FA4CA7"/>
    <w:rsid w:val="00FB4C22"/>
    <w:rsid w:val="00FC37D7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0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