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6D22F4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B610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C61A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425A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31EAC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25AF" w:rsidRPr="00B425AF" w:rsidP="00B425AF" w14:paraId="07210845" w14:textId="3BA3F6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AF">
        <w:rPr>
          <w:rFonts w:ascii="Times New Roman" w:hAnsi="Times New Roman"/>
          <w:b/>
          <w:sz w:val="28"/>
          <w:szCs w:val="28"/>
        </w:rPr>
        <w:t xml:space="preserve">Рябенко Антона Анатольевича,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  <w:r w:rsidRPr="00B425AF">
        <w:rPr>
          <w:rFonts w:ascii="Times New Roman" w:hAnsi="Times New Roman"/>
          <w:sz w:val="28"/>
          <w:szCs w:val="28"/>
        </w:rPr>
        <w:t xml:space="preserve"> года рождения, уроженца                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  <w:r w:rsidRPr="00B425AF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неженатого, на иждивении несовершеннолетних детей не имеющего, фактически проживающего </w:t>
      </w:r>
      <w:r>
        <w:rPr>
          <w:rFonts w:ascii="Times New Roman" w:hAnsi="Times New Roman"/>
          <w:sz w:val="28"/>
          <w:szCs w:val="28"/>
        </w:rPr>
        <w:t xml:space="preserve">без регистрации </w:t>
      </w:r>
      <w:r w:rsidRPr="00B425AF">
        <w:rPr>
          <w:rFonts w:ascii="Times New Roman" w:hAnsi="Times New Roman"/>
          <w:sz w:val="28"/>
          <w:szCs w:val="28"/>
        </w:rPr>
        <w:t xml:space="preserve">по адресу: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672F1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471FE63" w14:textId="070E12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Грищук А.В.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3C96C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 w:rsidR="007C61A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3025C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 w:rsidR="007C61A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315CEFCF" w14:textId="7A723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67D75E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7C61A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B6DA1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 w:rsidR="007C61A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5B6DA1">
        <w:rPr>
          <w:rFonts w:ascii="Times New Roman" w:hAnsi="Times New Roman"/>
          <w:sz w:val="28"/>
          <w:szCs w:val="28"/>
        </w:rPr>
        <w:t xml:space="preserve">«данные изъяты»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9D2018" w:rsidR="007C61A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по </w:t>
      </w:r>
      <w:r w:rsidR="00B425AF">
        <w:rPr>
          <w:rFonts w:ascii="Times New Roman" w:hAnsi="Times New Roman"/>
          <w:sz w:val="28"/>
          <w:szCs w:val="28"/>
        </w:rPr>
        <w:t xml:space="preserve">ч. 1 </w:t>
      </w:r>
      <w:r w:rsidRPr="009D2018">
        <w:rPr>
          <w:rFonts w:ascii="Times New Roman" w:hAnsi="Times New Roman"/>
          <w:sz w:val="28"/>
          <w:szCs w:val="28"/>
        </w:rPr>
        <w:t xml:space="preserve">ст. </w:t>
      </w:r>
      <w:r w:rsidR="00B425AF">
        <w:rPr>
          <w:rFonts w:ascii="Times New Roman" w:hAnsi="Times New Roman"/>
          <w:sz w:val="28"/>
          <w:szCs w:val="28"/>
        </w:rPr>
        <w:t>19</w:t>
      </w:r>
      <w:r w:rsidRPr="009D2018">
        <w:rPr>
          <w:rFonts w:ascii="Times New Roman" w:hAnsi="Times New Roman"/>
          <w:sz w:val="28"/>
          <w:szCs w:val="28"/>
        </w:rPr>
        <w:t>.</w:t>
      </w:r>
      <w:r w:rsidR="00B425AF">
        <w:rPr>
          <w:rFonts w:ascii="Times New Roman" w:hAnsi="Times New Roman"/>
          <w:sz w:val="28"/>
          <w:szCs w:val="28"/>
        </w:rPr>
        <w:t>15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0D02C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78B7593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6104" w:rsidRPr="00FB6104" w:rsidP="00FB6104" w14:paraId="7A498F00" w14:textId="0D363F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AF">
        <w:rPr>
          <w:rFonts w:ascii="Times New Roman" w:hAnsi="Times New Roman"/>
          <w:b/>
          <w:sz w:val="28"/>
          <w:szCs w:val="28"/>
        </w:rPr>
        <w:t>Рябенко Антона Анатольевича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B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6104" w:rsidRPr="00FB6104" w:rsidP="00FB6104" w14:paraId="72FF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6104" w:rsidRPr="00FB6104" w:rsidP="00FB6104" w14:paraId="5D871007" w14:textId="6F26621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188803911900023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61A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425AF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610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B6104" w:rsidRPr="00FB6104" w:rsidP="00FB6104" w14:paraId="217EB52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B6104" w:rsidRPr="00FB6104" w:rsidP="00FB6104" w14:paraId="14F9A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6104" w:rsidRPr="00FB6104" w:rsidP="00FB6104" w14:paraId="47AF7B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6104" w:rsidRPr="00FB6104" w:rsidP="00FB6104" w14:paraId="322458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B6104" w:rsidRPr="00FB6104" w:rsidP="00FB6104" w14:paraId="375B2CC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1A6" w:rsidRPr="007C61A6" w:rsidP="007C61A6" w14:paraId="6D67DF03" w14:textId="0D30A0F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C61A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C61A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7C61A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FB6104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F0A22"/>
    <w:rsid w:val="004F2C7F"/>
    <w:rsid w:val="005B6DA1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7C61A6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425AF"/>
    <w:rsid w:val="00BF6CFE"/>
    <w:rsid w:val="00C86A45"/>
    <w:rsid w:val="00CB0457"/>
    <w:rsid w:val="00CF5028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6505F3-807A-4095-8DFB-04D84161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