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7"/>
          <w:rtl w:val="0"/>
        </w:rPr>
        <w:t>93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ушение</w:t>
      </w:r>
      <w:r>
        <w:rPr>
          <w:rFonts w:ascii="Times New Roman" w:eastAsia="Times New Roman" w:hAnsi="Times New Roman" w:cs="Times New Roman"/>
          <w:sz w:val="27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имеющего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средне-специальное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трудоустроенного</w:t>
      </w:r>
      <w:r>
        <w:rPr>
          <w:rFonts w:ascii="Times New Roman" w:eastAsia="Times New Roman" w:hAnsi="Times New Roman" w:cs="Times New Roman"/>
          <w:sz w:val="27"/>
          <w:rtl w:val="0"/>
        </w:rPr>
        <w:t>, неженато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имеющего,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инвалидом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1, 2 группы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7"/>
          <w:rtl w:val="0"/>
        </w:rPr>
        <w:t>, военнослужащим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являющийся</w:t>
      </w:r>
      <w:r>
        <w:rPr>
          <w:rFonts w:ascii="Times New Roman" w:eastAsia="Times New Roman" w:hAnsi="Times New Roman" w:cs="Times New Roman"/>
          <w:sz w:val="27"/>
          <w:rtl w:val="0"/>
        </w:rPr>
        <w:t>,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военные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сборы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7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ответственности,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), 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7"/>
          <w:rtl w:val="0"/>
        </w:rPr>
        <w:t>,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8204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237857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вступившего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20.20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совершив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</w:t>
      </w:r>
      <w:r>
        <w:rPr>
          <w:rFonts w:ascii="Times New Roman" w:eastAsia="Times New Roman" w:hAnsi="Times New Roman" w:cs="Times New Roman"/>
          <w:sz w:val="27"/>
          <w:rtl w:val="0"/>
        </w:rPr>
        <w:t>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7"/>
          <w:rtl w:val="0"/>
        </w:rPr>
        <w:t>, вину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7"/>
          <w:rtl w:val="0"/>
        </w:rPr>
        <w:t>,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7"/>
          <w:rtl w:val="0"/>
        </w:rPr>
        <w:t>, пояснил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реквизитов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Постоянного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дохода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</w:t>
      </w:r>
      <w:r>
        <w:rPr>
          <w:rFonts w:ascii="Times New Roman" w:eastAsia="Times New Roman" w:hAnsi="Times New Roman" w:cs="Times New Roman"/>
          <w:sz w:val="27"/>
          <w:rtl w:val="0"/>
        </w:rPr>
        <w:t>, осуществляет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уход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престарелым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7"/>
          <w:rtl w:val="0"/>
        </w:rPr>
        <w:t>одителем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инвалидом</w:t>
      </w:r>
      <w:r>
        <w:rPr>
          <w:rFonts w:ascii="Times New Roman" w:eastAsia="Times New Roman" w:hAnsi="Times New Roman" w:cs="Times New Roman"/>
          <w:sz w:val="27"/>
          <w:rtl w:val="0"/>
        </w:rPr>
        <w:t>. Подрабатывает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стройке</w:t>
      </w:r>
      <w:r>
        <w:rPr>
          <w:rFonts w:ascii="Times New Roman" w:eastAsia="Times New Roman" w:hAnsi="Times New Roman" w:cs="Times New Roman"/>
          <w:sz w:val="27"/>
          <w:rtl w:val="0"/>
        </w:rPr>
        <w:t>, денежные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для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оплаты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имеются.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Выслушав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, 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следующими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216690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копией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ст</w:t>
      </w:r>
      <w:r>
        <w:rPr>
          <w:rFonts w:ascii="Times New Roman" w:eastAsia="Times New Roman" w:hAnsi="Times New Roman" w:cs="Times New Roman"/>
          <w:sz w:val="27"/>
          <w:rtl w:val="0"/>
        </w:rPr>
        <w:t>. 20.20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справкой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копией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формы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-1</w:t>
      </w:r>
      <w:r>
        <w:rPr>
          <w:rFonts w:ascii="Times New Roman" w:eastAsia="Times New Roman" w:hAnsi="Times New Roman" w:cs="Times New Roman"/>
          <w:sz w:val="27"/>
          <w:rtl w:val="0"/>
        </w:rPr>
        <w:t>, подтверждающей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место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жительств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показаниями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>, из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времени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7"/>
          <w:rtl w:val="0"/>
        </w:rPr>
        <w:t>, привлече</w:t>
      </w:r>
      <w:r>
        <w:rPr>
          <w:rFonts w:ascii="Times New Roman" w:eastAsia="Times New Roman" w:hAnsi="Times New Roman" w:cs="Times New Roman"/>
          <w:sz w:val="27"/>
          <w:rtl w:val="0"/>
        </w:rPr>
        <w:t>нным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>,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7"/>
          <w:rtl w:val="0"/>
        </w:rPr>
        <w:t>,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7"/>
          <w:rtl w:val="0"/>
        </w:rPr>
        <w:t>,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истечения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Поскольку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7"/>
          <w:rtl w:val="0"/>
        </w:rPr>
        <w:t>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вступило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штра</w:t>
      </w:r>
      <w:r>
        <w:rPr>
          <w:rFonts w:ascii="Times New Roman" w:eastAsia="Times New Roman" w:hAnsi="Times New Roman" w:cs="Times New Roman"/>
          <w:sz w:val="27"/>
          <w:rtl w:val="0"/>
        </w:rPr>
        <w:t>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7"/>
          <w:rtl w:val="0"/>
        </w:rPr>
        <w:t>, совершив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7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7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7"/>
          <w:rtl w:val="0"/>
        </w:rPr>
        <w:t>, 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доверять.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7"/>
          <w:rtl w:val="0"/>
        </w:rPr>
        <w:t>,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как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>, 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7"/>
          <w:rtl w:val="0"/>
        </w:rPr>
        <w:t>,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часов.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7"/>
          <w:rtl w:val="0"/>
        </w:rPr>
        <w:t>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7"/>
          <w:rtl w:val="0"/>
        </w:rPr>
        <w:t>, как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7"/>
          <w:rtl w:val="0"/>
        </w:rPr>
        <w:t>, так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лицами.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>вершенного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личность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7"/>
          <w:rtl w:val="0"/>
        </w:rPr>
        <w:t>, 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7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Положения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направлены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>язательности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>,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7"/>
          <w:rtl w:val="0"/>
        </w:rPr>
        <w:t>, имеют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государства.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свидетельствуют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7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нетрудоустроен</w:t>
      </w:r>
      <w:r>
        <w:rPr>
          <w:rFonts w:ascii="Times New Roman" w:eastAsia="Times New Roman" w:hAnsi="Times New Roman" w:cs="Times New Roman"/>
          <w:sz w:val="27"/>
          <w:rtl w:val="0"/>
        </w:rPr>
        <w:t>, регулярного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заработка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</w:t>
      </w:r>
      <w:r>
        <w:rPr>
          <w:rFonts w:ascii="Times New Roman" w:eastAsia="Times New Roman" w:hAnsi="Times New Roman" w:cs="Times New Roman"/>
          <w:sz w:val="27"/>
          <w:rtl w:val="0"/>
        </w:rPr>
        <w:t>,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подрабатывает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случайными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заработками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4.2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признание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7"/>
          <w:rtl w:val="0"/>
        </w:rPr>
        <w:t>, наличие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престарелого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родителя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иждивении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>,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4.3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мировым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7"/>
          <w:rtl w:val="0"/>
        </w:rPr>
        <w:t>, наличия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7"/>
          <w:rtl w:val="0"/>
        </w:rPr>
        <w:t>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 характера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размера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>,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возможным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</w:t>
      </w:r>
      <w:r>
        <w:rPr>
          <w:rFonts w:ascii="Times New Roman" w:eastAsia="Times New Roman" w:hAnsi="Times New Roman" w:cs="Times New Roman"/>
          <w:sz w:val="27"/>
          <w:rtl w:val="0"/>
        </w:rPr>
        <w:t>ить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>, руковод</w:t>
      </w:r>
      <w:r>
        <w:rPr>
          <w:rFonts w:ascii="Times New Roman" w:eastAsia="Times New Roman" w:hAnsi="Times New Roman" w:cs="Times New Roman"/>
          <w:sz w:val="27"/>
          <w:rtl w:val="0"/>
        </w:rPr>
        <w:t>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ст</w:t>
      </w:r>
      <w:r>
        <w:rPr>
          <w:rFonts w:ascii="Times New Roman" w:eastAsia="Times New Roman" w:hAnsi="Times New Roman" w:cs="Times New Roman"/>
          <w:sz w:val="27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виновным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Федераци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7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7"/>
          <w:rtl w:val="0"/>
        </w:rPr>
        <w:t>: УФК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7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7"/>
          <w:rtl w:val="0"/>
        </w:rPr>
        <w:t>// УФК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ИНН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КПП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БИК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единый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03100643000000017500, лицевой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сче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код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ОКТМО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КБК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КБК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УИН</w:t>
      </w:r>
      <w:r>
        <w:rPr>
          <w:rFonts w:ascii="Times New Roman" w:eastAsia="Times New Roman" w:hAnsi="Times New Roman" w:cs="Times New Roman"/>
          <w:sz w:val="27"/>
          <w:rtl w:val="0"/>
        </w:rPr>
        <w:t>: 04107603007</w:t>
      </w:r>
      <w:r>
        <w:rPr>
          <w:rFonts w:ascii="Times New Roman" w:eastAsia="Times New Roman" w:hAnsi="Times New Roman" w:cs="Times New Roman"/>
          <w:sz w:val="27"/>
          <w:rtl w:val="0"/>
        </w:rPr>
        <w:t>05000932520116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32.2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7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>,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31.5 настоящего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Разъя</w:t>
      </w:r>
      <w:r>
        <w:rPr>
          <w:rFonts w:ascii="Times New Roman" w:eastAsia="Times New Roman" w:hAnsi="Times New Roman" w:cs="Times New Roman"/>
          <w:sz w:val="27"/>
          <w:rtl w:val="0"/>
        </w:rPr>
        <w:t>снить</w:t>
      </w:r>
      <w:r>
        <w:rPr>
          <w:rFonts w:ascii="Times New Roman" w:eastAsia="Times New Roman" w:hAnsi="Times New Roman" w:cs="Times New Roman"/>
          <w:sz w:val="27"/>
          <w:rtl w:val="0"/>
        </w:rPr>
        <w:t>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7"/>
          <w:rtl w:val="0"/>
        </w:rPr>
        <w:t>. 1 ст</w:t>
      </w:r>
      <w:r>
        <w:rPr>
          <w:rFonts w:ascii="Times New Roman" w:eastAsia="Times New Roman" w:hAnsi="Times New Roman" w:cs="Times New Roman"/>
          <w:sz w:val="27"/>
          <w:rtl w:val="0"/>
        </w:rPr>
        <w:t>. 20.25 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>, санкция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предусматривает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>, 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7"/>
          <w:rtl w:val="0"/>
        </w:rPr>
        <w:t>, либо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часов.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7"/>
          <w:rtl w:val="0"/>
        </w:rPr>
        <w:t>, вынесшим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>,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rtl w:val="0"/>
        </w:rPr>
        <w:t>,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7"/>
          <w:rtl w:val="0"/>
        </w:rPr>
        <w:t>, привлеченного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мотивирова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заявлению.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Документ</w:t>
      </w:r>
      <w:r>
        <w:rPr>
          <w:rFonts w:ascii="Times New Roman" w:eastAsia="Times New Roman" w:hAnsi="Times New Roman" w:cs="Times New Roman"/>
          <w:sz w:val="27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>, необходимо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71 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документа</w:t>
      </w:r>
      <w:r>
        <w:rPr>
          <w:rFonts w:ascii="Times New Roman" w:eastAsia="Times New Roman" w:hAnsi="Times New Roman" w:cs="Times New Roman"/>
          <w:sz w:val="27"/>
          <w:rtl w:val="0"/>
        </w:rPr>
        <w:t>, свидетельств</w:t>
      </w:r>
      <w:r>
        <w:rPr>
          <w:rFonts w:ascii="Times New Roman" w:eastAsia="Times New Roman" w:hAnsi="Times New Roman" w:cs="Times New Roman"/>
          <w:sz w:val="27"/>
          <w:rtl w:val="0"/>
        </w:rPr>
        <w:t>ующего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rtl w:val="0"/>
        </w:rPr>
        <w:t>, 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7"/>
          <w:rtl w:val="0"/>
        </w:rPr>
        <w:t>. 32.2 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взыскана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принудительном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порядке.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теч</w:t>
      </w:r>
      <w:r>
        <w:rPr>
          <w:rFonts w:ascii="Times New Roman" w:eastAsia="Times New Roman" w:hAnsi="Times New Roman" w:cs="Times New Roman"/>
          <w:sz w:val="27"/>
          <w:rtl w:val="0"/>
        </w:rPr>
        <w:t>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судью.</w:t>
      </w:r>
    </w:p>
    <w:p>
      <w:pPr>
        <w:keepNext/>
        <w:keepLines/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