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262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Левченко </w:t>
      </w:r>
      <w:r w:rsidR="00100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Н.Н.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00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00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00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0FB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1D2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генерального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директора Общества с ограниченной ответственностью «</w:t>
      </w:r>
      <w:r w:rsidR="00D36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Сакиавтотурсервис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</w:t>
      </w:r>
      <w:r w:rsidR="00D36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 проживающего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100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7A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 Н.Н.</w:t>
      </w:r>
      <w:r w:rsidRPr="00EB7C16" w:rsidR="000B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САТС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адресу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Республика Крым, г.Саки, 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рудовая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39507E">
        <w:rPr>
          <w:rFonts w:ascii="Times New Roman" w:hAnsi="Times New Roman" w:cs="Times New Roman"/>
          <w:sz w:val="28"/>
          <w:szCs w:val="28"/>
        </w:rPr>
        <w:t>19 февраля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39507E">
        <w:rPr>
          <w:rFonts w:ascii="Times New Roman" w:hAnsi="Times New Roman" w:cs="Times New Roman"/>
          <w:sz w:val="28"/>
          <w:szCs w:val="28"/>
        </w:rPr>
        <w:t>организация</w:t>
      </w:r>
      <w:r w:rsidRPr="00EB7C16" w:rsidR="00AC5152">
        <w:rPr>
          <w:rFonts w:ascii="Times New Roman" w:hAnsi="Times New Roman" w:cs="Times New Roman"/>
          <w:sz w:val="28"/>
          <w:szCs w:val="28"/>
        </w:rPr>
        <w:t xml:space="preserve"> </w:t>
      </w:r>
      <w:r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САТС</w:t>
      </w:r>
      <w:r w:rsidRPr="00EB7C16"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 февраля 20</w:t>
      </w:r>
      <w:r w:rsidR="00395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СЗВ-М «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2020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Pr="00EB7C16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B7C16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Pr="00EB7C16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EB7C16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7C16"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23895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04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САТС</w:t>
      </w:r>
      <w:r w:rsidRPr="00EB7C16"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 w:rsidR="00323895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>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39507E">
        <w:rPr>
          <w:rFonts w:ascii="Times New Roman" w:hAnsi="Times New Roman" w:cs="Times New Roman"/>
          <w:sz w:val="28"/>
          <w:szCs w:val="28"/>
        </w:rPr>
        <w:t>январь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24517A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39507E">
        <w:rPr>
          <w:rFonts w:ascii="Times New Roman" w:hAnsi="Times New Roman" w:cs="Times New Roman"/>
          <w:sz w:val="28"/>
          <w:szCs w:val="28"/>
        </w:rPr>
        <w:t>январь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17 февраля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0606">
        <w:rPr>
          <w:rFonts w:ascii="Times New Roman" w:hAnsi="Times New Roman" w:cs="Times New Roman"/>
          <w:sz w:val="28"/>
          <w:szCs w:val="28"/>
        </w:rPr>
        <w:t xml:space="preserve"> (15,16 число пришлось на выходной день)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062754">
        <w:rPr>
          <w:rFonts w:ascii="Times New Roman" w:hAnsi="Times New Roman" w:cs="Times New Roman"/>
          <w:sz w:val="28"/>
          <w:szCs w:val="28"/>
        </w:rPr>
        <w:t>СЗВ-М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72545B">
        <w:rPr>
          <w:rFonts w:ascii="Times New Roman" w:hAnsi="Times New Roman" w:cs="Times New Roman"/>
          <w:sz w:val="28"/>
          <w:szCs w:val="28"/>
        </w:rPr>
        <w:t xml:space="preserve">18 </w:t>
      </w:r>
      <w:r w:rsidR="0024517A">
        <w:rPr>
          <w:rFonts w:ascii="Times New Roman" w:hAnsi="Times New Roman" w:cs="Times New Roman"/>
          <w:sz w:val="28"/>
          <w:szCs w:val="28"/>
        </w:rPr>
        <w:t>февраля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517A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521D73">
        <w:rPr>
          <w:rFonts w:ascii="Times New Roman" w:hAnsi="Times New Roman" w:cs="Times New Roman"/>
          <w:sz w:val="28"/>
          <w:szCs w:val="28"/>
        </w:rPr>
        <w:t>лично на бумажных носителях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4517A">
        <w:rPr>
          <w:rFonts w:ascii="Times New Roman" w:hAnsi="Times New Roman" w:cs="Times New Roman"/>
          <w:sz w:val="28"/>
          <w:szCs w:val="28"/>
        </w:rPr>
        <w:t>1 (одного) застрахованного лица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23E" w:rsidRPr="00EB7C16" w:rsidP="00F67F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 Н.Н. в судебное заседание не явился, о слушании дела извещен надлежащим образом, посредством электронной почты предоставил заявление о рассмотрении дела в его отсутствие</w:t>
      </w:r>
      <w:r w:rsidR="00245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="00F35C36">
        <w:rPr>
          <w:color w:val="000000" w:themeColor="text1"/>
          <w:sz w:val="28"/>
          <w:szCs w:val="28"/>
          <w:lang w:eastAsia="ru-RU"/>
        </w:rPr>
        <w:t>генерального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директор</w:t>
      </w:r>
      <w:r w:rsidR="00F35C36">
        <w:rPr>
          <w:color w:val="000000" w:themeColor="text1"/>
          <w:sz w:val="28"/>
          <w:szCs w:val="28"/>
          <w:lang w:eastAsia="ru-RU"/>
        </w:rPr>
        <w:t>а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</w:t>
      </w:r>
      <w:r w:rsidR="00F35C36">
        <w:rPr>
          <w:color w:val="000000" w:themeColor="text1"/>
          <w:sz w:val="28"/>
          <w:szCs w:val="28"/>
          <w:lang w:eastAsia="ru-RU"/>
        </w:rPr>
        <w:t>ООО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</w:t>
      </w:r>
      <w:r w:rsidRPr="00EB7C16" w:rsidR="00F35C36">
        <w:rPr>
          <w:color w:val="000000" w:themeColor="text1"/>
          <w:sz w:val="28"/>
          <w:szCs w:val="28"/>
          <w:lang w:eastAsia="ru-RU"/>
        </w:rPr>
        <w:t>«</w:t>
      </w:r>
      <w:r w:rsidR="0024517A">
        <w:rPr>
          <w:color w:val="000000" w:themeColor="text1"/>
          <w:sz w:val="28"/>
          <w:szCs w:val="28"/>
          <w:lang w:eastAsia="ru-RU"/>
        </w:rPr>
        <w:t>САТС</w:t>
      </w:r>
      <w:r w:rsidRPr="00EB7C16" w:rsidR="00F35C36">
        <w:rPr>
          <w:color w:val="000000" w:themeColor="text1"/>
          <w:sz w:val="28"/>
          <w:szCs w:val="28"/>
          <w:lang w:eastAsia="ru-RU"/>
        </w:rPr>
        <w:t>»</w:t>
      </w:r>
      <w:r w:rsidRPr="00EB7C16" w:rsidR="00F67F69">
        <w:rPr>
          <w:color w:val="000000" w:themeColor="text1"/>
          <w:sz w:val="28"/>
          <w:szCs w:val="28"/>
          <w:lang w:eastAsia="ru-RU"/>
        </w:rPr>
        <w:t xml:space="preserve"> </w:t>
      </w:r>
      <w:r w:rsidR="0024517A">
        <w:rPr>
          <w:sz w:val="28"/>
          <w:szCs w:val="28"/>
          <w:lang w:eastAsia="ru-RU"/>
        </w:rPr>
        <w:t>Левченко Н.Н.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F35C36">
        <w:rPr>
          <w:color w:val="000000" w:themeColor="text1"/>
          <w:sz w:val="28"/>
          <w:szCs w:val="28"/>
          <w:lang w:eastAsia="ru-RU"/>
        </w:rPr>
        <w:t>генерального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директор</w:t>
      </w:r>
      <w:r w:rsidR="00F35C36">
        <w:rPr>
          <w:color w:val="000000" w:themeColor="text1"/>
          <w:sz w:val="28"/>
          <w:szCs w:val="28"/>
          <w:lang w:eastAsia="ru-RU"/>
        </w:rPr>
        <w:t>а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</w:t>
      </w:r>
      <w:r w:rsidR="00F35C36">
        <w:rPr>
          <w:color w:val="000000" w:themeColor="text1"/>
          <w:sz w:val="28"/>
          <w:szCs w:val="28"/>
          <w:lang w:eastAsia="ru-RU"/>
        </w:rPr>
        <w:t>ООО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«</w:t>
      </w:r>
      <w:r w:rsidR="0099724C">
        <w:rPr>
          <w:color w:val="000000" w:themeColor="text1"/>
          <w:sz w:val="28"/>
          <w:szCs w:val="28"/>
          <w:lang w:eastAsia="ru-RU"/>
        </w:rPr>
        <w:t>САТС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» </w:t>
      </w:r>
      <w:r w:rsidR="0099724C">
        <w:rPr>
          <w:sz w:val="28"/>
          <w:szCs w:val="28"/>
          <w:lang w:eastAsia="ru-RU"/>
        </w:rPr>
        <w:t>Левченко Н.Н.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521D73">
        <w:rPr>
          <w:rStyle w:val="nomer2"/>
          <w:sz w:val="28"/>
          <w:szCs w:val="28"/>
        </w:rPr>
        <w:t>70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521D73">
        <w:rPr>
          <w:sz w:val="28"/>
          <w:szCs w:val="28"/>
        </w:rPr>
        <w:t>26 марта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 xml:space="preserve">копией формы СЗВ – М, </w:t>
      </w:r>
      <w:r w:rsidR="00521D73">
        <w:rPr>
          <w:sz w:val="28"/>
          <w:szCs w:val="28"/>
        </w:rPr>
        <w:t>копией журнала учета приема сведений о застрахованных лицах (СЗВ-М)</w:t>
      </w:r>
      <w:r w:rsidRPr="00EB7C16" w:rsidR="0099724C">
        <w:rPr>
          <w:sz w:val="28"/>
          <w:szCs w:val="28"/>
        </w:rPr>
        <w:t>,</w:t>
      </w:r>
      <w:r w:rsidR="0099724C">
        <w:rPr>
          <w:sz w:val="28"/>
          <w:szCs w:val="28"/>
        </w:rPr>
        <w:t xml:space="preserve"> </w:t>
      </w:r>
      <w:r w:rsidRPr="00EB7C16" w:rsidR="00A058F5">
        <w:rPr>
          <w:sz w:val="28"/>
          <w:szCs w:val="28"/>
        </w:rPr>
        <w:t xml:space="preserve">протоколом проверки отчетности страхователя </w:t>
      </w:r>
      <w:r w:rsidRPr="00EB7C16" w:rsidR="00D168E0">
        <w:rPr>
          <w:sz w:val="28"/>
          <w:szCs w:val="28"/>
          <w:lang w:eastAsia="ru-RU"/>
        </w:rPr>
        <w:t xml:space="preserve">ООО </w:t>
      </w:r>
      <w:r w:rsidRPr="00EB7C16" w:rsidR="00B8649A">
        <w:rPr>
          <w:color w:val="000000" w:themeColor="text1"/>
          <w:sz w:val="28"/>
          <w:szCs w:val="28"/>
          <w:lang w:eastAsia="ru-RU"/>
        </w:rPr>
        <w:t>«</w:t>
      </w:r>
      <w:r w:rsidR="0099724C">
        <w:rPr>
          <w:color w:val="000000" w:themeColor="text1"/>
          <w:sz w:val="28"/>
          <w:szCs w:val="28"/>
          <w:lang w:eastAsia="ru-RU"/>
        </w:rPr>
        <w:t>САТС</w:t>
      </w:r>
      <w:r w:rsidRPr="00EB7C16" w:rsidR="00B8649A">
        <w:rPr>
          <w:color w:val="000000" w:themeColor="text1"/>
          <w:sz w:val="28"/>
          <w:szCs w:val="28"/>
          <w:lang w:eastAsia="ru-RU"/>
        </w:rPr>
        <w:t>»</w:t>
      </w:r>
      <w:r w:rsidRPr="00EB7C16" w:rsidR="00E1399B">
        <w:rPr>
          <w:sz w:val="28"/>
          <w:szCs w:val="28"/>
        </w:rPr>
        <w:t>,</w:t>
      </w:r>
      <w:r w:rsidR="0099724C">
        <w:rPr>
          <w:sz w:val="28"/>
          <w:szCs w:val="28"/>
        </w:rPr>
        <w:t xml:space="preserve">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ООО «</w:t>
      </w:r>
      <w:r w:rsidR="009972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САТС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9972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 Н.Н.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F04FB" w:rsidR="003F1738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3F173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D04D22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56572A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1A7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 Н.Н.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56572A">
        <w:rPr>
          <w:sz w:val="28"/>
          <w:szCs w:val="28"/>
        </w:rPr>
        <w:t>го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енерального директора 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 «</w:t>
      </w:r>
      <w:r w:rsidR="00565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Сакиавтотурсервис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57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Левченко </w:t>
      </w:r>
      <w:r w:rsidR="00100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Н.Н.</w:t>
      </w:r>
      <w:r w:rsidRPr="00EB7C16" w:rsidR="00565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00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00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00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 w:rsidR="00565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EB7C16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56572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5657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C03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C0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 Н.Н.</w:t>
      </w:r>
      <w:r w:rsidRPr="00EB7C16"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128B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2754"/>
    <w:rsid w:val="000667B8"/>
    <w:rsid w:val="00077567"/>
    <w:rsid w:val="000814D5"/>
    <w:rsid w:val="00083924"/>
    <w:rsid w:val="00090606"/>
    <w:rsid w:val="000A2C81"/>
    <w:rsid w:val="000A61C6"/>
    <w:rsid w:val="000A7D3D"/>
    <w:rsid w:val="000B55C7"/>
    <w:rsid w:val="000C43F3"/>
    <w:rsid w:val="000F61C2"/>
    <w:rsid w:val="00100FBC"/>
    <w:rsid w:val="001107CE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C6189"/>
    <w:rsid w:val="001D0F60"/>
    <w:rsid w:val="001D28A3"/>
    <w:rsid w:val="001D66BD"/>
    <w:rsid w:val="001E223E"/>
    <w:rsid w:val="001E5157"/>
    <w:rsid w:val="001E55AE"/>
    <w:rsid w:val="001F60FA"/>
    <w:rsid w:val="001F73DA"/>
    <w:rsid w:val="002128BA"/>
    <w:rsid w:val="00222750"/>
    <w:rsid w:val="002427EC"/>
    <w:rsid w:val="0024517A"/>
    <w:rsid w:val="00251BA1"/>
    <w:rsid w:val="00274B77"/>
    <w:rsid w:val="002839A0"/>
    <w:rsid w:val="00292F6F"/>
    <w:rsid w:val="002A21AD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F1738"/>
    <w:rsid w:val="003F643A"/>
    <w:rsid w:val="00400B79"/>
    <w:rsid w:val="00410EA4"/>
    <w:rsid w:val="00411469"/>
    <w:rsid w:val="00426931"/>
    <w:rsid w:val="004554D6"/>
    <w:rsid w:val="00467B97"/>
    <w:rsid w:val="00470F47"/>
    <w:rsid w:val="00476004"/>
    <w:rsid w:val="00482A87"/>
    <w:rsid w:val="00485A2D"/>
    <w:rsid w:val="0049370F"/>
    <w:rsid w:val="004948FD"/>
    <w:rsid w:val="004A0236"/>
    <w:rsid w:val="004A7F4F"/>
    <w:rsid w:val="004C0ECD"/>
    <w:rsid w:val="004D51CA"/>
    <w:rsid w:val="004E194D"/>
    <w:rsid w:val="004E4CBB"/>
    <w:rsid w:val="00521D73"/>
    <w:rsid w:val="00524486"/>
    <w:rsid w:val="005465B2"/>
    <w:rsid w:val="0056572A"/>
    <w:rsid w:val="00577660"/>
    <w:rsid w:val="0058783A"/>
    <w:rsid w:val="0059153E"/>
    <w:rsid w:val="005A5CF6"/>
    <w:rsid w:val="005A6E59"/>
    <w:rsid w:val="005B186B"/>
    <w:rsid w:val="005C026E"/>
    <w:rsid w:val="005C2208"/>
    <w:rsid w:val="005D2D80"/>
    <w:rsid w:val="005D3771"/>
    <w:rsid w:val="005F5272"/>
    <w:rsid w:val="00602628"/>
    <w:rsid w:val="006530BA"/>
    <w:rsid w:val="006722C9"/>
    <w:rsid w:val="00673B14"/>
    <w:rsid w:val="00674BF7"/>
    <w:rsid w:val="00680AD0"/>
    <w:rsid w:val="00681331"/>
    <w:rsid w:val="006820DD"/>
    <w:rsid w:val="00682D4C"/>
    <w:rsid w:val="00692374"/>
    <w:rsid w:val="006D129F"/>
    <w:rsid w:val="006D2CE9"/>
    <w:rsid w:val="006D3AD4"/>
    <w:rsid w:val="006E1976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A6058"/>
    <w:rsid w:val="007C6BA8"/>
    <w:rsid w:val="007F04FB"/>
    <w:rsid w:val="00805B07"/>
    <w:rsid w:val="00807142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97F77"/>
    <w:rsid w:val="008C03C1"/>
    <w:rsid w:val="008C2D5A"/>
    <w:rsid w:val="008D2805"/>
    <w:rsid w:val="008D7A19"/>
    <w:rsid w:val="008E2FAA"/>
    <w:rsid w:val="008F5814"/>
    <w:rsid w:val="0094706C"/>
    <w:rsid w:val="00977FF1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A2C4A"/>
    <w:rsid w:val="00AB74B5"/>
    <w:rsid w:val="00AC5152"/>
    <w:rsid w:val="00AD5E83"/>
    <w:rsid w:val="00AF325A"/>
    <w:rsid w:val="00AF464B"/>
    <w:rsid w:val="00B043B7"/>
    <w:rsid w:val="00B579F2"/>
    <w:rsid w:val="00B8649A"/>
    <w:rsid w:val="00B91DAC"/>
    <w:rsid w:val="00B94F0D"/>
    <w:rsid w:val="00BA4C53"/>
    <w:rsid w:val="00BA6558"/>
    <w:rsid w:val="00BB4762"/>
    <w:rsid w:val="00BC40AF"/>
    <w:rsid w:val="00BC4B55"/>
    <w:rsid w:val="00BE02EC"/>
    <w:rsid w:val="00BE70F1"/>
    <w:rsid w:val="00BF15BC"/>
    <w:rsid w:val="00C12716"/>
    <w:rsid w:val="00C20719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4D22"/>
    <w:rsid w:val="00D06A1F"/>
    <w:rsid w:val="00D15C8C"/>
    <w:rsid w:val="00D168E0"/>
    <w:rsid w:val="00D3231F"/>
    <w:rsid w:val="00D36B8B"/>
    <w:rsid w:val="00D55182"/>
    <w:rsid w:val="00D66210"/>
    <w:rsid w:val="00D71DED"/>
    <w:rsid w:val="00D932F2"/>
    <w:rsid w:val="00D9346C"/>
    <w:rsid w:val="00DA143D"/>
    <w:rsid w:val="00DC403B"/>
    <w:rsid w:val="00E1399B"/>
    <w:rsid w:val="00E16C36"/>
    <w:rsid w:val="00E27F08"/>
    <w:rsid w:val="00E335FD"/>
    <w:rsid w:val="00E46D63"/>
    <w:rsid w:val="00E65023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354B4"/>
    <w:rsid w:val="00F35C36"/>
    <w:rsid w:val="00F62369"/>
    <w:rsid w:val="00F67F69"/>
    <w:rsid w:val="00F717FD"/>
    <w:rsid w:val="00F77026"/>
    <w:rsid w:val="00F860C4"/>
    <w:rsid w:val="00F969D8"/>
    <w:rsid w:val="00FB5A9A"/>
    <w:rsid w:val="00FD1CC0"/>
    <w:rsid w:val="00FD4135"/>
    <w:rsid w:val="00FD4F9E"/>
    <w:rsid w:val="00FE0152"/>
    <w:rsid w:val="00FE212C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AA11-FAB6-4D81-AC98-2496080A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