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>Дело № 5-73-76/2017</w:t>
      </w:r>
    </w:p>
    <w:p w:rsidR="00A77B3E">
      <w:r>
        <w:t>П О С Т А Н О В Л Е Н И Е</w:t>
      </w:r>
    </w:p>
    <w:p w:rsidR="00A77B3E">
      <w:r>
        <w:t xml:space="preserve">27 марта 2017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ОГИБДД МО МВД России «Сакский» в отношении гражданина:</w:t>
      </w:r>
    </w:p>
    <w:p w:rsidR="00A77B3E">
      <w:r>
        <w:t>Трошина Александра Ивановича, паспортные данные У... наименование организации,расположенного в адресфио,  заре</w:t>
      </w:r>
      <w:r>
        <w:t>гистрированного и проживающего по адресу: адрес, 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</w:t>
      </w:r>
      <w:r>
        <w:tab/>
        <w:t>дата в время в адрес, водитель Трошин А.И., управляя автомобилем марка автомобиля  государственный регистрационный знак Б0849КР с пр</w:t>
      </w:r>
      <w:r>
        <w:t>изнаками алкогольного опьянения (запах алкоголя изо рта, неустойчивость позы, нарушение речи), не выполнил законное требование уполномоченного должностного лица  о прохождении медицинского освидетельствования на состояние опьянения,  нарушив п. 2.3.2 ПДД Р</w:t>
      </w:r>
      <w:r>
        <w:t>Ф, ответственность за которое установлена ч. 1 ст. 12.26 КоАП РФ.</w:t>
      </w:r>
    </w:p>
    <w:p w:rsidR="00A77B3E">
      <w:r>
        <w:t xml:space="preserve">В судебное заседание Трошин А.И. явился, вину признал. </w:t>
      </w:r>
    </w:p>
    <w:p w:rsidR="00A77B3E">
      <w:r>
        <w:t xml:space="preserve">Мировой судья,  всесторонне, полно и объективно исследовав все обстоятельства дела в их совокупности, изучив материалы дела, приходит </w:t>
      </w:r>
      <w:r>
        <w:t xml:space="preserve">к следующим выводам. </w:t>
      </w:r>
    </w:p>
    <w:p w:rsidR="00A77B3E">
      <w: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</w:t>
      </w:r>
      <w:r>
        <w:t xml:space="preserve">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>Согласно Постановления Пленума Верховно</w:t>
      </w:r>
      <w:r>
        <w:t xml:space="preserve">го Суда РФ от дата № 18 (В редакции Постановления от дата № 23) «О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</w:t>
      </w:r>
      <w:r>
        <w:t xml:space="preserve">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>
      <w:r>
        <w:t>В соответствии с ч. 1.1 ст. 27.12 КоАП РФ</w:t>
      </w:r>
      <w: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</w:t>
      </w:r>
      <w:r>
        <w:t>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</w:t>
      </w:r>
      <w:r>
        <w:t xml:space="preserve">остоянии опьянения, и отрицательном результате освидетельствования на состояние алкогольного опьянения указанное лицо </w:t>
      </w:r>
      <w:r>
        <w:t>подлежит направлению на медицинское освидетельствование на состояние опьянения. Согласно ч. 6 ст. 27.12 КоАП РФ освидетельствование на сос</w:t>
      </w:r>
      <w:r>
        <w:t>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</w:t>
      </w:r>
      <w:r>
        <w:t xml:space="preserve">равительством Российской Федерации. </w:t>
      </w:r>
    </w:p>
    <w:p w:rsidR="00A77B3E">
      <w:r>
        <w:t>Из материалов дела усматривается, что основаниями полагать о нахождении водителя транспортного средства Трошина А.И. в состоянии опьянения явились следующие признаки:  запах алкоголя изо рта, неустойчивость позы, наруше</w:t>
      </w:r>
      <w:r>
        <w:t>ние речи, что согласуется с п. 3 Правил освидетельствования лица, которое управляет транспортным средством, на состояние  опьянения и оформления его результатов, направления указанного лица на медицинское освидетельствование на состояние опьянения, медицин</w:t>
      </w:r>
      <w:r>
        <w:t xml:space="preserve">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т дата № 64/. </w:t>
      </w:r>
    </w:p>
    <w:p w:rsidR="00A77B3E">
      <w:r>
        <w:t>В рамках проводимого освидетельствования на состояни</w:t>
      </w:r>
      <w:r>
        <w:t>е алкогольного опьянения Трошин А.И. отказался от освидетельствования на месте,  после чего был направлен на медицинское освидетельствование на состояние опьянения, от прохождения медицинского освидетельствования Трошин А.И. отказался.</w:t>
      </w:r>
    </w:p>
    <w:p w:rsidR="00A77B3E">
      <w:r>
        <w:t>Отстранение от управ</w:t>
      </w:r>
      <w:r>
        <w:t>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ОГИБДД МО МВД России «Сакский», которому предоставле</w:t>
      </w:r>
      <w:r>
        <w:t>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 в ред. ФЗ от дата №3).</w:t>
      </w:r>
    </w:p>
    <w:p w:rsidR="00A77B3E">
      <w:r>
        <w:t>Согласно разъяснений Постановления Пленума</w:t>
      </w:r>
      <w:r>
        <w:t xml:space="preserve"> ВС РФ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</w:t>
      </w:r>
      <w:r>
        <w:t>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</w:t>
      </w:r>
      <w:r>
        <w:t>о освидетельствования в целом, но и отказ от того или иного вида исследования в рамках медицинского освидетельствования.(п. 9  Постановления Пленума Верховного Суда РФ от дата №18, в ред. Постановлений Пленума Верховного Суда РФ от дата N 23, от дата N 2).</w:t>
      </w:r>
      <w:r>
        <w:tab/>
      </w:r>
    </w:p>
    <w:p w:rsidR="00A77B3E">
      <w:r>
        <w:t>Таким образом, Трошин А.И.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</w:t>
      </w:r>
      <w:r>
        <w:t xml:space="preserve">отренное частью 1 статьи 12.26. Кодекса Российской Федерации об административных правонарушениях.  </w:t>
      </w:r>
    </w:p>
    <w:p w:rsidR="00A77B3E">
      <w:r>
        <w:t xml:space="preserve">Вина Трошина А.И. подтверждается собранными по делу материалами, а именно: </w:t>
      </w:r>
    </w:p>
    <w:p w:rsidR="00A77B3E">
      <w:r>
        <w:t xml:space="preserve"> - протоколом об административном правонарушении 61 АГ телефон от дата, составле</w:t>
      </w:r>
      <w:r>
        <w:t xml:space="preserve">нным уполномоченным должностным лицом с участием Трошина А.И., с разъяснением ему прав, предусмотренных ст. 51 Конституции РФ, ст. 25.1 КоАП РФ, о чем имеется его подпись. Копию протокола он получил, о чем имеется его подпись. </w:t>
      </w:r>
    </w:p>
    <w:p w:rsidR="00A77B3E">
      <w:r>
        <w:t xml:space="preserve">- протоколом об отстранении </w:t>
      </w:r>
      <w:r>
        <w:t>от управления транспортным средством 61 АМ телефон от дата;</w:t>
      </w:r>
    </w:p>
    <w:p w:rsidR="00A77B3E">
      <w:r>
        <w:t>- актом освидетельствования на состояние алкогольного опьянения 61АА телефон от дата</w:t>
      </w:r>
    </w:p>
    <w:p w:rsidR="00A77B3E">
      <w:r>
        <w:t>- протоколом о направлении на медицинское освидетельствование на состояние опьянения 61 АК телефон от дата;</w:t>
      </w:r>
    </w:p>
    <w:p w:rsidR="00A77B3E">
      <w:r>
        <w:t>- р</w:t>
      </w:r>
      <w:r>
        <w:t>апортом  инспектора ДПС группы ДПС ГИБДД МО МВД России «Сакский» от дата</w:t>
      </w:r>
    </w:p>
    <w:p w:rsidR="00A77B3E">
      <w:r>
        <w:t>- протоколом о задержании транспортного средства от дата;</w:t>
      </w:r>
    </w:p>
    <w:p w:rsidR="00A77B3E">
      <w:r>
        <w:t>- видеозаписью.</w:t>
      </w:r>
    </w:p>
    <w:p w:rsidR="00A77B3E">
      <w:r>
        <w:t>Указанные доказательства соответствуют в деталях и в целом друг другу, добыты в соответствии с требованиями д</w:t>
      </w:r>
      <w:r>
        <w:t xml:space="preserve">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>Таким образом, мировой судья считает, что вина Трошина А.С. в совершении адми</w:t>
      </w:r>
      <w:r>
        <w:t xml:space="preserve">нистративного правонарушения полностью доказана,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опьянения. 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смягчающих и  отягчающих  наказание, ми</w:t>
      </w:r>
      <w:r>
        <w:t xml:space="preserve">ровой судья не находит. </w:t>
      </w:r>
    </w:p>
    <w:p w:rsidR="00A77B3E">
      <w:r>
        <w:t xml:space="preserve"> На  основании изложенного, руководствуясь ст. ст. 29.9, 29.10  КоАП РФ  суд,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 xml:space="preserve">Трошина Александра Ивановича признать виновным в совершении административного правонарушения, ответственность за которое предусмотрена ч.1 </w:t>
      </w:r>
      <w:r>
        <w:t>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A77B3E">
      <w:r>
        <w:t>Административный штраф должен быть уплачен в течение 60-ти дне</w:t>
      </w:r>
      <w:r>
        <w:t xml:space="preserve">й по следующим реквизитам: получатель платежа: УФК по Республике Крым (МО ОМВД России «Сакский»), банк получателя: отделение Республика Крым ЦБ РФ, ИНН получателя: телефон, КПП телефон, расчётный счет: ..., наименование организации получателя телефон, КБК </w:t>
      </w:r>
      <w:r>
        <w:t>..., ОКТМО телефон, УИН ...</w:t>
      </w:r>
    </w:p>
    <w:p w:rsidR="00A77B3E">
      <w:r>
        <w:t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</w:t>
      </w:r>
      <w:r>
        <w:t xml:space="preserve">ниях, санкция которой предусматривает назначение лицу наказания в виде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t xml:space="preserve">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Трошину А.И</w:t>
      </w:r>
      <w:r>
        <w:t>. разъяснена обязанность в течение трех рабочих дней со дня вступления в законную силу настоящего постановления сдать водительское удостоверение в  органы внутренних дел, а в случае утраты указанных документов заявить об этом в указанный орган в тот же сро</w:t>
      </w:r>
      <w:r>
        <w:t>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</w:t>
      </w:r>
      <w:r>
        <w:t>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Постановление м</w:t>
      </w:r>
      <w:r>
        <w:t>ожет быть обжаловано в апелляционном  порядке  в 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</w:t>
      </w:r>
      <w:r>
        <w:t>олучения копии постановления.</w:t>
      </w:r>
    </w:p>
    <w:p w:rsidR="00A77B3E"/>
    <w:p w:rsidR="00A77B3E">
      <w:r>
        <w:tab/>
        <w:t xml:space="preserve">Мировой судья                                                                Васильев В.А. </w:t>
      </w:r>
    </w:p>
    <w:p w:rsidR="00A77B3E">
      <w:r>
        <w:tab/>
      </w:r>
    </w:p>
    <w:p w:rsidR="00A77B3E"/>
    <w:p w:rsidR="00A77B3E"/>
    <w:p w:rsidR="00A77B3E">
      <w:r>
        <w:tab/>
      </w:r>
    </w:p>
    <w:p w:rsidR="00A77B3E"/>
    <w:sectPr w:rsidSect="002B0B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7A"/>
    <w:rsid w:val="002B0B7A"/>
    <w:rsid w:val="00747C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B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