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4CF5">
      <w:pPr>
        <w:ind w:firstLine="720"/>
        <w:jc w:val="right"/>
        <w:mirrorIndents/>
      </w:pPr>
      <w:r>
        <w:t>Дело № 05-0487/81/2021</w:t>
      </w:r>
    </w:p>
    <w:p w:rsidR="00A77B3E" w:rsidP="009B4CF5">
      <w:pPr>
        <w:ind w:firstLine="720"/>
        <w:jc w:val="both"/>
        <w:mirrorIndents/>
      </w:pPr>
    </w:p>
    <w:p w:rsidR="00A77B3E" w:rsidP="009B4CF5">
      <w:pPr>
        <w:ind w:firstLine="720"/>
        <w:jc w:val="center"/>
        <w:mirrorIndents/>
      </w:pPr>
      <w:r>
        <w:t>ПОСТАНОВЛЕНИЕ</w:t>
      </w:r>
    </w:p>
    <w:p w:rsidR="00A77B3E" w:rsidP="009B4CF5">
      <w:pPr>
        <w:ind w:firstLine="720"/>
        <w:jc w:val="both"/>
        <w:mirrorIndents/>
      </w:pPr>
    </w:p>
    <w:p w:rsidR="00A77B3E" w:rsidP="009B4CF5">
      <w:pPr>
        <w:ind w:firstLine="720"/>
        <w:jc w:val="both"/>
        <w:mirrorIndents/>
      </w:pPr>
      <w:r>
        <w:t>15 декабря 2021 года                                                          город Симферополь</w:t>
      </w:r>
    </w:p>
    <w:p w:rsidR="00A77B3E" w:rsidP="009B4CF5">
      <w:pPr>
        <w:ind w:firstLine="720"/>
        <w:jc w:val="both"/>
        <w:mirrorIndents/>
      </w:pPr>
    </w:p>
    <w:p w:rsidR="00A77B3E" w:rsidP="009B4CF5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(адрес)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9B4CF5">
      <w:pPr>
        <w:ind w:firstLine="720"/>
        <w:jc w:val="both"/>
        <w:mirrorIndents/>
      </w:pPr>
      <w:r>
        <w:t>с участием:</w:t>
      </w:r>
    </w:p>
    <w:p w:rsidR="00A77B3E" w:rsidP="009B4CF5">
      <w:pPr>
        <w:ind w:firstLine="720"/>
        <w:jc w:val="both"/>
        <w:mirrorIndents/>
      </w:pPr>
      <w:r>
        <w:t xml:space="preserve">лица, в отношении которого </w:t>
      </w:r>
      <w:r>
        <w:t>ведется</w:t>
      </w:r>
      <w:r>
        <w:t xml:space="preserve"> производство  по делу об администр</w:t>
      </w:r>
      <w:r>
        <w:t xml:space="preserve">ативном правонарушении - </w:t>
      </w:r>
      <w:r>
        <w:t>Шевель</w:t>
      </w:r>
      <w:r>
        <w:t xml:space="preserve"> Н.Л.,  </w:t>
      </w:r>
    </w:p>
    <w:p w:rsidR="00A77B3E" w:rsidP="009B4CF5">
      <w:pPr>
        <w:ind w:firstLine="720"/>
        <w:jc w:val="both"/>
        <w:mirrorIndents/>
      </w:pPr>
      <w:r>
        <w:t>потерпевшей Фурсенко Н.В.,</w:t>
      </w:r>
    </w:p>
    <w:p w:rsidR="00A77B3E" w:rsidP="009B4CF5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9B4CF5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работающей продавцо</w:t>
      </w:r>
      <w:r>
        <w:t>м в наименование организации, зарегистрированной и проживающей по адресу: адрес,</w:t>
      </w:r>
    </w:p>
    <w:p w:rsidR="00A77B3E" w:rsidP="009B4CF5">
      <w:pPr>
        <w:ind w:firstLine="720"/>
        <w:jc w:val="both"/>
        <w:mirrorIndents/>
      </w:pPr>
      <w:r>
        <w:t>привлекаемой к административной ответственности по статье 6.1.1 Кодекса Российской Федерации об административных правонарушениях,</w:t>
      </w:r>
    </w:p>
    <w:p w:rsidR="00A77B3E" w:rsidP="009B4CF5">
      <w:pPr>
        <w:ind w:firstLine="720"/>
        <w:jc w:val="center"/>
        <w:mirrorIndents/>
      </w:pPr>
      <w:r>
        <w:t>УСТАНОВИЛ:</w:t>
      </w:r>
    </w:p>
    <w:p w:rsidR="00A77B3E" w:rsidP="009B4CF5">
      <w:pPr>
        <w:ind w:firstLine="720"/>
        <w:jc w:val="both"/>
        <w:mirrorIndents/>
      </w:pPr>
      <w:r>
        <w:t xml:space="preserve">11.09.2021 в время </w:t>
      </w:r>
      <w:r>
        <w:t>Шевель</w:t>
      </w:r>
      <w:r>
        <w:t xml:space="preserve"> Н.Л., на</w:t>
      </w:r>
      <w:r>
        <w:t>ходясь по адресу: Республика Крым, Симферопольский район, с. Укромное, ..., в ходе возникшего конфликта с Фурсенко Н.В., совершила насильственные действия в отношении Фурсенко Н.В., а именно: хватала руками за лицо, поцарапала лицо, чем причинила ей физиче</w:t>
      </w:r>
      <w:r>
        <w:t xml:space="preserve">скую боль, но не </w:t>
      </w:r>
      <w:r>
        <w:t>повлекшую</w:t>
      </w:r>
      <w:r>
        <w:t xml:space="preserve"> последствий, указанных в ст. 115 УК РФ, если эти действия не содержат уголовно наказуемого деяния, то есть, совершил административное правонарушение, предусмотренное ст.6.1.1 Кодекса Российской Федерации об административных право</w:t>
      </w:r>
      <w:r>
        <w:t>нарушениях.</w:t>
      </w:r>
    </w:p>
    <w:p w:rsidR="00A77B3E" w:rsidP="009B4CF5">
      <w:pPr>
        <w:ind w:firstLine="720"/>
        <w:jc w:val="both"/>
        <w:mirrorIndents/>
      </w:pPr>
      <w:r>
        <w:t xml:space="preserve">По данному факту в отношении </w:t>
      </w:r>
      <w:r>
        <w:t>Шевель</w:t>
      </w:r>
      <w:r>
        <w:t xml:space="preserve"> Н.Л. 17.11.2021 в время часов старшим УУП и ПДН ОП № 1 ОМВД России по Симферопольскому району МВД России по Республике Крым Скалозубовым Д.М. составлен протокол об административном правонарушении, предусмотре</w:t>
      </w:r>
      <w:r>
        <w:t xml:space="preserve">нном </w:t>
      </w:r>
      <w:r>
        <w:t>статьей</w:t>
      </w:r>
      <w:r>
        <w:t xml:space="preserve"> 6.1.1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района (адрес) Республики Крым.</w:t>
      </w:r>
    </w:p>
    <w:p w:rsidR="00A77B3E" w:rsidP="009B4CF5">
      <w:pPr>
        <w:ind w:firstLine="720"/>
        <w:jc w:val="both"/>
        <w:mirrorIndents/>
      </w:pPr>
      <w:r>
        <w:t>Перед началом судебного разбирательства суд раз</w:t>
      </w:r>
      <w:r>
        <w:t xml:space="preserve">ъяснил </w:t>
      </w:r>
      <w:r>
        <w:t>Шевель</w:t>
      </w:r>
      <w:r>
        <w:t xml:space="preserve"> Н.Л. права, предусмотренные ст. 25.1 Кодекса Российской Федерации об административных правонарушениях и ст. 51 Конституции Российской Федерации. </w:t>
      </w:r>
    </w:p>
    <w:p w:rsidR="00A77B3E" w:rsidP="009B4CF5">
      <w:pPr>
        <w:ind w:firstLine="720"/>
        <w:jc w:val="both"/>
        <w:mirrorIndents/>
      </w:pPr>
      <w:r>
        <w:t>Перед началом судебного разбирательства суд разъяснил потерпевшей Фурсенко Н.В. права, предусмот</w:t>
      </w:r>
      <w:r>
        <w:t xml:space="preserve">ренные ст. 24.2, 25.2, 25.3, 25.6, 30.1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A77B3E" w:rsidP="009B4CF5">
      <w:pPr>
        <w:ind w:firstLine="720"/>
        <w:jc w:val="both"/>
        <w:mirrorIndents/>
      </w:pPr>
      <w:r>
        <w:t xml:space="preserve">В судебном заседании </w:t>
      </w:r>
      <w:r>
        <w:t>Шевель</w:t>
      </w:r>
      <w:r>
        <w:t xml:space="preserve"> Н.Л. вину в совершении административного правонарушения</w:t>
      </w:r>
      <w:r>
        <w:t xml:space="preserve"> признала полностью, в содеянном раскаялась и пояснила, что в 11.09.2021 примерно в 22-00 часов  к ним во двор пришла </w:t>
      </w:r>
      <w:r>
        <w:t>ее</w:t>
      </w:r>
      <w:r>
        <w:t xml:space="preserve"> мачеха Фурсенко Н.В., чтобы позвать в гости свою сестру Татьяну. На что она сказала, чтобы Фурсенко Н.В. </w:t>
      </w:r>
      <w:r>
        <w:t>уходила к себе домой. С Фурсен</w:t>
      </w:r>
      <w:r>
        <w:t xml:space="preserve">ко Н.В. отношений не поддерживают на протяжении </w:t>
      </w:r>
      <w:r>
        <w:t>трех</w:t>
      </w:r>
      <w:r>
        <w:t xml:space="preserve"> лет. Фурсенко Н.В. схватила </w:t>
      </w:r>
      <w:r>
        <w:t>ее</w:t>
      </w:r>
      <w:r>
        <w:t xml:space="preserve"> за волосы, потянула на себя, в результате чего вместе упали. </w:t>
      </w:r>
      <w:r>
        <w:t>Шевель</w:t>
      </w:r>
      <w:r>
        <w:t xml:space="preserve"> Н.Л. хватала Фурсенко Н.В. руками за лицо,  поцарапала ей лицо. На помощь она позвала своего супруга, ко</w:t>
      </w:r>
      <w:r>
        <w:t xml:space="preserve">торый разнял их.   В судебном заседании </w:t>
      </w:r>
      <w:r>
        <w:t>Шевель</w:t>
      </w:r>
      <w:r>
        <w:t xml:space="preserve"> Н.Л. принесла извинения Фурсенко Н.В.</w:t>
      </w:r>
    </w:p>
    <w:p w:rsidR="00A77B3E" w:rsidP="009B4CF5">
      <w:pPr>
        <w:ind w:firstLine="720"/>
        <w:jc w:val="both"/>
        <w:mirrorIndents/>
      </w:pPr>
      <w:r>
        <w:t xml:space="preserve">В судебном заседании потерпевшая  Фурсенко Н.В. пояснила, что 11.09.2021 примерно в 22-00 часов она  пришла ко двору домовладения, где проживала </w:t>
      </w:r>
      <w:r>
        <w:t>Шевель</w:t>
      </w:r>
      <w:r>
        <w:t xml:space="preserve"> Н.Л. со своей </w:t>
      </w:r>
      <w:r>
        <w:t>семье</w:t>
      </w:r>
      <w:r>
        <w:t>й</w:t>
      </w:r>
      <w:r>
        <w:t xml:space="preserve">, чтобы забрать сестру Татьяну, которая находилась у </w:t>
      </w:r>
      <w:r>
        <w:t>Шевель</w:t>
      </w:r>
      <w:r>
        <w:t xml:space="preserve"> Н.Л.  в гостях. Между ней и </w:t>
      </w:r>
      <w:r>
        <w:t>Шевель</w:t>
      </w:r>
      <w:r>
        <w:t xml:space="preserve"> Н.Л. произошёл словестный конфликт, в ходе которого </w:t>
      </w:r>
      <w:r>
        <w:t>Шевель</w:t>
      </w:r>
      <w:r>
        <w:t xml:space="preserve"> Н.Л. хватала Фурсенко Н.В. руками за лицо,  поцарапала ей лицо. В судебном заседании Фурсенко Н.В.  п</w:t>
      </w:r>
      <w:r>
        <w:t xml:space="preserve">осле принесения ей извинений, пояснила, что не имеет обид к </w:t>
      </w:r>
      <w:r>
        <w:t>Шевель</w:t>
      </w:r>
      <w:r>
        <w:t xml:space="preserve"> Н.Л.</w:t>
      </w:r>
    </w:p>
    <w:p w:rsidR="00A77B3E" w:rsidP="009B4CF5">
      <w:pPr>
        <w:ind w:firstLine="720"/>
        <w:jc w:val="both"/>
        <w:mirrorIndents/>
      </w:pPr>
      <w:r>
        <w:t xml:space="preserve">Мировой судья, огласив протокол об административном правонарушении в отношении </w:t>
      </w:r>
      <w:r>
        <w:t>Шевель</w:t>
      </w:r>
      <w:r>
        <w:t xml:space="preserve"> Н.Л., заслушав объяснения </w:t>
      </w:r>
      <w:r>
        <w:t>Шевель</w:t>
      </w:r>
      <w:r>
        <w:t xml:space="preserve"> Н.Л., пояснения Фурсенко Н.В., исследовав письменные материалы де</w:t>
      </w:r>
      <w:r>
        <w:t>ла об административном правонарушении и оценив доказательства по делу, приходит к следующим выводам.</w:t>
      </w:r>
    </w:p>
    <w:p w:rsidR="00A77B3E" w:rsidP="009B4CF5">
      <w:pPr>
        <w:ind w:firstLine="720"/>
        <w:jc w:val="both"/>
        <w:mirrorIndents/>
      </w:pPr>
      <w:r>
        <w:t xml:space="preserve">В соответствии со </w:t>
      </w:r>
      <w:r>
        <w:t>статьей</w:t>
      </w:r>
      <w:r>
        <w:t xml:space="preserve"> 6.1.1 Кодекса Российской Федерации об административных правонарушениях нанесение побоев или совершение иных насильственных действ</w:t>
      </w:r>
      <w:r>
        <w:t xml:space="preserve">ий, причинивших физическую боль, но не </w:t>
      </w:r>
      <w:r>
        <w:t>повлекших</w:t>
      </w:r>
      <w:r>
        <w:t xml:space="preserve"> последствий, указанных в ст. 115 УК РФ, если эти действия не содержат уголовно наказуемого деяния, - </w:t>
      </w:r>
      <w:r>
        <w:t>влечет</w:t>
      </w:r>
      <w:r>
        <w:t xml:space="preserve"> наложение административного штрафа в размере от пяти тысяч до тридцати тысяч рублей, либо администр</w:t>
      </w:r>
      <w:r>
        <w:t>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9B4CF5">
      <w:pPr>
        <w:ind w:firstLine="720"/>
        <w:jc w:val="both"/>
        <w:mirrorIndents/>
      </w:pPr>
      <w:r>
        <w:t>Под побоями понимаются действия, характеризующиеся многократным нанесением ударов, которые сами по себе не составляют особого вида п</w:t>
      </w:r>
      <w:r>
        <w:t xml:space="preserve">овреждения, хотя в результате их нанесения могут возникать телесные повреждения (в частности, ссадины, </w:t>
      </w:r>
      <w:r>
        <w:t>кровоподтеки</w:t>
      </w:r>
      <w:r>
        <w:t xml:space="preserve">, небольшие раны, не влекущие за собой временной утраты трудоспособности или незначительной стойкой утраты общей трудоспособности). Вместе с </w:t>
      </w:r>
      <w:r>
        <w:t>тем побои могут и не оставить после себя никаких объективно выявляемых повреждений.</w:t>
      </w:r>
    </w:p>
    <w:p w:rsidR="00A77B3E" w:rsidP="009B4CF5">
      <w:pPr>
        <w:ind w:firstLine="720"/>
        <w:jc w:val="both"/>
        <w:mirrorIndents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</w:t>
      </w:r>
      <w:r>
        <w:t>ров и другие аналогичные действия.</w:t>
      </w:r>
    </w:p>
    <w:p w:rsidR="00A77B3E" w:rsidP="009B4CF5">
      <w:pPr>
        <w:ind w:firstLine="720"/>
        <w:jc w:val="both"/>
        <w:mirrorIndents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9B4CF5">
      <w:pPr>
        <w:ind w:firstLine="720"/>
        <w:jc w:val="both"/>
        <w:mirrorIndents/>
      </w:pPr>
      <w:r>
        <w:t xml:space="preserve">Факт совершения </w:t>
      </w:r>
      <w:r>
        <w:t>Шевель</w:t>
      </w:r>
      <w:r>
        <w:t xml:space="preserve"> Н.Л. указанного административно</w:t>
      </w:r>
      <w:r>
        <w:t>го правонарушения, подтверждается:</w:t>
      </w:r>
    </w:p>
    <w:p w:rsidR="00A77B3E" w:rsidP="009B4CF5">
      <w:pPr>
        <w:ind w:firstLine="720"/>
        <w:jc w:val="both"/>
        <w:mirrorIndents/>
      </w:pPr>
      <w:r>
        <w:t xml:space="preserve">- протоколом об административном правонарушении серии РК-телефон </w:t>
      </w:r>
      <w:r>
        <w:t>рег.номер</w:t>
      </w:r>
      <w:r>
        <w:t xml:space="preserve"> ЖУАП 5422 от 17.11.2021, в котором изложены обстоятельства совершения </w:t>
      </w:r>
      <w:r>
        <w:t>Шевель</w:t>
      </w:r>
      <w:r>
        <w:t xml:space="preserve"> Н.Л. административного правонарушения, предусмотренного ст. 6.1.1 Код</w:t>
      </w:r>
      <w:r>
        <w:t>екса Российской Федерации об административных правонарушениях (л.д.1);</w:t>
      </w:r>
    </w:p>
    <w:p w:rsidR="00A77B3E" w:rsidP="009B4CF5">
      <w:pPr>
        <w:ind w:firstLine="720"/>
        <w:jc w:val="both"/>
        <w:mirrorIndents/>
      </w:pPr>
      <w:r>
        <w:t xml:space="preserve">- заключением эксперта № 2186 от 14.09.2021, согласно которому Фурсенко Н.В. причинены повреждения: кровоподтёки в области головы, лица, шеи, верхних конечностей, ссадины лица, грудной </w:t>
      </w:r>
      <w:r>
        <w:t xml:space="preserve">клетки , согласно п. 9 «Медицинских критериев определения степени тяжести вреда, </w:t>
      </w:r>
      <w:r>
        <w:t>причиненного</w:t>
      </w:r>
      <w:r>
        <w:t xml:space="preserve"> здоровью человека», </w:t>
      </w:r>
      <w:r>
        <w:t>утвержденных</w:t>
      </w:r>
      <w:r>
        <w:t xml:space="preserve"> Приказом Министерства здравоохранения и социального развития  РФ № 194н от 24.04.2008 Министерства здравоохранения и социального </w:t>
      </w:r>
      <w:r>
        <w:t xml:space="preserve">развития, как не причинившие вред здоровью. Принимая во </w:t>
      </w:r>
      <w:r>
        <w:t>внимание морфологические особенности повреждений, можно полагать, что они причинены - 11.09.2021 (л.д.2-3);</w:t>
      </w:r>
    </w:p>
    <w:p w:rsidR="00A77B3E" w:rsidP="009B4CF5">
      <w:pPr>
        <w:ind w:firstLine="720"/>
        <w:jc w:val="both"/>
        <w:mirrorIndents/>
      </w:pPr>
      <w:r>
        <w:t>- объяснениями Фурсенко Н.В., из которых следует, что  11.09.2021 примерно в 22-00 часов она</w:t>
      </w:r>
      <w:r>
        <w:t xml:space="preserve">  пришла ко двору домовладения, где проживала </w:t>
      </w:r>
      <w:r>
        <w:t>Шевель</w:t>
      </w:r>
      <w:r>
        <w:t xml:space="preserve"> Н.Л. со своей </w:t>
      </w:r>
      <w:r>
        <w:t>семьей</w:t>
      </w:r>
      <w:r>
        <w:t xml:space="preserve">, чтобы забрать сестру Татьяну, которая находилась у </w:t>
      </w:r>
      <w:r>
        <w:t>Шевель</w:t>
      </w:r>
      <w:r>
        <w:t xml:space="preserve"> Н.Л.  в гостях. Между ней и </w:t>
      </w:r>
      <w:r>
        <w:t>Шевель</w:t>
      </w:r>
      <w:r>
        <w:t xml:space="preserve"> Н.Л. произошёл словестный конфликт, в ходе которого </w:t>
      </w:r>
      <w:r>
        <w:t>Шевель</w:t>
      </w:r>
      <w:r>
        <w:t xml:space="preserve"> Н.Л. хватала Фурсенко Н.В. ру</w:t>
      </w:r>
      <w:r>
        <w:t xml:space="preserve">ками за лицо,  поцарапала ей лицо. В судебном заседании Фурсенко Н.В.  после принесения ей извинений, пояснила, что не имеет обид к </w:t>
      </w:r>
      <w:r>
        <w:t>Шевель</w:t>
      </w:r>
      <w:r>
        <w:t xml:space="preserve"> Н.Л.</w:t>
      </w:r>
    </w:p>
    <w:p w:rsidR="00A77B3E" w:rsidP="009B4CF5">
      <w:pPr>
        <w:ind w:firstLine="720"/>
        <w:jc w:val="both"/>
        <w:mirrorIndents/>
      </w:pPr>
      <w:r>
        <w:t xml:space="preserve">Протокол об административном правонарушении и другие материалы дела составлены в соответствии с нормами Кодекса </w:t>
      </w:r>
      <w:r>
        <w:t>Российской Федерации об административных правонарушениях, уполномоченным должностным лицом.</w:t>
      </w:r>
    </w:p>
    <w:p w:rsidR="00A77B3E" w:rsidP="009B4CF5">
      <w:pPr>
        <w:ind w:firstLine="720"/>
        <w:jc w:val="both"/>
        <w:mirrorIndents/>
      </w:pPr>
      <w:r>
        <w:t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</w:t>
      </w:r>
      <w:r>
        <w:t xml:space="preserve"> пользу </w:t>
      </w:r>
      <w:r>
        <w:t>Шевель</w:t>
      </w:r>
      <w:r>
        <w:t xml:space="preserve"> Н.Л.. 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9B4CF5">
      <w:pPr>
        <w:ind w:firstLine="720"/>
        <w:jc w:val="both"/>
        <w:mirrorIndents/>
      </w:pPr>
      <w:r>
        <w:t>Оценив представленные доказательства по д</w:t>
      </w:r>
      <w:r>
        <w:t xml:space="preserve">елу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>
        <w:t>Шевель</w:t>
      </w:r>
      <w:r>
        <w:t xml:space="preserve"> Н.Л. в совершении им административного правонару</w:t>
      </w:r>
      <w:r>
        <w:t xml:space="preserve">шения, предусмотренного ст. 6.1.1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9B4CF5">
      <w:pPr>
        <w:ind w:firstLine="720"/>
        <w:jc w:val="both"/>
        <w:mirrorIndents/>
      </w:pPr>
      <w:r>
        <w:t>В соответствии с частью 2 статьи 4.1 Кодекса Российской Федерации об административных правонарушениях,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B4CF5">
      <w:pPr>
        <w:ind w:firstLine="720"/>
        <w:jc w:val="both"/>
        <w:mirrorIndents/>
      </w:pPr>
      <w:r>
        <w:t>Обстоятельством, смягчающим админист</w:t>
      </w:r>
      <w:r>
        <w:t xml:space="preserve">ративную ответственность </w:t>
      </w:r>
      <w:r>
        <w:t>Шевель</w:t>
      </w:r>
      <w:r>
        <w:t xml:space="preserve"> Н.Л., суд признает признание вины, раскаяние в содеянном.</w:t>
      </w:r>
    </w:p>
    <w:p w:rsidR="00A77B3E" w:rsidP="009B4CF5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Шевель</w:t>
      </w:r>
      <w:r>
        <w:t xml:space="preserve"> Н.Л., 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9B4CF5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Шевел</w:t>
      </w:r>
      <w:r>
        <w:t>ь</w:t>
      </w:r>
      <w:r>
        <w:t xml:space="preserve"> Н.Л. административного правонарушения, данных </w:t>
      </w:r>
      <w:r>
        <w:t>ее</w:t>
      </w:r>
      <w:r>
        <w:t xml:space="preserve"> личности, положительную характеристику по месту работы, имущественного положения, считаю необходимым назначить ей административное наказание в виде административного штрафа в минимальном размере.</w:t>
      </w:r>
    </w:p>
    <w:p w:rsidR="00A77B3E" w:rsidP="009B4CF5">
      <w:pPr>
        <w:ind w:firstLine="720"/>
        <w:jc w:val="both"/>
        <w:mirrorIndents/>
      </w:pPr>
      <w:r>
        <w:t>На основа</w:t>
      </w:r>
      <w:r>
        <w:t>нии изложенного, руководствуясь ст. 6.1.1, ст. 23.1, главой 29 Кодекса Российской Федерации об административных правонарушениях, мировой судья</w:t>
      </w:r>
    </w:p>
    <w:p w:rsidR="00A77B3E" w:rsidP="009B4CF5">
      <w:pPr>
        <w:ind w:firstLine="720"/>
        <w:jc w:val="center"/>
        <w:mirrorIndents/>
      </w:pPr>
      <w:r>
        <w:t>ПОСТАНОВИЛ:</w:t>
      </w:r>
    </w:p>
    <w:p w:rsidR="00A77B3E" w:rsidP="009B4CF5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 ст. 6.1.1 Коде</w:t>
      </w:r>
      <w:r>
        <w:t>кса Российской Федерации об административных правонарушениях, и назначить ей административное наказание в виде административного штрафа в размере 5 000 (пять тысяч) рублей.</w:t>
      </w:r>
    </w:p>
    <w:p w:rsidR="00A77B3E" w:rsidP="009B4CF5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в законную </w:t>
      </w:r>
      <w:r>
        <w:t>силу, либо со дня истечения срока отсрочки или срока рассрочки, предусмотренных ст. 31.5 Кодекса Российской Федерац</w:t>
      </w:r>
      <w:r>
        <w:t>ии об административных правонарушениях.</w:t>
      </w:r>
    </w:p>
    <w:p w:rsidR="00A77B3E" w:rsidP="009B4CF5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ч. 1 ст. 20.25 Кодекса Российской Федерации об административных правонарушениях в случае несвоевременной уплаты штрафа.</w:t>
      </w:r>
    </w:p>
    <w:p w:rsidR="00A77B3E" w:rsidP="009B4CF5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соответстви</w:t>
      </w:r>
      <w:r>
        <w:t>и со ст.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</w:t>
      </w:r>
      <w:r>
        <w:t xml:space="preserve">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9B4CF5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Республике Крым (Министерство юстиции Республ</w:t>
      </w:r>
      <w:r>
        <w:t xml:space="preserve">ики Крым,  л/с 04752203230), ИНН 9102013284 КПП 910201001 ОГРН 1149102019164, банк получателя: Отделение Республика Крым Банка России//УФК по Республике Крым                       г. Симферополь БИК 013510002, Единый казначейский </w:t>
      </w:r>
      <w:r>
        <w:t>счет</w:t>
      </w:r>
      <w:r>
        <w:t xml:space="preserve">  40102810645370000035</w:t>
      </w:r>
      <w:r>
        <w:t xml:space="preserve">, Казначейский </w:t>
      </w:r>
      <w:r>
        <w:t>счет</w:t>
      </w:r>
      <w:r>
        <w:t xml:space="preserve">  03100643350000017500, Код Сводного реестра 35220323, ОКТМО  35647000, КБК  828 1 16 01063 01 0101 140, УИН - 0.</w:t>
      </w:r>
    </w:p>
    <w:p w:rsidR="00A77B3E" w:rsidP="009B4CF5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</w:t>
      </w:r>
      <w:r>
        <w:t xml:space="preserve"> предъявить в вышеуказанный срок мировому судье. </w:t>
      </w:r>
    </w:p>
    <w:p w:rsidR="00A77B3E" w:rsidP="009B4CF5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</w:t>
      </w:r>
      <w:r>
        <w:t>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9B4CF5">
      <w:pPr>
        <w:ind w:firstLine="720"/>
        <w:jc w:val="both"/>
        <w:mirrorIndents/>
      </w:pPr>
    </w:p>
    <w:p w:rsidR="00A77B3E" w:rsidP="009B4CF5">
      <w:pPr>
        <w:ind w:firstLine="720"/>
        <w:jc w:val="both"/>
        <w:mirrorIndents/>
      </w:pPr>
      <w:r>
        <w:t xml:space="preserve">         Мировой судья </w:t>
      </w:r>
      <w:r>
        <w:tab/>
      </w:r>
      <w:r>
        <w:tab/>
        <w:t xml:space="preserve">                                                       С.Л. </w:t>
      </w:r>
      <w:r>
        <w:t>Буйлова</w:t>
      </w:r>
    </w:p>
    <w:p w:rsidR="00A77B3E" w:rsidP="009B4CF5">
      <w:pPr>
        <w:ind w:firstLine="720"/>
        <w:jc w:val="both"/>
        <w:mirrorIndents/>
      </w:pPr>
    </w:p>
    <w:p w:rsidR="00A77B3E" w:rsidP="009B4CF5">
      <w:pPr>
        <w:ind w:firstLine="720"/>
        <w:jc w:val="both"/>
        <w:mirrorIndents/>
      </w:pPr>
    </w:p>
    <w:p w:rsidR="00A77B3E" w:rsidP="009B4CF5">
      <w:pPr>
        <w:ind w:firstLine="720"/>
        <w:jc w:val="both"/>
        <w:mirrorIndents/>
      </w:pPr>
    </w:p>
    <w:sectPr w:rsidSect="009B4CF5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5"/>
    <w:rsid w:val="005267C5"/>
    <w:rsid w:val="009B4C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