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5-84-9/2024</w:t>
      </w:r>
    </w:p>
    <w:p w:rsidR="00A77B3E">
      <w:r>
        <w:t>УИД 91MS0084-01-2024-000001-70</w:t>
      </w:r>
    </w:p>
    <w:p w:rsidR="00A77B3E"/>
    <w:p w:rsidR="00A77B3E">
      <w:r>
        <w:t>П о с т а н о в л е н и е</w:t>
      </w:r>
    </w:p>
    <w:p w:rsidR="00A77B3E"/>
    <w:p w:rsidR="00A77B3E">
      <w:r>
        <w:t>09 января 2024 года            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 xml:space="preserve">Ганиева Руслана Ибрагимовича, паспортные данные Бешкутан адрес, гражданина РФ, паспортные данные, официально не трудоустроенного, зарегистрированного по адресу: адрес, проживающего по адресу: адрес, </w:t>
      </w:r>
    </w:p>
    <w:p w:rsidR="00A77B3E">
      <w:r>
        <w:t>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</w:t>
      </w:r>
    </w:p>
    <w:p w:rsidR="00A77B3E">
      <w:r>
        <w:t>дата в время фио, находясь по месту своего жительства по адресу: адрес, не уплатил в установленный ст. 32.2 КоАП РФ срок административный штраф, наложенный постановлением старшего лейтенанта ОМВД России по адрес фио 82 04 №063356 от дата, вступившего в законную силу дата, в размере сумма, чем совершил административное правонарушение, предусмотренное ч. 1 ст. 20.25 КоАП РФ.</w:t>
      </w:r>
    </w:p>
    <w:p w:rsidR="00A77B3E">
      <w:r>
        <w:t xml:space="preserve">В судебном заседании фио вину в совершении административного правонарушения признал полностью, подтвердил обстоятельства, изложенные </w:t>
      </w:r>
    </w:p>
    <w:p w:rsidR="00A77B3E">
      <w:r>
        <w:t>в протоколе.</w:t>
      </w:r>
    </w:p>
    <w:p w:rsidR="00A77B3E">
      <w:r>
        <w:t xml:space="preserve">Вина фио в совершении административного правонарушения подтверждается материалами дела: протоколом об административном правонарушении №82 01 №143645 от дата (л.д.1); копией постановления старшего лейтенанта ОМВД России по адрес фио 82 04 №063356 от дата </w:t>
      </w:r>
    </w:p>
    <w:p w:rsidR="00A77B3E">
      <w:r>
        <w:t xml:space="preserve">в отношении фио о привлечении к административной ответственности по </w:t>
      </w:r>
    </w:p>
    <w:p w:rsidR="00A77B3E">
      <w:r>
        <w:t xml:space="preserve">ст. 20.21 КоАП к административному наказанию в виде административного штрафа </w:t>
      </w:r>
    </w:p>
    <w:p w:rsidR="00A77B3E">
      <w:r>
        <w:t>в размере сумма, постановление вступило в законную силу дата (л.д.3); рапортом от дата (л.д.4); справкой ОМВД России по адрес (л.д.5); письменным объяснением фио от дата (л.д.6); сведениями о ранее совершенных правонарушениях (л.д.8).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Таким образом, действия фио правильно квалифицированы по ч.1 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им правонарушение суд признает признание вины.</w:t>
      </w:r>
    </w:p>
    <w:p w:rsidR="00A77B3E">
      <w:r>
        <w:t>Согласно со ст. 4.3 КоАП РФ, обстоятельств, отягчающих ответственность фио,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обстоятельства смягчающего административную ответственность,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>
      <w:r>
        <w:t>Ганиева Руслана Ибрагимовича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                        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телефон, УИН ....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