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5-0287/85/2026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>есу: адрес,</w:t>
      </w:r>
      <w:r>
        <w:t xml:space="preserve"> </w:t>
      </w:r>
      <w:r>
        <w:t>,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>дата в время в адрес,</w:t>
      </w:r>
      <w:r>
        <w:t xml:space="preserve"> </w:t>
      </w:r>
      <w:r>
        <w:t>,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18810582260311093749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18810582260311093749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C40"/>
    <w:rsid w:val="001B1C40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