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5-89-3/2021</w:t>
      </w:r>
    </w:p>
    <w:p w:rsidR="00A77B3E">
      <w:r>
        <w:t>УИД 91RS0022-телефон-телефон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</w:t>
      </w:r>
      <w:r>
        <w:t>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фио находясь на адрес км+100м управлял транспортным средством автомобилем фио с государственным регистрационным знаком У748СМ750, с признаками опьянения, не </w:t>
      </w:r>
      <w:r>
        <w:t>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</w:t>
      </w:r>
      <w:r>
        <w:t xml:space="preserve">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</w:t>
      </w:r>
      <w: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не явился.</w:t>
      </w:r>
    </w:p>
    <w:p w:rsidR="00A77B3E">
      <w:r>
        <w:t>Суд, исследовав материалы дела, считает вину фио в совершении админ</w:t>
      </w:r>
      <w:r>
        <w:t>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23АП №304</w:t>
      </w:r>
      <w:r>
        <w:t>403 от дата; протоколом 23БГ232311 от  дата об отстранении от управления транспортным средством; актом 61АА телефон от дата;; протоколом 23ГО267085 от дата о направлении на медицинское освидетельствование на состояние алкогольного опьянения; протоколом 23Б</w:t>
      </w:r>
      <w:r>
        <w:t xml:space="preserve">Ю463055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</w:t>
      </w:r>
      <w:r>
        <w:t xml:space="preserve">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</w:t>
      </w:r>
      <w:r>
        <w:t>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</w:t>
      </w:r>
      <w:r>
        <w:t xml:space="preserve">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</w:t>
      </w:r>
      <w:r>
        <w:t>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</w:t>
      </w:r>
      <w:r>
        <w:t xml:space="preserve">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</w:t>
      </w:r>
      <w:r>
        <w:t>ОМВД России по адрес), КПП: телефон, ИНН: телефон, ОКТМО: телефон, номер счета получателя платежа: 40101810300000010013 в Отделение ЮГУ ЦБ РФ по адрес, БИК: телефон, КБК: 18811601123011140, УИН: 18810423200530013413.</w:t>
      </w:r>
    </w:p>
    <w:p w:rsidR="00A77B3E">
      <w:r>
        <w:t>Разъяснить лицу, привлекаемому к админи</w:t>
      </w:r>
      <w:r>
        <w:t>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</w:t>
      </w:r>
      <w:r>
        <w:t>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</w:t>
      </w:r>
      <w:r>
        <w:t>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 xml:space="preserve">по ст. </w:t>
      </w:r>
      <w:r>
        <w:t>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</w:t>
      </w:r>
      <w:r>
        <w:t>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</w:t>
      </w:r>
      <w:r>
        <w:t xml:space="preserve">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фио </w:t>
      </w:r>
      <w:r>
        <w:t>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5C"/>
    <w:rsid w:val="005030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E98BDE-8B67-4485-8777-A1DAB46F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