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5-89-317/2020</w:t>
      </w:r>
    </w:p>
    <w:p w:rsidR="00A77B3E">
      <w:r>
        <w:t>УИД 91 MS 0089-01-2020-001066-38</w:t>
      </w:r>
    </w:p>
    <w:p w:rsidR="00A77B3E"/>
    <w:p w:rsidR="00A77B3E">
      <w:r>
        <w:t>П О С Т А Н О В Л Е Н И Е</w:t>
      </w:r>
    </w:p>
    <w:p w:rsidR="00A77B3E">
      <w:r>
        <w:t xml:space="preserve">29 июля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</w:t>
      </w:r>
      <w:r>
        <w:t xml:space="preserve">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Товарищества собственников недвижимости «Крымчанка» (</w:t>
      </w:r>
      <w:r>
        <w:t>ИНН телефон, юридический адрес: адрес, внесена запись в ЕГРЮЛ дата), зарегистрированной и проживающей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председателем Товарищества собственник</w:t>
      </w:r>
      <w:r>
        <w:t>ов недвижимости «Крымчанка», находясь по юридическому адресу юридического лица: адрес,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</w:t>
      </w:r>
      <w:r>
        <w:t xml:space="preserve">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расчет по страховым взносам за 9 месяцев дата.</w:t>
      </w:r>
    </w:p>
    <w:p w:rsidR="00A77B3E">
      <w:r>
        <w:t>Согласно п. 1 ст. 333.15 Налогового кодекса РФ, налогоплательщ</w:t>
      </w:r>
      <w:r>
        <w:t>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</w:t>
      </w:r>
      <w:r>
        <w:t xml:space="preserve">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</w:t>
      </w:r>
      <w:r>
        <w:t>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</w:t>
      </w:r>
      <w:r>
        <w:t xml:space="preserve"> совершения правонарушения – дата</w:t>
      </w:r>
    </w:p>
    <w:p w:rsidR="00A77B3E">
      <w:r>
        <w:t>Надлежащим образом уведомленная фио не явилась. Ходатайств об отложении судебного заседания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</w:t>
      </w:r>
      <w:r>
        <w:t xml:space="preserve">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15.5 КоАП РФ, полностью доказанно</w:t>
      </w:r>
      <w:r>
        <w:t xml:space="preserve">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№ 91082018414338900001 от дата, а также материалами дела, поскольку достоверность доказательств, имеющихся в материалах дела об </w:t>
      </w:r>
      <w:r>
        <w:t xml:space="preserve">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</w:t>
      </w:r>
      <w:r>
        <w:t xml:space="preserve">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</w:t>
      </w:r>
      <w:r>
        <w:t xml:space="preserve">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</w:t>
      </w:r>
      <w:r>
        <w:t>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ст. 15.5 </w:t>
      </w:r>
    </w:p>
    <w:p w:rsidR="00A77B3E">
      <w:r>
        <w:t>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</w:t>
      </w:r>
      <w:r>
        <w:t>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И</w:t>
      </w:r>
      <w:r>
        <w:t>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B"/>
    <w:rsid w:val="008E79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F88D53-C71B-4769-A7D8-215DC2CC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