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05-0067/9/2024</w:t>
      </w:r>
    </w:p>
    <w:p w:rsidR="00A77B3E">
      <w:r>
        <w:t xml:space="preserve">   П О С Т А Н О В Л Е Н И Е</w:t>
      </w:r>
    </w:p>
    <w:p w:rsidR="00A77B3E">
      <w:r>
        <w:t>19 февраля 2024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Лифатова Н.С.,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Лифатова Николая Сергеевича, ...  </w:t>
      </w:r>
    </w:p>
    <w:p w:rsidR="00A77B3E">
      <w:r>
        <w:t xml:space="preserve">                                                                          установил:</w:t>
      </w:r>
    </w:p>
    <w:p w:rsidR="00A77B3E">
      <w:r>
        <w:t>Лифатов Н.С. 13 января 2024 года  в 07 часов 28 минут по адресу: г. Симферополь,                 ул. Восточный Обход 9 км., вблизи кладбища Абдал-1, управлял транспортным средством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Лифатов Н.С. в судебном заседании с нарушением согласился, вину признал.</w:t>
      </w:r>
    </w:p>
    <w:p w:rsidR="00A77B3E">
      <w:r>
        <w:t>Заслушав участников судебного разбирательства,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Лифатов Н.С. 13 января 2024 года в 07 часов 20 минут находится в состоянии опьянения, явилось наличие запаха алкоголя изо рта, что согласуется с пунктом 2 Правил и отражено в протоколе об отстранении от управления транспортным средством от 13 января 2024 года серия 82ОТ № 060067 (л.д. 3). </w:t>
      </w:r>
    </w:p>
    <w:p w:rsidR="00A77B3E">
      <w:r>
        <w:t>В связи с отказом от прохождения освидетельствования на состояние алкогольного опьянения, водитель Лифатов Н.С.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Лифатова Н.С.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13 января 2024 года  серия 82АП № 231490 об административном правонарушении (л.д.1), протокол от 13 января 2024 года серии 82ОТ № 060067 об отстранении от управления транспортным средством (л.д.3), протокол о направлении на медицинское освидетельствование от 13 января 2024 года  серия 82МО № 016780 (л.д.4), к/свидетельства о поверке (л.д. 5), расписка (л.д. 6), карточку операции с ВУ (л.д. 9), параметры поиска                 (л.д. 10),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Лифатов Н.С.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и состояние здоровья в качестве смягчающих обстоятельств и отсутствие отягчающих обстоятельств.</w:t>
      </w:r>
    </w:p>
    <w:p w:rsidR="00A77B3E">
      <w:r>
        <w:t>С учетом данных о правонарушителе и обстоятельствах дела, прихожу к выводу о том, что Лифатова Н.С.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Лифатова Николая Сергеевича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18810491241000000680.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