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05-0420/9/2026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 УССР, зарегистрированного по адресу: адрес, ..., паспортные данные «Киевский» УМВД России по адрес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0355431010125070301028357                        фио признан виновным в совершении административного правонарушения, предусмотренного ч. 2 ст. 8.14 Кодекса адрес об административных правонарушениях (Закон адрес от дата № 45), и подвергнут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контролером – ревизором отдела контроля исполнения административных наказаний Управления по администрированию нарушений наименование организации фио составлен протокол                                                № 0355431010425110901010757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явился, о дате и времени судебного заседания извещен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его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№ 0355431010425110901010757 об административном правонарушении, предусмотренном частью 1 статьи 20.25 КоАП РФ (л.д. 1), копию постановления от дата № 0355431010125070301028357 (л.д. 2), карточку нарушения (л.д. 4)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телефон,  УИН 0410760300095004202620124.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