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05-0491/9/2023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 ...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дата № 27-ФЗ 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предоставлены фио дата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583 (л.д.1), копия выписки из ЕГРЮЛ (л.д. 5-7); сведения электронного документооборота (л.д. 9); копия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(л.д.12)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03241643000000067501 Отделение адрес Банка России//УФК по адрес, БИК телефон, ОКТМО телефон, ИНН телефон, КПП телефон, КБК 79711601230060000140, УИН 0410760300095004912315144,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