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ab/>
      </w:r>
      <w:r>
        <w:t xml:space="preserve">                                                                                         </w:t>
      </w:r>
    </w:p>
    <w:p w:rsidR="00A77B3E" w:rsidP="00010540">
      <w:pPr>
        <w:jc w:val="right"/>
      </w:pPr>
      <w:r>
        <w:t xml:space="preserve">         Дело №5-92-11/2018</w:t>
      </w:r>
    </w:p>
    <w:p w:rsidR="00A77B3E" w:rsidP="00010540">
      <w:pPr>
        <w:jc w:val="center"/>
      </w:pPr>
      <w:r>
        <w:t>П О С Т А Н О В Л Е Н И Е</w:t>
      </w:r>
    </w:p>
    <w:p w:rsidR="00A77B3E">
      <w:r>
        <w:t xml:space="preserve">11 января 2018 года                                        </w:t>
      </w:r>
      <w:r>
        <w:t xml:space="preserve">                  </w:t>
      </w:r>
      <w:r>
        <w:t>пгт.Черноморское</w:t>
      </w:r>
      <w:r>
        <w:t>, Республика Крым</w:t>
      </w:r>
    </w:p>
    <w:p w:rsidR="00010540"/>
    <w:p w:rsidR="00A77B3E" w:rsidP="00010540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ст.2</w:t>
      </w:r>
      <w:r>
        <w:t xml:space="preserve">0.25 КоАП РФ в отношении </w:t>
      </w:r>
      <w:r>
        <w:t>Алилуй</w:t>
      </w:r>
      <w:r>
        <w:t xml:space="preserve"> Бориса Александровича, ПАСПОРТНЫЕ ДАННЫЕ, гражданина РФ, не работающего, зарегистрированного по адресу: АДРЕС, проживающего по адресу: АДРЕС,</w:t>
      </w:r>
    </w:p>
    <w:p w:rsidR="00A77B3E" w:rsidP="00010540">
      <w:pPr>
        <w:jc w:val="center"/>
      </w:pPr>
      <w:r>
        <w:t>У С Т А Н О В И Л:</w:t>
      </w:r>
    </w:p>
    <w:p w:rsidR="00A77B3E" w:rsidP="00010540">
      <w:pPr>
        <w:ind w:firstLine="720"/>
        <w:jc w:val="both"/>
      </w:pPr>
      <w:r>
        <w:t>ДАТА в ВРЕ</w:t>
      </w:r>
      <w:r>
        <w:t xml:space="preserve">МЯ часов находясь по адресу: АДРЕС, </w:t>
      </w:r>
      <w:r>
        <w:t>Алилуй</w:t>
      </w:r>
      <w:r>
        <w:t xml:space="preserve"> Б.А. не выполнил в установленный законом срок обязательство по уплате штрафа в размере 800 рублей, который был ему назначен по постановлению инспектора ДПС ОГИБДД ОМВД России по Черноморскому району №НОМЕР от ДАТА</w:t>
      </w:r>
      <w:r>
        <w:t xml:space="preserve">, вступившему в законную силу 19.09.2017 года, по делу об административном правонарушении по ч.2 ст.12.37 КоАП РФ.  </w:t>
      </w:r>
    </w:p>
    <w:p w:rsidR="00A77B3E" w:rsidP="00010540">
      <w:pPr>
        <w:jc w:val="both"/>
      </w:pPr>
      <w:r>
        <w:t xml:space="preserve">  </w:t>
      </w:r>
      <w:r>
        <w:tab/>
        <w:t xml:space="preserve">Своими действиями </w:t>
      </w:r>
      <w:r>
        <w:t>Алилуй</w:t>
      </w:r>
      <w:r>
        <w:t xml:space="preserve"> Б.А. совершил административное правонарушение, предусмотренное ч.1 ст.20.25  Кодекса  РФ об административных пр</w:t>
      </w:r>
      <w:r>
        <w:t>авонарушениях, то есть неуплата административного штрафа в срок, предусмотренный настоящим Кодексом.</w:t>
      </w:r>
    </w:p>
    <w:p w:rsidR="00A77B3E" w:rsidP="00010540">
      <w:pPr>
        <w:jc w:val="both"/>
      </w:pPr>
      <w:r>
        <w:t xml:space="preserve"> </w:t>
      </w:r>
      <w:r>
        <w:tab/>
        <w:t xml:space="preserve">В судебном заседании </w:t>
      </w:r>
      <w:r>
        <w:t>Алилуй</w:t>
      </w:r>
      <w:r>
        <w:t xml:space="preserve"> Б.А. свою вину признал, в содеянном раскаивается.</w:t>
      </w:r>
    </w:p>
    <w:p w:rsidR="00A77B3E" w:rsidP="00010540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</w:t>
      </w:r>
      <w:r>
        <w:t xml:space="preserve">ит к выводу, что виновность </w:t>
      </w:r>
      <w:r>
        <w:t>Алилуй</w:t>
      </w:r>
      <w:r>
        <w:t xml:space="preserve"> Б.А.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010540">
      <w:pPr>
        <w:jc w:val="both"/>
      </w:pPr>
      <w:r>
        <w:tab/>
        <w:t xml:space="preserve">Факт совершения  </w:t>
      </w:r>
      <w:r>
        <w:t>Алилуй</w:t>
      </w:r>
      <w:r>
        <w:t xml:space="preserve"> Б.А. указанного правонарушения подтверждает</w:t>
      </w:r>
      <w:r>
        <w:t xml:space="preserve">ся: </w:t>
      </w:r>
    </w:p>
    <w:p w:rsidR="00A77B3E" w:rsidP="00010540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61 АГ 320690 от ДАТА, из которого следует, что ДАТА в ВРЕМЯ часов находясь по адресу: АДРЕС, </w:t>
      </w:r>
      <w:r>
        <w:t>Алилуй</w:t>
      </w:r>
      <w:r>
        <w:t xml:space="preserve"> Б.А. не выполнил в установленный законом срок обязательство по уплате штрафа в размере 800 рублей, ко</w:t>
      </w:r>
      <w:r>
        <w:t>торый был ему назначен по постановлению инспектора ДПС ОГИБДД ОМВД России по Черноморскому району №НОМЕР от ДАТА, вступившему в законную силу 19.09.2017 года, по делу об административном правонарушении по ч.2 ст.12.37 КоАП РФ (л.д.1);</w:t>
      </w:r>
    </w:p>
    <w:p w:rsidR="00A77B3E" w:rsidP="00010540">
      <w:pPr>
        <w:jc w:val="both"/>
      </w:pPr>
      <w:r>
        <w:t>- копией постановлени</w:t>
      </w:r>
      <w:r>
        <w:t xml:space="preserve">я об административном правонарушении №НОМЕР от ДАТА, вступившего в законную силу 19.09.2017 года, по делу об административном правонарушении по ч.2 ст.12.37 КоАП РФ в отношении </w:t>
      </w:r>
      <w:r>
        <w:t>Алилуй</w:t>
      </w:r>
      <w:r>
        <w:t xml:space="preserve"> Б.А. (л.д.2).</w:t>
      </w:r>
    </w:p>
    <w:p w:rsidR="00A77B3E" w:rsidP="00010540">
      <w:pPr>
        <w:ind w:firstLine="720"/>
        <w:jc w:val="both"/>
      </w:pPr>
      <w:r>
        <w:t xml:space="preserve">Часть 1 статьи 20.25 КоАП РФ предусматривает наказание за </w:t>
      </w:r>
      <w:r>
        <w:t>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</w:t>
      </w:r>
      <w:r>
        <w:t xml:space="preserve"> до пятнадцати суток, либо обязательные работы на срок до пятидесяти часов.</w:t>
      </w:r>
    </w:p>
    <w:p w:rsidR="00A77B3E" w:rsidP="00010540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010540">
      <w:pPr>
        <w:jc w:val="both"/>
      </w:pPr>
      <w:r>
        <w:t xml:space="preserve"> </w:t>
      </w:r>
      <w:r>
        <w:tab/>
        <w:t>Отягчающих</w:t>
      </w:r>
      <w:r>
        <w:t xml:space="preserve"> ответственность </w:t>
      </w:r>
      <w:r>
        <w:t>Алилуй</w:t>
      </w:r>
      <w:r>
        <w:t xml:space="preserve"> Б.А.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010540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</w:t>
      </w:r>
      <w:r>
        <w:t>го, и считает справедливым назначить наказание в виде административного штрафа в пределах санкции статьи.</w:t>
      </w:r>
    </w:p>
    <w:p w:rsidR="00A77B3E" w:rsidP="00010540">
      <w:pPr>
        <w:jc w:val="both"/>
      </w:pPr>
      <w:r>
        <w:t xml:space="preserve"> </w:t>
      </w:r>
      <w:r>
        <w:tab/>
        <w:t>Руководствуясь ч.1 ст.20.25, ст.ст.23.1, 29.9-29.11 КРФ о АП, мировой судья,</w:t>
      </w:r>
    </w:p>
    <w:p w:rsidR="00A77B3E" w:rsidP="00010540">
      <w:pPr>
        <w:jc w:val="center"/>
      </w:pPr>
      <w:r>
        <w:t>П О С Т А Н О В И Л:</w:t>
      </w:r>
    </w:p>
    <w:p w:rsidR="00A77B3E" w:rsidP="00010540">
      <w:pPr>
        <w:ind w:firstLine="720"/>
        <w:jc w:val="both"/>
      </w:pPr>
      <w:r>
        <w:t>Алилуй</w:t>
      </w:r>
      <w:r>
        <w:t xml:space="preserve"> Бориса Александровича, ПАСПОРТНЫЕ ДАННЫЕ, г</w:t>
      </w:r>
      <w:r>
        <w:t xml:space="preserve">ражданина РФ, признать виновным в совершении правонарушения, предусмотренного ч.1 ст.20.25 Кодекса об </w:t>
      </w:r>
      <w:r>
        <w:t>административных правонарушениях Российской Федерации и подвергнуть административному наказанию в виде административного штрафа в размере 1600 (одна тысяч</w:t>
      </w:r>
      <w:r>
        <w:t xml:space="preserve">а шестьсот) рублей. </w:t>
      </w:r>
    </w:p>
    <w:p w:rsidR="00A77B3E" w:rsidP="00010540">
      <w:pPr>
        <w:ind w:firstLine="720"/>
        <w:jc w:val="both"/>
      </w:pPr>
      <w:r>
        <w:t>Реквизиты для уплаты штрафа: отделение по Республике Крым ЮГУ ЦБ Российской Федерации, р/счет № 40101810335100010001, получатель – УФК (ОМВД России по Черноморскому району), БИК – 043510001, КПП 911001001, ОКТМО 35656000, ИНН 911000023</w:t>
      </w:r>
      <w:r>
        <w:t>2, КБК 188 1 16 43000 01 6000 140, УИН: 18810491173100002023; постановление №5-92-11/2018.</w:t>
      </w:r>
    </w:p>
    <w:p w:rsidR="00A77B3E" w:rsidP="00010540">
      <w:pPr>
        <w:ind w:firstLine="720"/>
        <w:jc w:val="both"/>
      </w:pPr>
      <w:r>
        <w:t xml:space="preserve">Разъяснить </w:t>
      </w:r>
      <w:r>
        <w:t>Алилуй</w:t>
      </w:r>
      <w:r>
        <w:t xml:space="preserve"> Б.А., чт</w:t>
      </w:r>
      <w:r>
        <w:t xml:space="preserve">о в соответствии со ст. 32.2 КоАП РФ административный штраф должен быть уплачен лицом, привлеченным к административной ответственности, не </w:t>
      </w:r>
      <w:r>
        <w:t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10540">
      <w:pPr>
        <w:ind w:firstLine="720"/>
        <w:jc w:val="both"/>
      </w:pPr>
      <w:r>
        <w:t>Постановление может быть обжаловано в Ч</w:t>
      </w:r>
      <w:r>
        <w:t>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01054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40"/>
    <w:rsid w:val="0001054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