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40D4C">
      <w:pPr>
        <w:ind w:firstLine="709"/>
        <w:jc w:val="right"/>
      </w:pPr>
      <w:r>
        <w:t xml:space="preserve">       Дело №5-92-179/2024</w:t>
      </w:r>
    </w:p>
    <w:p w:rsidR="00A77B3E" w:rsidP="00940D4C">
      <w:pPr>
        <w:ind w:firstLine="709"/>
        <w:jc w:val="right"/>
      </w:pPr>
      <w:r>
        <w:t xml:space="preserve">                                                        УИД: 91MS0092-01-2024-000853-97</w:t>
      </w:r>
    </w:p>
    <w:p w:rsidR="00A77B3E" w:rsidP="00940D4C">
      <w:pPr>
        <w:ind w:firstLine="709"/>
        <w:jc w:val="both"/>
      </w:pPr>
    </w:p>
    <w:p w:rsidR="00A77B3E" w:rsidP="00940D4C">
      <w:pPr>
        <w:ind w:firstLine="709"/>
        <w:jc w:val="both"/>
      </w:pPr>
      <w:r>
        <w:t xml:space="preserve">                                       П О С Т А Н О В Л Е Н И Е </w:t>
      </w:r>
    </w:p>
    <w:p w:rsidR="00940D4C" w:rsidP="00940D4C">
      <w:pPr>
        <w:ind w:firstLine="709"/>
        <w:jc w:val="both"/>
      </w:pPr>
    </w:p>
    <w:p w:rsidR="00A77B3E" w:rsidP="00940D4C">
      <w:pPr>
        <w:jc w:val="both"/>
      </w:pPr>
      <w:r>
        <w:t xml:space="preserve">21 июня 2024 года                                                                </w:t>
      </w:r>
      <w:r>
        <w:t>пгт</w:t>
      </w:r>
      <w:r>
        <w:t xml:space="preserve">. </w:t>
      </w:r>
      <w:r>
        <w:t>Черноморское, Республика Крым</w:t>
      </w:r>
    </w:p>
    <w:p w:rsidR="00940D4C" w:rsidP="00940D4C">
      <w:pPr>
        <w:jc w:val="both"/>
      </w:pPr>
    </w:p>
    <w:p w:rsidR="00A77B3E" w:rsidP="00940D4C">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w:t>
      </w:r>
      <w:r>
        <w:t xml:space="preserve">, 24.4, 25.1, 29.7 КоАП РФ, рассмотрев дело об административном правонарушении, предусмотренном ч.1 ст.6.9 КоАП РФ, в отношении Калашникова Владимира Евгеньевича, ПАСПОРТНЫЕ ДАННЫЕ, гражданина Российской Федерации, ПАСПОРТНЫЕ ДАННЫЕ, работающего по найму, </w:t>
      </w:r>
      <w:r>
        <w:t xml:space="preserve">зарегистрированного и  проживающего по адресу: АДРЕС, </w:t>
      </w:r>
    </w:p>
    <w:p w:rsidR="00940D4C" w:rsidP="00940D4C">
      <w:pPr>
        <w:ind w:firstLine="709"/>
        <w:jc w:val="both"/>
      </w:pPr>
    </w:p>
    <w:p w:rsidR="00A77B3E" w:rsidP="00940D4C">
      <w:pPr>
        <w:ind w:firstLine="709"/>
        <w:jc w:val="both"/>
      </w:pPr>
      <w:r>
        <w:t xml:space="preserve">                                               </w:t>
      </w:r>
      <w:r>
        <w:t>У С Т А Н О В И Л:</w:t>
      </w:r>
    </w:p>
    <w:p w:rsidR="00940D4C" w:rsidP="00940D4C">
      <w:pPr>
        <w:ind w:firstLine="709"/>
        <w:jc w:val="both"/>
      </w:pPr>
    </w:p>
    <w:p w:rsidR="00A77B3E" w:rsidP="00940D4C">
      <w:pPr>
        <w:ind w:firstLine="709"/>
        <w:jc w:val="both"/>
      </w:pPr>
      <w:r>
        <w:t>Калашников В.Е. не выполнил законное требование уполномоченного должностного лица о прохождении медицинского освидетельствования на состояние опья</w:t>
      </w:r>
      <w:r>
        <w:t xml:space="preserve">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t>психоактивные</w:t>
      </w:r>
      <w:r>
        <w:t xml:space="preserve"> вещества, при следующих обстоятельствах:</w:t>
      </w:r>
    </w:p>
    <w:p w:rsidR="00A77B3E" w:rsidP="00940D4C">
      <w:pPr>
        <w:ind w:firstLine="709"/>
        <w:jc w:val="both"/>
      </w:pPr>
      <w:r>
        <w:t>ДА</w:t>
      </w:r>
      <w:r>
        <w:t>ТА в ВРЕМЯ часов, Калашников В.Е., находясь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Калашнико</w:t>
      </w:r>
      <w:r>
        <w:t>в В.Е. употреблял наркотические средства без назначения врача, т.е. совершил административное правонарушение, ответственность за которое предусмотрена ч. 1 ст. 6.9 КоАП РФ.</w:t>
      </w:r>
    </w:p>
    <w:p w:rsidR="00A77B3E" w:rsidP="00940D4C">
      <w:pPr>
        <w:ind w:firstLine="709"/>
        <w:jc w:val="both"/>
      </w:pPr>
      <w:r>
        <w:t>В ходе рассмотрения дела Калашников В.Е. вину в совершении административного правон</w:t>
      </w:r>
      <w:r>
        <w:t>арушении признал, в содеянном раскаялся, факт отказа от прохождения медицинского освидетельствования не отрицал.</w:t>
      </w:r>
    </w:p>
    <w:p w:rsidR="00A77B3E" w:rsidP="00940D4C">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материалы дела об адм</w:t>
      </w:r>
      <w:r>
        <w:t>инистративном правонарушении, суд приходит к выводу, что вина Калашникова В.Е. в совершении административного правонарушения, предусмотренного ч. 1 ст. 6.9 КоАП РФ, установлена.</w:t>
      </w:r>
    </w:p>
    <w:p w:rsidR="00A77B3E" w:rsidP="00940D4C">
      <w:pPr>
        <w:ind w:firstLine="709"/>
        <w:jc w:val="both"/>
      </w:pPr>
      <w:r>
        <w:t>Согласно статьи 40 Федерального закона от 08.01.1998 года N 3-ФЗ (ред. от 03.0</w:t>
      </w:r>
      <w:r>
        <w:t xml:space="preserve">2.2015)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t>психоактивных</w:t>
      </w:r>
      <w:r>
        <w:t xml:space="preserve"> веществ.</w:t>
      </w:r>
    </w:p>
    <w:p w:rsidR="00A77B3E" w:rsidP="00940D4C">
      <w:pPr>
        <w:ind w:firstLine="709"/>
        <w:jc w:val="both"/>
      </w:pPr>
      <w:r>
        <w:t>Согласно положениям части</w:t>
      </w:r>
      <w:r>
        <w:t xml:space="preserve"> 1 статьи 27.12.1 КоАП РФ лица, совершившие административные правонарушения (за исключением лиц, указанных в частях 1 и 1.1 статьи 27.12 настоящего Кодекса), в отношении которых имеются достаточные основания полагать, что они находятся в состоянии опьянени</w:t>
      </w:r>
      <w:r>
        <w:t>я, подлежат направлению на медицинское освидетельствование на состояние опьянения.</w:t>
      </w:r>
    </w:p>
    <w:p w:rsidR="00A77B3E" w:rsidP="00940D4C">
      <w:pPr>
        <w:ind w:firstLine="709"/>
        <w:jc w:val="both"/>
      </w:pPr>
      <w:r>
        <w:t>Согласно ч.6 ст.27.12.1 КоАП РФ критерии, при наличии которых имеются достаточные основания полагать, что лицо находится в состоянии опьянения и подлежит направлению на меди</w:t>
      </w:r>
      <w:r>
        <w:t>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w:t>
      </w:r>
      <w:r>
        <w:t>овому регулированию в сфере здравоохранения.</w:t>
      </w:r>
    </w:p>
    <w:p w:rsidR="00A77B3E" w:rsidP="00940D4C">
      <w:pPr>
        <w:ind w:firstLine="709"/>
        <w:jc w:val="both"/>
      </w:pPr>
      <w:r>
        <w:t xml:space="preserve">В соответствии с п.6 Порядка проведения медицинского освидетельствования на состояние опьянения (алкогольного, наркотического или иного токсического), утвержденного </w:t>
      </w:r>
      <w:r>
        <w:t>приказом Минздрава России от 18.12.2015 года №</w:t>
      </w:r>
      <w:r>
        <w:t>933н, 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w:t>
      </w:r>
      <w:r>
        <w:t>ных правонарушениях), находится в состоянии опьянения и подлежит направлению на медицинское освидетельствование, являются: запах алкоголя изо рта; неустойчивость позы и шаткость походки; нарушение речи; резкое изменение окраски кожных покровов лица.</w:t>
      </w:r>
    </w:p>
    <w:p w:rsidR="00A77B3E" w:rsidP="00940D4C">
      <w:pPr>
        <w:ind w:firstLine="709"/>
        <w:jc w:val="both"/>
      </w:pPr>
      <w:r>
        <w:t>Виновн</w:t>
      </w:r>
      <w:r>
        <w:t xml:space="preserve">ость Калашникова В.Е. в совершении правонарушения подтверждается исследованными по делу доказательствами: </w:t>
      </w:r>
    </w:p>
    <w:p w:rsidR="00A77B3E" w:rsidP="00940D4C">
      <w:pPr>
        <w:ind w:firstLine="709"/>
        <w:jc w:val="both"/>
      </w:pPr>
      <w:r>
        <w:t>- протоколом об административном правонарушении 82 01 № НОМЕР</w:t>
      </w:r>
      <w:r>
        <w:t xml:space="preserve"> от ДАТА, в котором зафиксировано существо и обстоятельства совершенного правонарушения</w:t>
      </w:r>
      <w:r>
        <w:t xml:space="preserve"> (л.д.1);</w:t>
      </w:r>
    </w:p>
    <w:p w:rsidR="00A77B3E" w:rsidP="00940D4C">
      <w:pPr>
        <w:ind w:firstLine="709"/>
        <w:jc w:val="both"/>
      </w:pPr>
      <w:r>
        <w:t xml:space="preserve">- протоколом 82 12 № НОМЕР </w:t>
      </w:r>
      <w:r>
        <w:t>от ДАТА о направлении Калашникова В.Е. для прохождения медицинского освидетельствования на состояние опьянения, составленного в присутствии понятых,  из которого следует, что последний отказался от прохождения медицинс</w:t>
      </w:r>
      <w:r>
        <w:t>кого освидетельствования, о чем имеется соответствующая запись в протоколе (л.д.5);</w:t>
      </w:r>
    </w:p>
    <w:p w:rsidR="00A77B3E" w:rsidP="00940D4C">
      <w:pPr>
        <w:ind w:firstLine="709"/>
        <w:jc w:val="both"/>
      </w:pPr>
      <w:r>
        <w:t>- рапортом о/у ОУР ОМВД России по Черноморскому району от ДАТА (л.д.6);</w:t>
      </w:r>
    </w:p>
    <w:p w:rsidR="00A77B3E" w:rsidP="00940D4C">
      <w:pPr>
        <w:ind w:firstLine="709"/>
        <w:jc w:val="both"/>
      </w:pPr>
      <w:r>
        <w:t>- письменными объяснениями свидетелей ФИО, ФИО от ДАТА (л.д.8,9).</w:t>
      </w:r>
    </w:p>
    <w:p w:rsidR="00A77B3E" w:rsidP="00940D4C">
      <w:pPr>
        <w:ind w:firstLine="709"/>
        <w:jc w:val="both"/>
      </w:pPr>
      <w:r>
        <w:t>Оснований ставить под сомнение дос</w:t>
      </w:r>
      <w:r>
        <w:t>товерность исследованных в судебном заседании доказательств у суда не имеется, поскольку они составлены в соответствии с требованиями КоАП РФ.</w:t>
      </w:r>
    </w:p>
    <w:p w:rsidR="00A77B3E" w:rsidP="00940D4C">
      <w:pPr>
        <w:ind w:firstLine="709"/>
        <w:jc w:val="both"/>
      </w:pPr>
      <w:r>
        <w:t xml:space="preserve">Оценивая в совокупности, исследованные по делу доказательства, суд приходит к выводу о том, что вина Калашникова </w:t>
      </w:r>
      <w:r>
        <w:t>В.Е. в совершении административного правонарушения установлена, и его действия правильно квалифицированы по ч. 1 ст. 6.9 КоАП РФ.</w:t>
      </w:r>
    </w:p>
    <w:p w:rsidR="00A77B3E" w:rsidP="00940D4C">
      <w:pPr>
        <w:ind w:firstLine="709"/>
        <w:jc w:val="both"/>
      </w:pPr>
      <w:r>
        <w:t>Частью 1 статьи 6.9 КоАП РФ предусмотрено, что потребление наркотических средств или психотропных веществ без назначения врача</w:t>
      </w:r>
      <w:r>
        <w:t xml:space="preserve"> либо новых потенциально опасных </w:t>
      </w:r>
      <w:r>
        <w:t>психоактивных</w:t>
      </w:r>
      <w: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w:t>
      </w:r>
      <w:r>
        <w:t xml:space="preserve">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t>психоактивные</w:t>
      </w:r>
      <w:r>
        <w:t xml:space="preserve"> вещества, </w:t>
      </w: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sidP="00940D4C">
      <w:pPr>
        <w:ind w:firstLine="709"/>
        <w:jc w:val="both"/>
      </w:pPr>
      <w:r>
        <w:tab/>
        <w:t>К числу обстоятельств, смягчающих административную ответственность, согласно ст. 4.2 КоАП РФ, суд относит рас</w:t>
      </w:r>
      <w:r>
        <w:t>каяние лица, совершившего административное правонарушение.</w:t>
      </w:r>
    </w:p>
    <w:p w:rsidR="00A77B3E" w:rsidP="00940D4C">
      <w:pPr>
        <w:ind w:firstLine="709"/>
        <w:jc w:val="both"/>
      </w:pPr>
      <w:r>
        <w:tab/>
        <w:t>Обстоятельств отягчающих ответственность Калашникова В.Е., предусмотренных ст.4.3 КоАП РФ,  судом  не  установлено.</w:t>
      </w:r>
    </w:p>
    <w:p w:rsidR="00A77B3E" w:rsidP="00940D4C">
      <w:pPr>
        <w:ind w:firstLine="709"/>
        <w:jc w:val="both"/>
      </w:pPr>
      <w:r>
        <w:tab/>
        <w:t>Срок давности привлечения лица к административной ответственности, установленны</w:t>
      </w:r>
      <w:r>
        <w:t>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A77B3E" w:rsidP="00940D4C">
      <w:pPr>
        <w:ind w:firstLine="709"/>
        <w:jc w:val="both"/>
      </w:pPr>
      <w:r>
        <w:t>При определении вида и размера наказания, суд учитывает характер совершенно</w:t>
      </w:r>
      <w:r>
        <w:t>го им административного правонарушения, отношение виновного к содеянному, его имущественное положение, отсутствие отягчающих административную ответственность обстоятельств, наличие смягчающих административную ответственность обстоятельств, и считает возмож</w:t>
      </w:r>
      <w:r>
        <w:t>ным назначить Калашникову В.Е. наказание в виде административного штрафа в размере, предусмотренном санкцией ч.1 ст.6.9 КоАП РФ.</w:t>
      </w:r>
    </w:p>
    <w:p w:rsidR="00A77B3E" w:rsidP="00940D4C">
      <w:pPr>
        <w:ind w:firstLine="709"/>
        <w:jc w:val="both"/>
      </w:pPr>
      <w:r>
        <w:t>Согласно ст.4.1 ч.2.1 КоАП РФ при назначении административного наказания за совершение административных правонарушений в област</w:t>
      </w:r>
      <w:r>
        <w:t xml:space="preserve">и законодательства о наркотических средствах, психотропных веществах и об их </w:t>
      </w:r>
      <w:r>
        <w:t>прекурсорах</w:t>
      </w:r>
      <w:r>
        <w:t xml:space="preserve"> лицу, признанному больным наркоманией либо потребляющему наркотические средства или психотропные </w:t>
      </w:r>
      <w:r>
        <w:t>вещества без назначения врача, суд может возложить на такое лицо обяза</w:t>
      </w:r>
      <w:r>
        <w:t>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w:t>
      </w:r>
      <w:r>
        <w:t>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sidP="00940D4C">
      <w:pPr>
        <w:ind w:firstLine="709"/>
        <w:jc w:val="both"/>
      </w:pPr>
      <w:r>
        <w:t>Поскольку в ходе судебного разбирательства по делу факт потребления Калашниковым В.Е. наркотических средств не</w:t>
      </w:r>
      <w:r>
        <w:t xml:space="preserve"> установлен, материалы дела об административном правонарушении также не содержат данные подтверждающие указанное обстоятельство,  мировой судья не усматривает оснований для возложения на последнего обязанности пройти диагностику в связи с потреблением нарк</w:t>
      </w:r>
      <w:r>
        <w:t>отических средств или психотропных веществ без назначения врача.</w:t>
      </w:r>
    </w:p>
    <w:p w:rsidR="00A77B3E" w:rsidP="00940D4C">
      <w:pPr>
        <w:ind w:firstLine="709"/>
        <w:jc w:val="both"/>
      </w:pPr>
      <w:r>
        <w:t xml:space="preserve">На основании ч.1 ст.6.9 Кодекса Российской Федерации об административных правонарушениях, и руководствуясь </w:t>
      </w:r>
      <w:r>
        <w:t>ст.ст</w:t>
      </w:r>
      <w:r>
        <w:t>. 29.9-29.11 КоАП РФ, мировой судья,-</w:t>
      </w:r>
    </w:p>
    <w:p w:rsidR="00940D4C" w:rsidP="00940D4C">
      <w:pPr>
        <w:ind w:firstLine="709"/>
        <w:jc w:val="both"/>
      </w:pPr>
    </w:p>
    <w:p w:rsidR="00A77B3E" w:rsidP="00940D4C">
      <w:pPr>
        <w:ind w:firstLine="709"/>
        <w:jc w:val="both"/>
      </w:pPr>
      <w:r>
        <w:t xml:space="preserve">                                                </w:t>
      </w:r>
      <w:r>
        <w:t>П О С Т А Н О В И Л:</w:t>
      </w:r>
    </w:p>
    <w:p w:rsidR="00A77B3E" w:rsidP="00940D4C">
      <w:pPr>
        <w:ind w:firstLine="709"/>
        <w:jc w:val="both"/>
      </w:pPr>
    </w:p>
    <w:p w:rsidR="00A77B3E" w:rsidP="00940D4C">
      <w:pPr>
        <w:ind w:firstLine="709"/>
        <w:jc w:val="both"/>
      </w:pPr>
      <w:r>
        <w:t>Калашникова Владимира Евгеньевича, ПАСПОРТНЫЕ ДАННЫЕ, гражданина Российской Федерации, признать виновным в совершении административного правонарушения, предусмотренного ч. 1 ст. 6.9 КоАП РФ, и подве</w:t>
      </w:r>
      <w:r>
        <w:t>ргнуть административному наказанию в виде административного штрафа в  размере 4000 (четыре тысячи) рублей.</w:t>
      </w:r>
    </w:p>
    <w:p w:rsidR="00A77B3E" w:rsidP="00940D4C">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w:t>
      </w:r>
      <w:r>
        <w:t xml:space="preserve">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w:t>
      </w:r>
      <w:r>
        <w:t>35220323; КБК 828 1 16 01063 01 0009 140; УИН 0410760300925001792406166;  ОКТМО 35656000; постановление №5-92-179/2024.</w:t>
      </w:r>
    </w:p>
    <w:p w:rsidR="00A77B3E" w:rsidP="00940D4C">
      <w:pPr>
        <w:ind w:firstLine="709"/>
        <w:jc w:val="both"/>
      </w:pPr>
      <w:r>
        <w:t>Разъяснить Калашникову В.Е., что в соответствии со ст. 32.2 КоАП РФ, административный штраф должен быть уплачен лицом, привлеченным к ад</w:t>
      </w:r>
      <w:r>
        <w:t>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40D4C">
      <w:pPr>
        <w:ind w:firstLine="709"/>
        <w:jc w:val="both"/>
      </w:pPr>
      <w:r>
        <w:t>Доку</w:t>
      </w:r>
      <w:r>
        <w:t xml:space="preserve">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940D4C">
      <w:pPr>
        <w:ind w:firstLine="709"/>
        <w:jc w:val="both"/>
      </w:pPr>
      <w:r>
        <w:t>Неуплата административного штрафа в срок, предусмотренный настоящим Кодексом, влечет наложение ад</w:t>
      </w:r>
      <w:r>
        <w:t>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940D4C">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постановлен</w:t>
      </w:r>
      <w:r>
        <w:t>ия.</w:t>
      </w:r>
    </w:p>
    <w:p w:rsidR="00A77B3E" w:rsidP="00940D4C">
      <w:pPr>
        <w:ind w:firstLine="709"/>
        <w:jc w:val="both"/>
      </w:pPr>
    </w:p>
    <w:p w:rsidR="00A77B3E" w:rsidP="00940D4C">
      <w:pPr>
        <w:ind w:firstLine="709"/>
        <w:jc w:val="both"/>
      </w:pPr>
      <w:r>
        <w:t xml:space="preserve">Мировой судья </w:t>
      </w:r>
      <w:r>
        <w:tab/>
      </w:r>
      <w:r>
        <w:tab/>
      </w:r>
      <w:r>
        <w:tab/>
        <w:t xml:space="preserve">    подпись                          О.В. </w:t>
      </w:r>
      <w:r>
        <w:t>Байбарза</w:t>
      </w:r>
    </w:p>
    <w:p w:rsidR="00A77B3E" w:rsidP="00940D4C">
      <w:pPr>
        <w:ind w:firstLine="709"/>
        <w:jc w:val="both"/>
      </w:pPr>
    </w:p>
    <w:p w:rsidR="00940D4C" w:rsidRPr="004C1B7C" w:rsidP="00940D4C">
      <w:pPr>
        <w:ind w:firstLine="720"/>
        <w:jc w:val="both"/>
      </w:pPr>
      <w:r w:rsidRPr="004C1B7C">
        <w:t>«СОГЛАСОВАНО»</w:t>
      </w:r>
    </w:p>
    <w:p w:rsidR="00940D4C" w:rsidP="00940D4C">
      <w:pPr>
        <w:pStyle w:val="NoSpacing"/>
        <w:jc w:val="both"/>
        <w:rPr>
          <w:rFonts w:ascii="Times New Roman" w:hAnsi="Times New Roman"/>
          <w:sz w:val="26"/>
          <w:szCs w:val="26"/>
        </w:rPr>
      </w:pPr>
    </w:p>
    <w:p w:rsidR="00940D4C" w:rsidP="00940D4C">
      <w:pPr>
        <w:ind w:firstLine="720"/>
        <w:jc w:val="both"/>
      </w:pPr>
      <w:r w:rsidRPr="006D51A8">
        <w:t>Мировой судья</w:t>
      </w:r>
      <w:r w:rsidRPr="004C1B7C">
        <w:t xml:space="preserve"> </w:t>
      </w:r>
    </w:p>
    <w:p w:rsidR="00940D4C" w:rsidRPr="006D51A8" w:rsidP="00940D4C">
      <w:pPr>
        <w:ind w:firstLine="720"/>
        <w:jc w:val="both"/>
      </w:pPr>
      <w:r w:rsidRPr="006D51A8">
        <w:t>судебного участка №92</w:t>
      </w:r>
    </w:p>
    <w:p w:rsidR="00940D4C" w:rsidP="00940D4C">
      <w:pPr>
        <w:ind w:firstLine="720"/>
        <w:jc w:val="both"/>
      </w:pPr>
      <w:r w:rsidRPr="006D51A8">
        <w:t>Черноморского судебного района</w:t>
      </w:r>
    </w:p>
    <w:p w:rsidR="00940D4C" w:rsidP="00940D4C">
      <w:pPr>
        <w:ind w:firstLine="720"/>
        <w:jc w:val="both"/>
      </w:pPr>
      <w:r>
        <w:t>(Черноморский муниципальный район)</w:t>
      </w:r>
    </w:p>
    <w:p w:rsidR="00A77B3E" w:rsidP="00940D4C">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p w:rsidR="00A77B3E" w:rsidP="00940D4C">
      <w:pPr>
        <w:ind w:firstLine="709"/>
        <w:jc w:val="both"/>
      </w:pPr>
      <w:r>
        <w:tab/>
      </w:r>
    </w:p>
    <w:p w:rsidR="00A77B3E" w:rsidP="00940D4C">
      <w:pPr>
        <w:ind w:firstLine="709"/>
        <w:jc w:val="both"/>
      </w:pPr>
    </w:p>
    <w:p w:rsidR="00A77B3E" w:rsidP="00940D4C">
      <w:pPr>
        <w:ind w:firstLine="709"/>
        <w:jc w:val="both"/>
      </w:pPr>
    </w:p>
    <w:p w:rsidR="00A77B3E" w:rsidP="00940D4C">
      <w:pPr>
        <w:ind w:firstLine="709"/>
        <w:jc w:val="both"/>
      </w:pPr>
    </w:p>
    <w:sectPr w:rsidSect="00940D4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4C"/>
    <w:rsid w:val="004C1B7C"/>
    <w:rsid w:val="006D51A8"/>
    <w:rsid w:val="00940D4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40D4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