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 </w:t>
      </w:r>
    </w:p>
    <w:p w:rsidR="00A77B3E" w:rsidP="00BB4CCC">
      <w:pPr>
        <w:jc w:val="both"/>
      </w:pPr>
      <w:r>
        <w:t xml:space="preserve">                     </w:t>
      </w:r>
      <w:r w:rsidR="00BB4CCC">
        <w:t xml:space="preserve">                                                                                                       </w:t>
      </w:r>
      <w:r>
        <w:t>Дело №5-92-301/2019</w:t>
      </w:r>
    </w:p>
    <w:p w:rsidR="00A77B3E" w:rsidP="00BB4CCC">
      <w:pPr>
        <w:jc w:val="both"/>
      </w:pPr>
      <w:r>
        <w:t xml:space="preserve">   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A77B3E" w:rsidP="00BB4CCC">
      <w:pPr>
        <w:jc w:val="both"/>
      </w:pPr>
    </w:p>
    <w:p w:rsidR="00A77B3E" w:rsidP="00BB4CCC">
      <w:pPr>
        <w:jc w:val="both"/>
      </w:pPr>
      <w:r>
        <w:t xml:space="preserve"> 20 ноября 2019 года                            </w:t>
      </w:r>
      <w:r w:rsidR="00BB4CCC">
        <w:t xml:space="preserve">  </w:t>
      </w:r>
      <w:r>
        <w:t xml:space="preserve">                               пгт.Черноморское, Республика Крым</w:t>
      </w:r>
    </w:p>
    <w:p w:rsidR="00A77B3E" w:rsidP="00BB4CCC">
      <w:pPr>
        <w:jc w:val="both"/>
      </w:pPr>
    </w:p>
    <w:p w:rsidR="00A77B3E" w:rsidP="00BB4CC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</w:t>
      </w:r>
      <w:r>
        <w:t xml:space="preserve">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ст.12.26 КоАП РФ в отношении </w:t>
      </w:r>
      <w:r>
        <w:t>Аблялимова</w:t>
      </w:r>
      <w:r>
        <w:t xml:space="preserve"> </w:t>
      </w:r>
      <w:r>
        <w:t>Эрнеса</w:t>
      </w:r>
      <w:r>
        <w:t xml:space="preserve"> Рустемовича, ПАСПОРТНЫЕ ДАННЫЕ</w:t>
      </w:r>
      <w:r>
        <w:t>,</w:t>
      </w:r>
      <w:r>
        <w:t xml:space="preserve">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A77B3E" w:rsidP="00BB4CCC">
      <w:pPr>
        <w:jc w:val="both"/>
      </w:pPr>
    </w:p>
    <w:p w:rsidR="00A77B3E" w:rsidP="00BB4CCC">
      <w:pPr>
        <w:jc w:val="both"/>
      </w:pPr>
      <w:r>
        <w:tab/>
      </w:r>
      <w:r>
        <w:tab/>
        <w:t xml:space="preserve">       </w:t>
      </w:r>
      <w:r>
        <w:tab/>
        <w:t xml:space="preserve">                </w:t>
      </w:r>
      <w:r w:rsidR="00BB4CCC">
        <w:t xml:space="preserve">           </w:t>
      </w:r>
      <w:r>
        <w:t>У С Т А Н О В И Л:</w:t>
      </w:r>
    </w:p>
    <w:p w:rsidR="00A77B3E" w:rsidP="00BB4CCC">
      <w:pPr>
        <w:jc w:val="both"/>
      </w:pPr>
    </w:p>
    <w:p w:rsidR="00A77B3E" w:rsidP="00BB4CCC">
      <w:pPr>
        <w:ind w:firstLine="720"/>
        <w:jc w:val="both"/>
      </w:pPr>
      <w:r>
        <w:t xml:space="preserve">Согласно протоколу об административном правонарушении серии </w:t>
      </w:r>
      <w:r w:rsidR="00BB4CCC">
        <w:t>НОМЕР</w:t>
      </w:r>
      <w:r>
        <w:t xml:space="preserve"> от ДАТА, водитель </w:t>
      </w:r>
      <w:r>
        <w:t>Аблялимов</w:t>
      </w:r>
      <w:r>
        <w:t xml:space="preserve"> Э.</w:t>
      </w:r>
      <w:r>
        <w:t xml:space="preserve">Р., ДАТА в </w:t>
      </w:r>
      <w:r w:rsidR="00BB4CCC">
        <w:t>ВРЕМЯ час., на АДРЕС</w:t>
      </w:r>
      <w:r>
        <w:t>, управлял принадлежащим ему, транспортным средством автомобилем марки «</w:t>
      </w:r>
      <w:r w:rsidR="00BB4CCC">
        <w:t>МАРКА АВТОМОБИЛЯ</w:t>
      </w:r>
      <w:r>
        <w:t xml:space="preserve">», государственный регистрационный знак </w:t>
      </w:r>
      <w:r w:rsidR="00BB4CCC">
        <w:t>НОМЕР</w:t>
      </w:r>
      <w:r>
        <w:t>, с признаками алкогольного опьянения (запах алкоголя изо рта), отказался от прохождени</w:t>
      </w:r>
      <w:r>
        <w:t>я освидетельствования на состояние опьянения с помощью прибора «Юпитер» и не выполнил законное требование уполномоченного должностного лица (сотрудника</w:t>
      </w:r>
      <w:r>
        <w:t xml:space="preserve"> полиции) о прохождения медицинского освидетельствования на  состояние опьянения, при этом действия (безд</w:t>
      </w:r>
      <w:r>
        <w:t xml:space="preserve">ействие) водителя </w:t>
      </w:r>
      <w:r>
        <w:t>Аблялимова</w:t>
      </w:r>
      <w:r>
        <w:t xml:space="preserve"> Э.Р. не содержат уголовно наказуемого деяния.  </w:t>
      </w:r>
    </w:p>
    <w:p w:rsidR="00A77B3E" w:rsidP="00BB4CCC">
      <w:pPr>
        <w:ind w:firstLine="720"/>
        <w:jc w:val="both"/>
      </w:pPr>
      <w:r>
        <w:t xml:space="preserve">Действия  </w:t>
      </w:r>
      <w:r>
        <w:t>Аблялимова</w:t>
      </w:r>
      <w:r>
        <w:t xml:space="preserve"> Э.Р. квалифицированы по ст. 12.26 ч.1 Кодекса Российской Федерации об административных правонарушениях, предусматривающей ответственность за невыполнение води</w:t>
      </w:r>
      <w:r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BB4CCC">
      <w:pPr>
        <w:jc w:val="both"/>
      </w:pPr>
      <w:r>
        <w:tab/>
      </w:r>
      <w:r w:rsidR="005A2604">
        <w:t>В подтверждение наличия события административного правонарушения, предусмотренного ч.1 ст. 12.26. К</w:t>
      </w:r>
      <w:r w:rsidR="005A2604">
        <w:t xml:space="preserve">оАП РФ, и виновности </w:t>
      </w:r>
      <w:r w:rsidR="005A2604">
        <w:t>Аблялимова</w:t>
      </w:r>
      <w:r w:rsidR="005A2604">
        <w:t xml:space="preserve"> Э.Р.  в его совершении, должностным лицом, составившим протокол об административном правонарушении, представлены следующие доказательства: </w:t>
      </w:r>
    </w:p>
    <w:p w:rsidR="00A77B3E" w:rsidP="00BB4CCC">
      <w:pPr>
        <w:jc w:val="both"/>
      </w:pPr>
      <w:r>
        <w:t xml:space="preserve"> </w:t>
      </w:r>
      <w:r>
        <w:tab/>
      </w:r>
      <w:r w:rsidR="005A2604">
        <w:t xml:space="preserve">- протокол об административном правонарушении серии </w:t>
      </w:r>
      <w:r>
        <w:t>НОМЕР</w:t>
      </w:r>
      <w:r w:rsidR="005A2604">
        <w:t xml:space="preserve"> </w:t>
      </w:r>
      <w:r w:rsidR="005A2604">
        <w:t>от</w:t>
      </w:r>
      <w:r w:rsidR="005A2604">
        <w:t xml:space="preserve"> </w:t>
      </w:r>
      <w:r w:rsidR="005A2604">
        <w:t>ДАТА</w:t>
      </w:r>
      <w:r w:rsidR="005A2604">
        <w:t xml:space="preserve"> (время</w:t>
      </w:r>
      <w:r w:rsidR="005A2604">
        <w:t xml:space="preserve"> составления </w:t>
      </w:r>
      <w:r>
        <w:t>ВРЕМЯ</w:t>
      </w:r>
      <w:r w:rsidR="005A2604">
        <w:t xml:space="preserve"> час.), с указанием существа вменяемого </w:t>
      </w:r>
      <w:r w:rsidR="005A2604">
        <w:t>Аблялимову</w:t>
      </w:r>
      <w:r w:rsidR="005A2604">
        <w:t xml:space="preserve"> Э.Р. правонарушения. </w:t>
      </w:r>
      <w:r w:rsidR="005A2604">
        <w:t>Аблялимов</w:t>
      </w:r>
      <w:r w:rsidR="005A2604">
        <w:t xml:space="preserve"> Э.Р.  от подписи в протоколе, а также от получения его копии отказался, о чем должностным лицом в соответствующей графе протокола сделана запись (л.д.1); </w:t>
      </w:r>
    </w:p>
    <w:p w:rsidR="00A77B3E" w:rsidP="00BB4CCC">
      <w:pPr>
        <w:jc w:val="both"/>
      </w:pPr>
      <w:r>
        <w:tab/>
      </w:r>
      <w:r>
        <w:t xml:space="preserve">- протокол серии </w:t>
      </w:r>
      <w:r w:rsidR="00BB4CC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(время составления </w:t>
      </w:r>
      <w:r w:rsidR="00BB4CCC">
        <w:t>ВРЕМЯ</w:t>
      </w:r>
      <w:r>
        <w:t xml:space="preserve"> час.) об отстранении </w:t>
      </w:r>
      <w:r>
        <w:t>Аблялимова</w:t>
      </w:r>
      <w:r>
        <w:t xml:space="preserve"> Э.Р. от управления транспортным средством, согласно которому при отстранении от управления ТС применялась видеокамера «</w:t>
      </w:r>
      <w:r>
        <w:t>Panasonik</w:t>
      </w:r>
      <w:r>
        <w:t>» модель HC-V270. Протокол сост</w:t>
      </w:r>
      <w:r>
        <w:t>авлен без привлечения понятых (л.д.2);</w:t>
      </w:r>
    </w:p>
    <w:p w:rsidR="00A77B3E" w:rsidP="00BB4CCC">
      <w:pPr>
        <w:jc w:val="both"/>
      </w:pPr>
      <w:r>
        <w:tab/>
      </w:r>
      <w:r w:rsidR="005A2604">
        <w:t xml:space="preserve">- протокол </w:t>
      </w:r>
      <w:r w:rsidR="005A2604">
        <w:t xml:space="preserve">НОМЕР от ДАТА (время составления </w:t>
      </w:r>
      <w:r>
        <w:t>ВРЕМЯ</w:t>
      </w:r>
      <w:r w:rsidR="005A2604">
        <w:t xml:space="preserve"> час.) о направлении </w:t>
      </w:r>
      <w:r w:rsidR="005A2604">
        <w:t>Аблялимова</w:t>
      </w:r>
      <w:r w:rsidR="005A2604">
        <w:t xml:space="preserve"> Э.Р. на медицинское </w:t>
      </w:r>
      <w:r w:rsidR="005A2604">
        <w:t>освидетельствование</w:t>
      </w:r>
      <w:r w:rsidR="005A2604">
        <w:t xml:space="preserve"> на состояние опьянения, с указанием пункта основания для направления - «отказ от прохож</w:t>
      </w:r>
      <w:r w:rsidR="005A2604">
        <w:t xml:space="preserve">дения освидетельствования на состояние алкогольного опьянения». </w:t>
      </w:r>
      <w:r w:rsidR="005A2604">
        <w:t>Аблялимов</w:t>
      </w:r>
      <w:r w:rsidR="005A2604">
        <w:t xml:space="preserve"> Э.Р.  от подписи в протоколе, а также от получения его копии отказался, о чем должностным лицом в соответствующей графе протокола сделана запись. Протокол составлен без привлечения п</w:t>
      </w:r>
      <w:r w:rsidR="005A2604">
        <w:t xml:space="preserve">онятых (л.д.3); </w:t>
      </w:r>
    </w:p>
    <w:p w:rsidR="00A77B3E" w:rsidP="00BB4CCC">
      <w:pPr>
        <w:jc w:val="both"/>
      </w:pPr>
      <w:r>
        <w:tab/>
      </w:r>
      <w:r w:rsidR="005A2604">
        <w:t xml:space="preserve">- протокол </w:t>
      </w:r>
      <w:r>
        <w:t>НОМЕР</w:t>
      </w:r>
      <w:r w:rsidR="005A2604">
        <w:t xml:space="preserve"> </w:t>
      </w:r>
      <w:r w:rsidR="005A2604">
        <w:t>от</w:t>
      </w:r>
      <w:r w:rsidR="005A2604">
        <w:t xml:space="preserve"> </w:t>
      </w:r>
      <w:r w:rsidR="005A2604">
        <w:t>ДАТА</w:t>
      </w:r>
      <w:r w:rsidR="005A2604">
        <w:t xml:space="preserve"> (время составления </w:t>
      </w:r>
      <w:r>
        <w:t>ВРЕМЯ</w:t>
      </w:r>
      <w:r w:rsidR="005A2604">
        <w:t xml:space="preserve"> час.), о задержании транспортного средства автомобиля марки «</w:t>
      </w:r>
      <w:r>
        <w:t>МАРКА АВТОМОБИЛЯ</w:t>
      </w:r>
      <w:r w:rsidR="005A2604">
        <w:t xml:space="preserve">», государственный регистрационный знак </w:t>
      </w:r>
      <w:r>
        <w:t>НОМЕР</w:t>
      </w:r>
      <w:r w:rsidR="005A2604">
        <w:t xml:space="preserve">. </w:t>
      </w:r>
      <w:r w:rsidR="005A2604">
        <w:t>Аблялимов</w:t>
      </w:r>
      <w:r w:rsidR="005A2604">
        <w:t xml:space="preserve"> Э.Р.  от подписи в протоколе, а также от </w:t>
      </w:r>
      <w:r w:rsidR="005A2604">
        <w:t>получ</w:t>
      </w:r>
      <w:r w:rsidR="005A2604">
        <w:t>ения его копии отказался, о чем должностным лицом в соответствующей графе протокола сделана запись. Протокол составлен без привлечения понятых (л.д.4);</w:t>
      </w:r>
    </w:p>
    <w:p w:rsidR="00A77B3E" w:rsidP="00BB4CCC">
      <w:pPr>
        <w:jc w:val="both"/>
      </w:pPr>
      <w:r>
        <w:t xml:space="preserve">  </w:t>
      </w:r>
      <w:r>
        <w:tab/>
      </w:r>
      <w:r w:rsidR="005A2604">
        <w:t xml:space="preserve"> - копия протокола об административном правонарушении серии </w:t>
      </w:r>
      <w:r>
        <w:t>НОМЕР</w:t>
      </w:r>
      <w:r w:rsidR="005A2604">
        <w:t xml:space="preserve"> </w:t>
      </w:r>
      <w:r w:rsidR="005A2604">
        <w:t>от</w:t>
      </w:r>
      <w:r w:rsidR="005A2604">
        <w:t xml:space="preserve"> </w:t>
      </w:r>
      <w:r w:rsidR="005A2604">
        <w:t>ДАТА</w:t>
      </w:r>
      <w:r w:rsidR="005A2604">
        <w:t xml:space="preserve"> в отношении  </w:t>
      </w:r>
      <w:r w:rsidR="005A2604">
        <w:t>Абля</w:t>
      </w:r>
      <w:r w:rsidR="005A2604">
        <w:t>лимова</w:t>
      </w:r>
      <w:r w:rsidR="005A2604">
        <w:t xml:space="preserve"> Э.Р. по ч.1 ст.19.3 КоАП РФ (л.д.5);</w:t>
      </w:r>
    </w:p>
    <w:p w:rsidR="00A77B3E" w:rsidP="00BB4CCC">
      <w:pPr>
        <w:jc w:val="both"/>
      </w:pPr>
      <w:r>
        <w:tab/>
      </w:r>
      <w:r w:rsidR="005A2604">
        <w:t>- ксерокопия квитанции №</w:t>
      </w:r>
      <w:r>
        <w:t xml:space="preserve">НОМЕР </w:t>
      </w:r>
      <w:r w:rsidR="005A2604">
        <w:t>от</w:t>
      </w:r>
      <w:r w:rsidR="005A2604">
        <w:t xml:space="preserve"> </w:t>
      </w:r>
      <w:r w:rsidR="005A2604">
        <w:t>ДАТА</w:t>
      </w:r>
      <w:r w:rsidR="005A2604">
        <w:t xml:space="preserve"> об отправке  </w:t>
      </w:r>
      <w:r w:rsidR="005A2604">
        <w:t>Аблялимову</w:t>
      </w:r>
      <w:r w:rsidR="005A2604">
        <w:t xml:space="preserve"> Э.Р. заказного письма (л.д.6);</w:t>
      </w:r>
    </w:p>
    <w:p w:rsidR="00A77B3E" w:rsidP="00BB4CCC">
      <w:pPr>
        <w:jc w:val="both"/>
      </w:pPr>
      <w:r>
        <w:tab/>
      </w:r>
      <w:r w:rsidR="005A2604">
        <w:t xml:space="preserve">- диск с видеозаписью с места совершения правонарушения  (л.д.7); </w:t>
      </w:r>
    </w:p>
    <w:p w:rsidR="00A77B3E" w:rsidP="00BB4CCC">
      <w:pPr>
        <w:jc w:val="both"/>
      </w:pPr>
      <w:r>
        <w:t xml:space="preserve">          - распечатка результатов поиска правон</w:t>
      </w:r>
      <w:r>
        <w:t xml:space="preserve">арушений по базе данных ОГИБДД в отношении </w:t>
      </w:r>
      <w:r>
        <w:t>Аблялимова</w:t>
      </w:r>
      <w:r>
        <w:t xml:space="preserve"> Э.Р. (л.д.9);</w:t>
      </w:r>
    </w:p>
    <w:p w:rsidR="00A77B3E" w:rsidP="00BB4CCC">
      <w:pPr>
        <w:jc w:val="both"/>
      </w:pPr>
      <w:r>
        <w:tab/>
      </w:r>
      <w:r w:rsidR="005A2604">
        <w:t xml:space="preserve">- требование ИЦ МВД России по РК в отношении </w:t>
      </w:r>
      <w:r w:rsidR="005A2604">
        <w:t>Аблялимова</w:t>
      </w:r>
      <w:r w:rsidR="005A2604">
        <w:t xml:space="preserve"> Э.Р. (л.д.10-11).</w:t>
      </w:r>
    </w:p>
    <w:p w:rsidR="00A77B3E" w:rsidP="00BB4CCC">
      <w:pPr>
        <w:ind w:firstLine="720"/>
        <w:jc w:val="both"/>
      </w:pPr>
      <w:r>
        <w:t xml:space="preserve">В судебном заседании лицо, в отношении которого возбуждено дело об административном правонарушении – </w:t>
      </w:r>
      <w:r>
        <w:t>Аблялимов</w:t>
      </w:r>
      <w:r>
        <w:t xml:space="preserve"> Э</w:t>
      </w:r>
      <w:r>
        <w:t>.Р., вину в совершении административного правонарушения не признал и пояснил, что ДАТА он с друзьями - ФИО и ФИО, отдыхали на его участке в АДРЕС. Решили съездить на АДРЕС, искупаться в море, для этого  позвонили ФИО, и попросили его отвезти их в АДРЕС, та</w:t>
      </w:r>
      <w:r>
        <w:t>к как втроем до этого употребляли спиртные напитки. ФИО согласился, подъехал на своей машине к его участку, которую там и оставил. ФИО за руль  транспортного средства – автомобиля «МАРКА АВТМООБИЛЯ</w:t>
      </w:r>
      <w:r>
        <w:t>», красного цвета, и все поехали на АДРЕС. Там они отдохнули, и</w:t>
      </w:r>
      <w:r>
        <w:t>скупались в море, после чего решили возвращаться домой. Когда отъезжали от АДРЕС, на АДРЕС  в АДРЕС их остановили сотрудники ГИБДД. Сотрудников было двое - один ФИО, фамилию второго не помнит. Не спрашивая документы, сотрудники сразу стали доставать всех и</w:t>
      </w:r>
      <w:r>
        <w:t>з машины. Его «выдергивали» с пассажирского сиденья, а ФИО с водительского. Заламывали руки, при этом ему повредили  нос, пошла кровь, после чего они успокоились. Затем сотрудники ГИБДД стали говорить о том, что машину забирают на штрафстоянку. Он позвонил</w:t>
      </w:r>
      <w:r>
        <w:t xml:space="preserve"> по номеру «102» и сообщил о  том, что ему сотрудники полиции причинили телесные повреждения. Видеозапись велась не постоянно, его спрашивали, отказывается ли он от прохождения освидетельствования, однако он не отказывался от прохождения, а пояснял, что тр</w:t>
      </w:r>
      <w:r>
        <w:t xml:space="preserve">анспортным средством не управлял, что за рулем находился ФИО Просил производство по делу прекратить. </w:t>
      </w:r>
    </w:p>
    <w:p w:rsidR="00A77B3E" w:rsidP="005A2604">
      <w:pPr>
        <w:ind w:firstLine="720"/>
        <w:jc w:val="both"/>
      </w:pPr>
      <w:r>
        <w:t xml:space="preserve">Представитель </w:t>
      </w:r>
      <w:r>
        <w:t>Аблялимова</w:t>
      </w:r>
      <w:r>
        <w:t xml:space="preserve"> А.Э., - </w:t>
      </w:r>
      <w:r>
        <w:t>Шмытов</w:t>
      </w:r>
      <w:r>
        <w:t xml:space="preserve"> А.В., действующий на основании ордера №0459 </w:t>
      </w:r>
      <w:r>
        <w:t>от</w:t>
      </w:r>
      <w:r>
        <w:t xml:space="preserve"> </w:t>
      </w:r>
      <w:r>
        <w:t>ДАТА</w:t>
      </w:r>
      <w:r>
        <w:t xml:space="preserve">, просил производство по делу прекратить в связи отсутствием в </w:t>
      </w:r>
      <w:r>
        <w:t xml:space="preserve">действиях </w:t>
      </w:r>
      <w:r>
        <w:t>Аблялимова</w:t>
      </w:r>
      <w:r>
        <w:t xml:space="preserve"> Э.Р. состава правонарушения. </w:t>
      </w:r>
    </w:p>
    <w:p w:rsidR="00A77B3E" w:rsidP="005A2604">
      <w:pPr>
        <w:ind w:firstLine="720"/>
        <w:jc w:val="both"/>
      </w:pPr>
      <w:r>
        <w:t xml:space="preserve">Допрошенный в судебном заседании,   инспектор ДПС взвода №1 ОР ДПС ГИБДД по Республике Крым  ФИО, суду пояснил, что  с </w:t>
      </w:r>
      <w:r>
        <w:t>Аблялимовым</w:t>
      </w:r>
      <w:r>
        <w:t xml:space="preserve"> Э.Р. знаком, так как совместно с инспектором ФИО составляли в отношении не</w:t>
      </w:r>
      <w:r>
        <w:t>го два административных материала за неповиновение и за управление транспортным средством в состоянии алкогольного опьянения, а именно отказ от прохождения медицинского освидетельствования.</w:t>
      </w:r>
      <w:r>
        <w:t xml:space="preserve"> Цели оговора не преследует, с ним лично не знаком, ранее не встреч</w:t>
      </w:r>
      <w:r>
        <w:t>ались. ДАТА, в ходе несения патрульной службы в АДРЕС, по АДРЕС,  примерно в ВРЕМЯ</w:t>
      </w:r>
      <w:r>
        <w:t xml:space="preserve"> часов,   его напарник - инспектор   ФИО, жезлом подал знак остановки автомобилю марки «МАРКА АВТОМОБИЛЯ</w:t>
      </w:r>
      <w:r>
        <w:t xml:space="preserve">» под управлением </w:t>
      </w:r>
      <w:r>
        <w:t>Аблялимова</w:t>
      </w:r>
      <w:r>
        <w:t xml:space="preserve"> Э.Р., однако последний остановил транспортное</w:t>
      </w:r>
      <w:r>
        <w:t xml:space="preserve"> средство не сразу, а проехав около 15 метров. ФИО светил фонарем, и поскольку  </w:t>
      </w:r>
      <w:r>
        <w:t>Аблялимов</w:t>
      </w:r>
      <w:r>
        <w:t xml:space="preserve"> Э.Р. был в красной кепке, было видно, как он и человек, сидевший на пассажирском сидении, пересаживаются. Кроме того, когда водитель с пассажиром пересаживались, они </w:t>
      </w:r>
      <w:r>
        <w:t xml:space="preserve">зацепили ручную коробку переключения передач, отчего машина дергалась. Когда он с ФИО подбежали к машине, </w:t>
      </w:r>
      <w:r>
        <w:t>Аблялимов</w:t>
      </w:r>
      <w:r>
        <w:t xml:space="preserve"> Э.Р. уже сидел на пассажирском сидении. Они предложили ему выйти из транспортного средства и представить документы, но он вел себя неадекват</w:t>
      </w:r>
      <w:r>
        <w:t xml:space="preserve">но - отказывался, всячески хамил, грубил, у него был сильный запах алкоголя изо рта. </w:t>
      </w:r>
      <w:r>
        <w:t>Аблялимова</w:t>
      </w:r>
      <w:r>
        <w:t xml:space="preserve"> Э.Р. предупредили, что за отказ от выполнения законного распоряжения полиции, к нему  будут применены меры физического воздействия, после чего его за руку вытащ</w:t>
      </w:r>
      <w:r>
        <w:t xml:space="preserve">или из транспортного средства, а затем составили материал по ч.1 ст.19.3 КоАП РФ.  На месте остановки транспортного средства </w:t>
      </w:r>
      <w:r>
        <w:t>Аблялимову</w:t>
      </w:r>
      <w:r>
        <w:t xml:space="preserve"> Э.Р. было предложено пройти освидетельствование с помощью прибора </w:t>
      </w:r>
      <w:r>
        <w:t>Алкотектор</w:t>
      </w:r>
      <w:r>
        <w:t xml:space="preserve"> «Юпитер-К»,  однако </w:t>
      </w:r>
      <w:r>
        <w:t>Аблялимов</w:t>
      </w:r>
      <w:r>
        <w:t xml:space="preserve"> Э.Р. вел себя</w:t>
      </w:r>
      <w:r>
        <w:t xml:space="preserve"> неадекватно, не выполнил законного требования инспектора ФИО, а также отказался от медицинского освидетельствования,  мотивируя тем, что якобы не управлял транспортным средством. Права </w:t>
      </w:r>
      <w:r>
        <w:t>Аблялимову</w:t>
      </w:r>
      <w:r>
        <w:t xml:space="preserve"> Э.Р. разъяснял инспектор ФИО  Все  происходящие действия, в</w:t>
      </w:r>
      <w:r>
        <w:t xml:space="preserve"> том числе и составление всех протоколов, полностью и непрерывно фиксировались на видеокамеру НС-270. В общей сложности, вся видеозапись была на двух дисках. Свидетелем происходящего также был второй экипаж ДПС в составе ФИО и ФИО Составление протокола про</w:t>
      </w:r>
      <w:r>
        <w:t xml:space="preserve">ходило на месте остановки транспортного средства - на АДРЕС.   Копии протоколов на следующий день были направлены по почте, без сопроводительного письма, по месту проживания </w:t>
      </w:r>
      <w:r>
        <w:t>Аблялимова</w:t>
      </w:r>
      <w:r>
        <w:t xml:space="preserve"> Э.Р., так как последний отказался от их получения на месте составления.</w:t>
      </w:r>
      <w:r>
        <w:t xml:space="preserve"> </w:t>
      </w:r>
    </w:p>
    <w:p w:rsidR="00A77B3E" w:rsidP="005A2604">
      <w:pPr>
        <w:ind w:firstLine="720"/>
        <w:jc w:val="both"/>
      </w:pPr>
      <w:r>
        <w:t>Допрошенный в судебном заседании, по ходатайству лица, привлекаемого к административной ответственности, свидетель ФИО, предупрежденный об административной ответственности по ст.17.9 КоАП РФ за дачу заведомо ложных показаний при производстве по делу об а</w:t>
      </w:r>
      <w:r>
        <w:t xml:space="preserve">дминистративном правонарушении, пояснил, что с </w:t>
      </w:r>
      <w:r>
        <w:t>Аблялимовым</w:t>
      </w:r>
      <w:r>
        <w:t xml:space="preserve"> Э.Р. он знаком давно. ДАТА он находился у себя дома – в АДРЕС. Часов в ВРЕМЯ</w:t>
      </w:r>
      <w:r>
        <w:t xml:space="preserve">,  ему на телефон позвонил  </w:t>
      </w:r>
      <w:r>
        <w:t>Аблялимов</w:t>
      </w:r>
      <w:r>
        <w:t xml:space="preserve"> Э.Р., и попросил подъехать к ним в АДРЕС. По приезду он увидел </w:t>
      </w:r>
      <w:r>
        <w:t>Аблялимова</w:t>
      </w:r>
      <w:r>
        <w:t xml:space="preserve"> Э.Р. с  р</w:t>
      </w:r>
      <w:r>
        <w:t xml:space="preserve">ебятами, которые отдыхали и выпивали. </w:t>
      </w:r>
      <w:r>
        <w:t>Аблялимов</w:t>
      </w:r>
      <w:r>
        <w:t xml:space="preserve"> Э.Р. предложил ему сесть за руль транспортного средства автомобиля «Форд-Транзит», который принадлежит </w:t>
      </w:r>
      <w:r>
        <w:t>Аблялимову</w:t>
      </w:r>
      <w:r>
        <w:t xml:space="preserve"> Э., и отвезти их на АДРЕС. Он согласился. В </w:t>
      </w:r>
      <w:r>
        <w:t>Оленевке</w:t>
      </w:r>
      <w:r>
        <w:t xml:space="preserve"> ребята искупались пару раз и решили возвр</w:t>
      </w:r>
      <w:r>
        <w:t xml:space="preserve">ащаться домой, так как уже темнело. В АДРЕС на АДРЕС остановили сотрудники ДПС. На улице, где  остановили, был ремонт дороги, обочины засыпаны, место было только для проезда машин.  Когда он увидел, что инспектор ДПС машет, то включил </w:t>
      </w:r>
      <w:r>
        <w:t>поворотник</w:t>
      </w:r>
      <w:r>
        <w:t>, притормоз</w:t>
      </w:r>
      <w:r>
        <w:t xml:space="preserve">ил и, найдя место остановки, примерно через 10 метров, остановил машину. Машина еще не успела остановиться, как сотрудники ДПС открыли дверцы и один из них сел на </w:t>
      </w:r>
      <w:r>
        <w:t>Аблялимова</w:t>
      </w:r>
      <w:r>
        <w:t xml:space="preserve"> Э., а его прижал  к рулю и начал наносить ему удары в голову. Второй начал тянуть </w:t>
      </w:r>
      <w:r>
        <w:t>Эрнеса</w:t>
      </w:r>
      <w:r>
        <w:t xml:space="preserve">. Когда его отпустил сотрудник ГИБДД, он заглушил машину, включил аварийные сигналы и тоже вышел из машины. У </w:t>
      </w:r>
      <w:r>
        <w:t>Аблялимова</w:t>
      </w:r>
      <w:r>
        <w:t xml:space="preserve"> Э. из носа шла кровь. Они попытались выяснить, что случилось, на что сотрудники ГИБДД пояснили, что он и </w:t>
      </w:r>
      <w:r>
        <w:t>Аблялимов</w:t>
      </w:r>
      <w:r>
        <w:t xml:space="preserve"> Э.Р. пересажив</w:t>
      </w:r>
      <w:r>
        <w:t>ались, на что он сказал, что сам сидел за рулем. Когда сели в машину ГИБДД, у него потребовали водительское удостоверение, которое он предоставил. В машине инспектор сказал, что составит в отношении него протокол об управлении транспортным средством в сост</w:t>
      </w:r>
      <w:r>
        <w:t>оянии алкогольного опьянения, на что он ответил, что чувствует себя нормально, спиртные напитки не употреблял и согласен пройти медицинское освидетельствование, после чего инспектор ДПС отдал ему водительское удостоверение. Вернувшись к машине «МАРКА АВТОМОБИЛЯ</w:t>
      </w:r>
      <w:r>
        <w:t xml:space="preserve">», он не обнаружил ключей в замке зажигания. Работники ГИБДД пояснили, что так как на транспортное средство отсутствуют документы, а именно регистрационный талон, машина «уходит» на </w:t>
      </w:r>
      <w:r>
        <w:t>штрафплощадку</w:t>
      </w:r>
      <w:r>
        <w:t xml:space="preserve">. После чего </w:t>
      </w:r>
      <w:r>
        <w:t>Аблялимов</w:t>
      </w:r>
      <w:r>
        <w:t xml:space="preserve"> Э.Р. вызвал полицию, так как ситуация</w:t>
      </w:r>
      <w:r>
        <w:t xml:space="preserve"> была непонятная. Позже приехал эвакуатор, на который загрузили машину. Приехавшим на патрульной машине сотрудникам полиции они дали объяснение, затем </w:t>
      </w:r>
      <w:r>
        <w:t>Эрнеса</w:t>
      </w:r>
      <w:r>
        <w:t xml:space="preserve"> на машине ДПС  доставили в больницу, где они вместе прошли тесты на алкоголь. Зачем освидетельство</w:t>
      </w:r>
      <w:r>
        <w:t xml:space="preserve">вание проходили вдвоем, не знает. При освидетельствовании с  ними был сотрудник полиции. После чего </w:t>
      </w:r>
      <w:r>
        <w:t>Эрнеса</w:t>
      </w:r>
      <w:r>
        <w:t xml:space="preserve"> оставили, сказали, чтобы он находился в полиции, так как в 9 часов утра будет рассматриваться протокол об административном правонарушении.  </w:t>
      </w:r>
    </w:p>
    <w:p w:rsidR="00A77B3E" w:rsidP="005A2604">
      <w:pPr>
        <w:ind w:firstLine="720"/>
        <w:jc w:val="both"/>
      </w:pPr>
      <w:r>
        <w:t>Допрошен</w:t>
      </w:r>
      <w:r>
        <w:t xml:space="preserve">ный в судебном заседании, по ходатайству лица, привлекаемого к административной ответственности, свидетель </w:t>
      </w:r>
      <w:r>
        <w:t>ФИО, предупрежденный об административной ответственности по ст.17.9 КоАП РФ за дачу заведомо ложных показаний при производстве по делу об администра</w:t>
      </w:r>
      <w:r>
        <w:t xml:space="preserve">тивном правонарушении, суду пояснил, что с  </w:t>
      </w:r>
      <w:r>
        <w:t>Аблялимовым</w:t>
      </w:r>
      <w:r>
        <w:t xml:space="preserve"> Э.Р. знаком давно - лет 10-15, состоит с ним в дружеских отношениях, цели оговора не преследует.</w:t>
      </w:r>
      <w:r>
        <w:t xml:space="preserve"> Утром ДАТА, ему позвонил </w:t>
      </w:r>
      <w:r>
        <w:t>Аблялимов</w:t>
      </w:r>
      <w:r>
        <w:t xml:space="preserve"> Э.Р. и попросил о помощи на его участке в АДРЕС. Он приехал туда на </w:t>
      </w:r>
      <w:r>
        <w:t xml:space="preserve">автобусе, помогал </w:t>
      </w:r>
      <w:r>
        <w:t>Аблялимову</w:t>
      </w:r>
      <w:r>
        <w:t xml:space="preserve"> Э.Р. целый день. Вечером выпили пива, немного посидели. </w:t>
      </w:r>
      <w:r>
        <w:t>Аблялимов</w:t>
      </w:r>
      <w:r>
        <w:t xml:space="preserve"> Э.Р. предложил поехать  на море, после чего позвонил ФИО.  ФИО приехал на своей машине, оставил ее около участка </w:t>
      </w:r>
      <w:r>
        <w:t>Аблялимова</w:t>
      </w:r>
      <w:r>
        <w:t xml:space="preserve"> </w:t>
      </w:r>
      <w:r>
        <w:t>Э.Р., сел за руль  микроавтобуса «МАРКА АВТОМОБИЛЯ</w:t>
      </w:r>
      <w:r>
        <w:t xml:space="preserve">», принадлежащего </w:t>
      </w:r>
      <w:r>
        <w:t>Аблялимову</w:t>
      </w:r>
      <w:r>
        <w:t xml:space="preserve"> Э.Р. и все поехали на «ИЗЪЯТО</w:t>
      </w:r>
      <w:r>
        <w:t xml:space="preserve">», где по приезду купались в море, отдыхали, пили вино.   Когда ехали обратно, он задремал. Машина остановилась, все вылезли из машины. Работники полиции </w:t>
      </w:r>
      <w:r>
        <w:t>Эрнесу</w:t>
      </w:r>
      <w:r>
        <w:t xml:space="preserve"> разбили нос. Потом успоко</w:t>
      </w:r>
      <w:r>
        <w:t xml:space="preserve">ились и начали разбираться. Сотрудники полиции говорили, что </w:t>
      </w:r>
      <w:r>
        <w:t>Аблялимов</w:t>
      </w:r>
      <w:r>
        <w:t xml:space="preserve"> Э.Р. был за рулем, хотя этого не было, так как   ФИО специально просили сесть за руль – он был трезвый,  остальные выпивали. Затем </w:t>
      </w:r>
      <w:r>
        <w:t>Аблялимов</w:t>
      </w:r>
      <w:r>
        <w:t xml:space="preserve"> Э.Р. вызвал «102», чтобы разобраться в  прои</w:t>
      </w:r>
      <w:r>
        <w:t xml:space="preserve">зошедшей ситуации. Все это время </w:t>
      </w:r>
      <w:r>
        <w:t>Аблялимов</w:t>
      </w:r>
      <w:r>
        <w:t xml:space="preserve"> Э.Р. находился с сотрудниками ОГИБДД. Бумаги работники ГИБДД не составляли, даже протокол не давали. В основном они говорили и доказывали, что </w:t>
      </w:r>
      <w:r>
        <w:t>Аблялимов</w:t>
      </w:r>
      <w:r>
        <w:t xml:space="preserve"> Э.Р. сидел за рулем, хотя такого не было.  </w:t>
      </w:r>
    </w:p>
    <w:p w:rsidR="00A77B3E" w:rsidP="005A2604">
      <w:pPr>
        <w:ind w:firstLine="720"/>
        <w:jc w:val="both"/>
      </w:pPr>
      <w:r>
        <w:t>Допрошенный в су</w:t>
      </w:r>
      <w:r>
        <w:t xml:space="preserve">дебном заседании, по ходатайству лица, привлекаемого к административной ответственности, свидетель ФИО, </w:t>
      </w:r>
      <w:r>
        <w:t>предупрежденный об административной ответственности по ст.17.9 КоАП РФ за дачу заведомо ложных показаний при производстве по делу об административном п</w:t>
      </w:r>
      <w:r>
        <w:t xml:space="preserve">равонарушении, суду пояснил,  что с  </w:t>
      </w:r>
      <w:r>
        <w:t>Аблялимовым</w:t>
      </w:r>
      <w:r>
        <w:t xml:space="preserve"> Э.Р.   знаком  два года, они периодически общаются, цели оговора не преследует.</w:t>
      </w:r>
      <w:r>
        <w:t xml:space="preserve"> ДАТА он и ФИО находились на участке </w:t>
      </w:r>
      <w:r>
        <w:t>Аблялимова</w:t>
      </w:r>
      <w:r>
        <w:t xml:space="preserve"> Э.Р., где  помогали последнему. В конце рабочего дня сели выпили пива, потом </w:t>
      </w:r>
      <w:r>
        <w:t>Абл</w:t>
      </w:r>
      <w:r>
        <w:t>ялимов</w:t>
      </w:r>
      <w:r>
        <w:t xml:space="preserve"> </w:t>
      </w:r>
      <w:r>
        <w:t>Эрнес</w:t>
      </w:r>
      <w:r>
        <w:t xml:space="preserve"> предложил поехать искупаться на АДРЕС в АДРЕС. Позвонили ФИО, тот приехал, оставил свою машину и сел за руль микроавтобуса «МАРКА АВТОМОБИЛЯ</w:t>
      </w:r>
      <w:r>
        <w:t xml:space="preserve">», принадлежащего </w:t>
      </w:r>
      <w:r>
        <w:t>Аблялимову</w:t>
      </w:r>
      <w:r>
        <w:t xml:space="preserve"> Э.Р.,  все поехали на море, где искупались и отдыхали. Так как уже темнело,   </w:t>
      </w:r>
      <w:r>
        <w:t xml:space="preserve">поехали домой. За рулем находился  ФИО, он с ними не пил. По дороге назад он с ФИО сидели сзади,  задремали.  Проснулись от шума, вышли на улицу и увидели, что </w:t>
      </w:r>
      <w:r>
        <w:t>Аблялимова</w:t>
      </w:r>
      <w:r>
        <w:t xml:space="preserve"> Э. и ФИО «заламывают» работники полиции. У </w:t>
      </w:r>
      <w:r>
        <w:t>Эрнеса</w:t>
      </w:r>
      <w:r>
        <w:t xml:space="preserve"> из носа шла кровь. Затем </w:t>
      </w:r>
      <w:r>
        <w:t>Эрнес</w:t>
      </w:r>
      <w:r>
        <w:t xml:space="preserve"> позв</w:t>
      </w:r>
      <w:r>
        <w:t xml:space="preserve">онил по номеру «102». Приехала полиция, и начали разбираться и писать объяснительные. Потом эвакуатор машину увез на </w:t>
      </w:r>
      <w:r>
        <w:t>штрафплощадку</w:t>
      </w:r>
      <w:r>
        <w:t xml:space="preserve">.   Работники ОГИБДД  утверждали, что </w:t>
      </w:r>
      <w:r>
        <w:t>Эрнес</w:t>
      </w:r>
      <w:r>
        <w:t xml:space="preserve"> был за рулем, но за рулем находился ФИО  </w:t>
      </w:r>
    </w:p>
    <w:p w:rsidR="00A77B3E" w:rsidP="005A2604">
      <w:pPr>
        <w:ind w:firstLine="720"/>
        <w:jc w:val="both"/>
      </w:pPr>
      <w:r>
        <w:t xml:space="preserve">Выслушав в судебном заседании лицо, в </w:t>
      </w:r>
      <w:r>
        <w:t>отношении которого возбуждено дело об административном правонарушении, свидетелей, исследовав материалы дела в их совокупности, прихожу к выводу о следующем.</w:t>
      </w:r>
    </w:p>
    <w:p w:rsidR="00A77B3E" w:rsidP="005A2604">
      <w:pPr>
        <w:ind w:firstLine="720"/>
        <w:jc w:val="both"/>
      </w:pPr>
      <w:r>
        <w:t>В соответствии с положениями статьи 46 Конституции Российской Федерации каждому гарантируется суде</w:t>
      </w:r>
      <w:r>
        <w:t>бная защита его прав и свобод.</w:t>
      </w:r>
    </w:p>
    <w:p w:rsidR="00A77B3E" w:rsidP="005A2604">
      <w:pPr>
        <w:ind w:firstLine="72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>
        <w:t>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A2604">
      <w:pPr>
        <w:ind w:firstLine="720"/>
        <w:jc w:val="both"/>
      </w:pPr>
      <w:r>
        <w:t xml:space="preserve">В силу положений статьи 26.1 Кодекса Российской Федерации об административных правонарушениях </w:t>
      </w:r>
      <w:r>
        <w:t xml:space="preserve">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</w:t>
      </w:r>
      <w:r>
        <w:t>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</w:t>
      </w:r>
      <w:r>
        <w:t>ого административным</w:t>
      </w:r>
      <w:r>
        <w:t xml:space="preserve">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</w:t>
      </w:r>
      <w:r>
        <w:t xml:space="preserve">рушения. </w:t>
      </w:r>
    </w:p>
    <w:p w:rsidR="00A77B3E" w:rsidP="005A2604">
      <w:pPr>
        <w:ind w:firstLine="720"/>
        <w:jc w:val="both"/>
      </w:pPr>
      <w:r>
        <w:t>В соответствии с пунктом 1.2 Постановления Правительства РФ от 23.10.1993 года №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</w:t>
      </w:r>
      <w:r>
        <w:t xml:space="preserve">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</w:t>
      </w:r>
      <w:r>
        <w:t>движения РФ водителю запрещается управлять транспортным средством в состоянии опьянения (алкогол</w:t>
      </w:r>
      <w:r>
        <w:t>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A2604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 7</w:t>
      </w:r>
      <w:r>
        <w:t>11 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</w:t>
      </w:r>
      <w:r>
        <w:t xml:space="preserve">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</w:t>
      </w:r>
      <w:r>
        <w:t>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</w:t>
      </w:r>
      <w:r>
        <w:t>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5A2604">
      <w:pPr>
        <w:ind w:firstLine="720"/>
        <w:jc w:val="both"/>
      </w:pPr>
      <w:r>
        <w:t xml:space="preserve">Согласно п.2.3.2 Правил дорожного движения РФ, утвержденных </w:t>
      </w:r>
      <w:r>
        <w:t>Постановлением Совета Министров-Правительства Российской Федерации от 23 октября 1993 г.№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>
        <w:t xml:space="preserve">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5A2604">
      <w:pPr>
        <w:ind w:firstLine="720"/>
        <w:jc w:val="both"/>
      </w:pPr>
      <w:r>
        <w:t>В силу части 1.1 статьи 27.12 Кодекса Российской Федерации об административных правонарушениях лицо, которое</w:t>
      </w:r>
      <w:r>
        <w:t xml:space="preserve">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</w:t>
      </w:r>
      <w: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</w:t>
      </w:r>
      <w:r>
        <w:t>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A2604">
      <w:pPr>
        <w:ind w:firstLine="720"/>
        <w:jc w:val="both"/>
      </w:pPr>
      <w:r>
        <w:t>Постановлением Правительства Российской Федерации от 26 июня 2008 г. №47</w:t>
      </w:r>
      <w:r>
        <w:t>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</w:t>
      </w:r>
      <w:r>
        <w:t xml:space="preserve">свидетельствования этого лица на состояние опьянения и оформления его результатов. </w:t>
      </w:r>
    </w:p>
    <w:p w:rsidR="00A77B3E" w:rsidP="005A2604">
      <w:pPr>
        <w:ind w:firstLine="720"/>
        <w:jc w:val="both"/>
      </w:pPr>
      <w:r>
        <w:t>В  соответствии с пунктами 2 и 3 указанных правил,  освидетельствованию на состояние алкогольного опьянения, медицинскому освидетельствованию на состояние опьянения подлежи</w:t>
      </w:r>
      <w:r>
        <w:t>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</w:t>
      </w:r>
      <w:r>
        <w:t>смотренном статьей 12.24 Кодекса Российской Федерации об административных правонарушениях.</w:t>
      </w:r>
      <w:r>
        <w:t xml:space="preserve">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</w:p>
    <w:p w:rsidR="00A77B3E" w:rsidP="00BB4CCC">
      <w:pPr>
        <w:jc w:val="both"/>
      </w:pPr>
      <w:r>
        <w:t>а) запах алкоголя изо рта;</w:t>
      </w:r>
    </w:p>
    <w:p w:rsidR="00A77B3E" w:rsidP="00BB4CCC">
      <w:pPr>
        <w:jc w:val="both"/>
      </w:pPr>
      <w:r>
        <w:t xml:space="preserve">  б) неустойчивость позы; </w:t>
      </w:r>
    </w:p>
    <w:p w:rsidR="00A77B3E" w:rsidP="00BB4CCC">
      <w:pPr>
        <w:jc w:val="both"/>
      </w:pPr>
      <w:r>
        <w:t xml:space="preserve">в) нарушение речи; </w:t>
      </w:r>
    </w:p>
    <w:p w:rsidR="00A77B3E" w:rsidP="00BB4CCC">
      <w:pPr>
        <w:jc w:val="both"/>
      </w:pPr>
      <w:r>
        <w:t xml:space="preserve">г) резкое изменение окраски кожных покровов лица; </w:t>
      </w:r>
    </w:p>
    <w:p w:rsidR="00A77B3E" w:rsidP="00BB4CCC">
      <w:pPr>
        <w:jc w:val="both"/>
      </w:pPr>
      <w:r>
        <w:t>д) поведение, не соответствующее обстановке.</w:t>
      </w:r>
    </w:p>
    <w:p w:rsidR="00A77B3E" w:rsidP="005A2604">
      <w:pPr>
        <w:ind w:firstLine="720"/>
        <w:jc w:val="both"/>
      </w:pPr>
      <w:r>
        <w:t>Согласно пункту 4 Правил, освидетельствование на состояние алкогольного опьянения пров</w:t>
      </w:r>
      <w:r>
        <w:t xml:space="preserve">одится должностными лицами, которым предоставлено право государственного надзора и </w:t>
      </w:r>
      <w:r>
        <w:t>контроля за</w:t>
      </w:r>
      <w:r>
        <w:t xml:space="preserve"> безопасностью движения и эксплуатации транспортного средства соответствующего вида, в присутствии 2 понятых.</w:t>
      </w:r>
    </w:p>
    <w:p w:rsidR="00A77B3E" w:rsidP="005A2604">
      <w:pPr>
        <w:ind w:firstLine="720"/>
        <w:jc w:val="both"/>
      </w:pPr>
      <w:r>
        <w:t>Освидетельствование на состояние алкогольного опьяне</w:t>
      </w:r>
      <w:r>
        <w:t>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</w:t>
      </w:r>
      <w:r>
        <w:t>ральным агентством по техническому регулированию и метрологии, тип которых внесен в государственный реестр утвержденных типов средств измерений (пункт 5 Правил).</w:t>
      </w:r>
    </w:p>
    <w:p w:rsidR="00A77B3E" w:rsidP="00BB4CCC">
      <w:pPr>
        <w:jc w:val="both"/>
      </w:pPr>
      <w:r>
        <w:t xml:space="preserve"> </w:t>
      </w:r>
      <w:r>
        <w:tab/>
      </w:r>
      <w:r>
        <w:t>Согласно части 3 статьи 27.12 и части 3 статьи 27.12.1 Кодекса Российской Федерации об админи</w:t>
      </w:r>
      <w:r>
        <w:t>стративных правонарушениях,  о направлении на медицинское освидетельствование на состояние опьянения составляется соответствующий протокол. В силу части 2 статьи 25.7 Кодекса Российской Федерации об административных правонарушениях в случаях, предусмотренн</w:t>
      </w:r>
      <w:r>
        <w:t xml:space="preserve">ых, в частности, главой 27 названного Кодекса, в которой расположены статьи 27.12 и 27.12.1 Кодекса Российской Федерации об административных правонарушениях, обязательно присутствие понятых или применение видеозаписи. </w:t>
      </w:r>
    </w:p>
    <w:p w:rsidR="00A77B3E" w:rsidP="005A2604">
      <w:pPr>
        <w:ind w:firstLine="720"/>
        <w:jc w:val="both"/>
      </w:pPr>
      <w:r>
        <w:t>Понятой удостоверяет в протоколе свое</w:t>
      </w:r>
      <w:r>
        <w:t>й подписью факт совершения в его присутствии процессуальных действий, их содержание и результаты.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</w:t>
      </w:r>
      <w:r>
        <w:t>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 (часть 2 статьи 27.12 Кодекса Российской Ф</w:t>
      </w:r>
      <w:r>
        <w:t xml:space="preserve">едерации об административных правонарушениях). </w:t>
      </w:r>
    </w:p>
    <w:p w:rsidR="00A77B3E" w:rsidP="005A2604">
      <w:pPr>
        <w:ind w:firstLine="720"/>
        <w:jc w:val="both"/>
      </w:pPr>
      <w:r>
        <w:t xml:space="preserve"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  </w:t>
      </w:r>
    </w:p>
    <w:p w:rsidR="00A77B3E" w:rsidP="005A2604">
      <w:pPr>
        <w:ind w:firstLine="720"/>
        <w:jc w:val="both"/>
      </w:pPr>
      <w:r>
        <w:t>В случае прим</w:t>
      </w:r>
      <w:r>
        <w:t xml:space="preserve">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</w:t>
      </w:r>
      <w:r>
        <w:t xml:space="preserve">алкогольного опьянения. </w:t>
      </w:r>
    </w:p>
    <w:p w:rsidR="00A77B3E" w:rsidP="005A2604">
      <w:pPr>
        <w:ind w:firstLine="720"/>
        <w:jc w:val="both"/>
      </w:pPr>
      <w: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</w:t>
      </w:r>
      <w:r>
        <w:t xml:space="preserve">кой Федерации об административных правонарушениях). </w:t>
      </w:r>
    </w:p>
    <w:p w:rsidR="00A77B3E" w:rsidP="005A2604">
      <w:pPr>
        <w:ind w:firstLine="720"/>
        <w:jc w:val="both"/>
      </w:pPr>
      <w:r>
        <w:t xml:space="preserve">Как усматривается из материалов дела об административном правонарушении, основанием полагать, что водитель </w:t>
      </w:r>
      <w:r>
        <w:t>Аблялимов</w:t>
      </w:r>
      <w:r>
        <w:t xml:space="preserve"> Э.Р.  находится в состоянии опьянения, послужили выявленные у него сотрудником ДПС ГИ</w:t>
      </w:r>
      <w:r>
        <w:t>Б</w:t>
      </w:r>
      <w:r>
        <w:t>ДД пр</w:t>
      </w:r>
      <w:r>
        <w:t xml:space="preserve">изнаки опьянения - запах алкоголя изо рта. </w:t>
      </w:r>
    </w:p>
    <w:p w:rsidR="00A77B3E" w:rsidP="005A2604">
      <w:pPr>
        <w:ind w:firstLine="720"/>
        <w:jc w:val="both"/>
      </w:pPr>
      <w:r>
        <w:t>Согласно протоколу НОМЕР</w:t>
      </w:r>
      <w:r>
        <w:t xml:space="preserve"> от ДАТА, </w:t>
      </w:r>
      <w:r>
        <w:t>Аблялимов</w:t>
      </w:r>
      <w:r>
        <w:t xml:space="preserve"> Э.Р. был отстранен от управления транспортным средством (л.д.2).</w:t>
      </w:r>
    </w:p>
    <w:p w:rsidR="00A77B3E" w:rsidP="00BB4CCC">
      <w:pPr>
        <w:jc w:val="both"/>
      </w:pPr>
      <w:r>
        <w:t xml:space="preserve"> Акт освидетельствования на состояние алкогольного опьянения в отношении </w:t>
      </w:r>
      <w:r>
        <w:t>Аблялимова</w:t>
      </w:r>
      <w:r>
        <w:t xml:space="preserve"> Э.Р. н</w:t>
      </w:r>
      <w:r>
        <w:t>е составлялся, в связи с его отказом от прохождения освидетельствования на состояние опьянения.</w:t>
      </w:r>
    </w:p>
    <w:p w:rsidR="00A77B3E" w:rsidP="00BB4CCC">
      <w:pPr>
        <w:jc w:val="both"/>
      </w:pPr>
      <w:r>
        <w:t xml:space="preserve"> </w:t>
      </w:r>
      <w:r>
        <w:tab/>
      </w:r>
      <w:r>
        <w:t>В связи с несогласием  пройти освидетельствования на состояние алкогольного опьянения,  сотрудники ДПС ГИ</w:t>
      </w:r>
      <w:r>
        <w:t>БДД пр</w:t>
      </w:r>
      <w:r>
        <w:t xml:space="preserve">едъявили </w:t>
      </w:r>
      <w:r>
        <w:t>Аблялимову</w:t>
      </w:r>
      <w:r>
        <w:t xml:space="preserve"> Э.Р. требование о прохождени</w:t>
      </w:r>
      <w:r>
        <w:t>и медицинского освидетельствования на состояние опьянения (</w:t>
      </w:r>
      <w:r>
        <w:t>л.д</w:t>
      </w:r>
      <w:r>
        <w:t xml:space="preserve">. 3). </w:t>
      </w:r>
    </w:p>
    <w:p w:rsidR="00A77B3E" w:rsidP="00BB4CCC">
      <w:pPr>
        <w:jc w:val="both"/>
      </w:pPr>
      <w:r>
        <w:tab/>
      </w:r>
      <w:r>
        <w:t xml:space="preserve">Вместе с тем, протокол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,   о направлении на медицинское освидетельствование на состояние опьянения </w:t>
      </w:r>
      <w:r>
        <w:t>Аблялимова</w:t>
      </w:r>
      <w:r>
        <w:t xml:space="preserve"> Э.Р., в нарушение части 2 статьи 25.7  КоАП РФ,  </w:t>
      </w:r>
      <w:r>
        <w:t>составлен в отсутствие понятых, отметка о том, что при составлении протокола производилась видеозапись, так же отсутствует.</w:t>
      </w:r>
    </w:p>
    <w:p w:rsidR="00A77B3E" w:rsidP="00BB4CCC">
      <w:pPr>
        <w:jc w:val="both"/>
      </w:pPr>
      <w:r>
        <w:tab/>
      </w:r>
      <w:r>
        <w:t>Показания должностного лица - инспектора ДПС взвода №1 ОР ДПС ГИБДД по Республике Крым ФИО, допрошенного в судебном заседании в ка</w:t>
      </w:r>
      <w:r>
        <w:t>честве свидетеля и пояснившего суду, что  все  действия,  происходившие ДАТА,  полностью непрерывно фиксировались на видеокамеру НС-270, в том числе и  составление всех протоколов, находящихся в материалах дела об административном правонарушении в отношени</w:t>
      </w:r>
      <w:r>
        <w:t xml:space="preserve">и </w:t>
      </w:r>
      <w:r>
        <w:t>Аблялимова</w:t>
      </w:r>
      <w:r>
        <w:t xml:space="preserve"> Э.Р.,  не нашли своего подтверждения в ходе</w:t>
      </w:r>
      <w:r>
        <w:t xml:space="preserve"> рассмотрения дела, а так же опровергаются просмотренной в ходе судебного заседания видеозаписью с места совершения правонарушения. </w:t>
      </w:r>
    </w:p>
    <w:p w:rsidR="00A77B3E" w:rsidP="00BB4CCC">
      <w:pPr>
        <w:jc w:val="both"/>
      </w:pPr>
      <w:r>
        <w:tab/>
        <w:t xml:space="preserve"> </w:t>
      </w:r>
      <w:r>
        <w:t>Так, на диске, приложенном к материалам дела  (л.д.7), сод</w:t>
      </w:r>
      <w:r>
        <w:t>ержаться 3 файла с видеозаписями:</w:t>
      </w:r>
    </w:p>
    <w:p w:rsidR="00A77B3E" w:rsidP="00BB4CCC">
      <w:pPr>
        <w:jc w:val="both"/>
      </w:pPr>
      <w:r>
        <w:tab/>
      </w:r>
      <w:r>
        <w:t xml:space="preserve">- файл 00007 содержит запись, из которой следует, что </w:t>
      </w:r>
      <w:r>
        <w:t>Аблялимову</w:t>
      </w:r>
      <w:r>
        <w:t xml:space="preserve"> Э.Р. разъясняются его права и обязанности, ему сообщается о том, что он отстранен от управления транспортным средством, предлагается пройти  </w:t>
      </w:r>
      <w:r>
        <w:t xml:space="preserve">освидетельствование на состояние опьянения с помощью </w:t>
      </w:r>
      <w:r>
        <w:t>алкотестера</w:t>
      </w:r>
      <w:r>
        <w:t>,  также должностное лицо предупреждает его о том, что он будет привлечен к ответственности по ч.1 ст.12.26 КоАП РФ.</w:t>
      </w:r>
      <w:r>
        <w:t xml:space="preserve"> На протяжении всей видеозаписи </w:t>
      </w:r>
      <w:r>
        <w:t>Аблялимов</w:t>
      </w:r>
      <w:r>
        <w:t xml:space="preserve"> Э.Р. не отрицает факт нахождения в</w:t>
      </w:r>
      <w:r>
        <w:t xml:space="preserve"> состоянии опьянения, утверждает, что он не управлял транспортным средством. Съемка велась в темное время суток, на проезжей части дороги;</w:t>
      </w:r>
    </w:p>
    <w:p w:rsidR="00A77B3E" w:rsidP="00BB4CCC">
      <w:pPr>
        <w:jc w:val="both"/>
      </w:pPr>
      <w:r>
        <w:tab/>
      </w:r>
      <w:r>
        <w:t xml:space="preserve">- файл 00008 содержит запись, из которой усматривается частичное составление  протокола о задержании транспортного </w:t>
      </w:r>
      <w:r>
        <w:t xml:space="preserve">средства, после чего происходит погрузка транспортного средства -  автомобиля марки «Форд Транзит», государственный регистрационный знак В445КК82, </w:t>
      </w:r>
      <w:r>
        <w:t>на</w:t>
      </w:r>
      <w:r>
        <w:t xml:space="preserve"> эвакуатор;</w:t>
      </w:r>
    </w:p>
    <w:p w:rsidR="00A77B3E" w:rsidP="00BB4CCC">
      <w:pPr>
        <w:jc w:val="both"/>
      </w:pPr>
      <w:r>
        <w:tab/>
      </w:r>
      <w:r>
        <w:t xml:space="preserve">- файл 00009 содержит запись, согласно которой </w:t>
      </w:r>
      <w:r>
        <w:t>Аблялимову</w:t>
      </w:r>
      <w:r>
        <w:t xml:space="preserve"> Э.Р. сообщается о том, что в отноше</w:t>
      </w:r>
      <w:r>
        <w:t xml:space="preserve">нии него составлен протокол по ч.1 ст.19.3 КоАП РФ, ему предлагается подписать указанный протокол, от чего он отказывается, </w:t>
      </w:r>
      <w:r>
        <w:t>Аблялимову</w:t>
      </w:r>
      <w:r>
        <w:t xml:space="preserve"> Э.Р. сообщают, что копия составленного протокола будет направлена ему по адресу его месту жительства.</w:t>
      </w:r>
    </w:p>
    <w:p w:rsidR="00A77B3E" w:rsidP="00BB4CCC">
      <w:pPr>
        <w:jc w:val="both"/>
      </w:pPr>
      <w:r>
        <w:tab/>
      </w:r>
      <w:r>
        <w:t>Каких либо других</w:t>
      </w:r>
      <w:r>
        <w:t xml:space="preserve"> видеозаписей диск не содержит.</w:t>
      </w:r>
    </w:p>
    <w:p w:rsidR="00A77B3E" w:rsidP="00BB4CCC">
      <w:pPr>
        <w:jc w:val="both"/>
      </w:pPr>
      <w:r>
        <w:tab/>
      </w:r>
      <w:r>
        <w:t xml:space="preserve">Изложенное свидетельствует о том, что протокол </w:t>
      </w:r>
      <w:r>
        <w:t xml:space="preserve">НОМЕР от ДАТА, о направлении на медицинское освидетельствование на состояние опьянения </w:t>
      </w:r>
      <w:r>
        <w:t>Аблялимова</w:t>
      </w:r>
      <w:r>
        <w:t xml:space="preserve"> Э.Р., составлен должностным лицом в нарушение требований части 2 статьи</w:t>
      </w:r>
      <w:r>
        <w:t xml:space="preserve"> 25.7  КоАП РФ. </w:t>
      </w:r>
    </w:p>
    <w:p w:rsidR="00A77B3E" w:rsidP="005A2604">
      <w:pPr>
        <w:ind w:firstLine="720"/>
        <w:jc w:val="both"/>
      </w:pPr>
      <w:r>
        <w:t>В соответствии с положениями частей 1 и 2 ст.26.2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</w:t>
      </w:r>
      <w:r>
        <w:t>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</w:t>
      </w:r>
      <w:r>
        <w:t>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A2604">
      <w:pPr>
        <w:ind w:firstLine="720"/>
        <w:jc w:val="both"/>
      </w:pPr>
      <w:r>
        <w:t xml:space="preserve">В соответствии с частью 1 статьи 28.2 Кодекса Российской Федерации об административных </w:t>
      </w:r>
      <w:r>
        <w:t>правонарушениях</w:t>
      </w:r>
      <w:r>
        <w:t xml:space="preserve"> о совершении административного пр</w:t>
      </w:r>
      <w:r>
        <w:t xml:space="preserve">авонарушения составляется протокол, за исключением случаев, предусмотренных статьей 28.4, частями 1 и 3 статьи 28.6 названного Кодекса. </w:t>
      </w:r>
    </w:p>
    <w:p w:rsidR="00A77B3E" w:rsidP="005A2604">
      <w:pPr>
        <w:ind w:firstLine="720"/>
        <w:jc w:val="both"/>
      </w:pPr>
      <w:r>
        <w:t xml:space="preserve">В протоколе об административном правонарушении указываются дата и место его составления, должность, фамилия и инициалы </w:t>
      </w:r>
      <w:r>
        <w:t>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</w:t>
      </w:r>
      <w:r>
        <w:t xml:space="preserve"> и событие административного правонарушения, статья указанного Кодекса или закона субъекта Российской 5 Федерации, предусматривающая</w:t>
      </w:r>
      <w:r>
        <w:t xml:space="preserve"> административную ответственность за данное административное правонарушение, объяснение физического лица или законного предс</w:t>
      </w:r>
      <w:r>
        <w:t xml:space="preserve">тавителя юридического </w:t>
      </w:r>
      <w:r>
        <w:t xml:space="preserve">лица, в отношении которых возбуждено дело, иные сведения, необходимые для разрешения дела (часть 2 статьи 28.2 Кодекса Российской Федерации об административных правонарушениях). </w:t>
      </w:r>
    </w:p>
    <w:p w:rsidR="00A77B3E" w:rsidP="005A2604">
      <w:pPr>
        <w:ind w:firstLine="720"/>
        <w:jc w:val="both"/>
      </w:pPr>
      <w:r>
        <w:t>Согласно пункту 4 Постановления Пленума Верховного Суда</w:t>
      </w:r>
      <w:r>
        <w:t xml:space="preserve"> Российской Федерации от 24 марта 2005 г. № 5   «О некоторых вопросах, возникающих у судов при применении Кодекса Российской Федерации об административных правонарушениях» когда протокол об административном правонарушении составлен или другие материалы офо</w:t>
      </w:r>
      <w:r>
        <w:t>рмлены неправильно судье на основании пункта 4 части 1 статьи 29.4 Кодекса Российской Федерации об административных правонарушениях необходимо вынести определение о возвращении</w:t>
      </w:r>
      <w:r>
        <w:t xml:space="preserve"> протокола об административном правонарушении и других материалов дела в орган и</w:t>
      </w:r>
      <w:r>
        <w:t>ли должностному лицу, которыми составлен протокол.</w:t>
      </w:r>
    </w:p>
    <w:p w:rsidR="00A77B3E" w:rsidP="00BB4CCC">
      <w:pPr>
        <w:jc w:val="both"/>
      </w:pPr>
      <w:r>
        <w:tab/>
      </w:r>
      <w:r>
        <w:t>Учитывая, что о вышеуказанных нарушениях суду стало известно во время рассмотрения дела об административном правонарушении,   а так же тот факт, что Кодекс Российской Федерации об административных правон</w:t>
      </w:r>
      <w:r>
        <w:t>арушениях не предусматривает возможности устранить указанные нарушения путем возвращения протокола об административном правонарушении и других материалов дела в орган, должностному лицу, которые составили протокол, судом, для установления обстоятельств  по</w:t>
      </w:r>
      <w:r>
        <w:t xml:space="preserve"> делу, на стадии рассмотрения дела</w:t>
      </w:r>
      <w:r>
        <w:t xml:space="preserve"> об административном правонарушении, предусмотренном ч.1 ст.12.26 КоАП РФ в отношении </w:t>
      </w:r>
      <w:r>
        <w:t>Аблялимова</w:t>
      </w:r>
      <w:r>
        <w:t xml:space="preserve"> Э.Р., в судебное заседание, неоднократно,  вызывался для дачи пояснений инспектор ДПС взвода №1 ОР ДПС ГИБДД по </w:t>
      </w:r>
      <w:r>
        <w:t>Ре</w:t>
      </w:r>
      <w:r>
        <w:t>спубике</w:t>
      </w:r>
      <w:r>
        <w:t xml:space="preserve"> Кры</w:t>
      </w:r>
      <w:r>
        <w:t xml:space="preserve">м ФИО, составивший протокол в отношении </w:t>
      </w:r>
      <w:r>
        <w:t>Аблялимова</w:t>
      </w:r>
      <w:r>
        <w:t xml:space="preserve"> Э.Р., однако указанное должностное лицо в судебные заседания не являлось. Согласно ответу заместителя командира Отдельной роты ДПС ГИБДД МВД по Республике Крым от ДАТА, ФИО ДАТА уволен из ОВД по собственно</w:t>
      </w:r>
      <w:r>
        <w:t xml:space="preserve">му желанию. Также по вызову в суд не явились должностные лица, второго экипажа ОР ДПС ГИБДД МВД по Республике Крым - ФИО и ФИО, присутствовавшие при составлении протокола, согласно пояснениям инспектора ДПС взвода №1 ОР ДПС ГИБДД по Республике Крым ФИО </w:t>
      </w:r>
    </w:p>
    <w:p w:rsidR="00A77B3E" w:rsidP="005A2604">
      <w:pPr>
        <w:ind w:firstLine="720"/>
        <w:jc w:val="both"/>
      </w:pPr>
      <w:r>
        <w:t xml:space="preserve">На запрос суда о предоставлении видеозаписей с видеорегистратора, установленного на служебной машине, в качестве доказательства совершения </w:t>
      </w:r>
      <w:r>
        <w:t>Аблялимовым</w:t>
      </w:r>
      <w:r>
        <w:t xml:space="preserve"> Э.Р. вменяемого ему правонарушения, в адрес судебного участка из ОР ДПС ГИБДД МВД по РК поступил от</w:t>
      </w:r>
      <w:r>
        <w:t>вет о том, что патрульный автомобиль МАРКА АВТОМОБИЛЯ</w:t>
      </w:r>
      <w:r>
        <w:t>, государственный регистрационный знак А НОМЕР, на котором наряд в составе ФИО и ФИО несли службу, системой «ПАТРУЛЬ-ВИДЕО» не</w:t>
      </w:r>
      <w:r>
        <w:t xml:space="preserve"> оборудован.</w:t>
      </w:r>
    </w:p>
    <w:p w:rsidR="00A77B3E" w:rsidP="005A2604">
      <w:pPr>
        <w:ind w:firstLine="720"/>
        <w:jc w:val="both"/>
      </w:pPr>
      <w:r>
        <w:t xml:space="preserve">Согласно части 3 статьи 26.2 Кодекса Российской Федерации </w:t>
      </w:r>
      <w:r>
        <w:t xml:space="preserve">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 </w:t>
      </w:r>
    </w:p>
    <w:p w:rsidR="00A77B3E" w:rsidP="005A2604">
      <w:pPr>
        <w:ind w:firstLine="720"/>
        <w:jc w:val="both"/>
      </w:pPr>
      <w:r>
        <w:t xml:space="preserve">Учитывая вышеизложенное, протокол </w:t>
      </w:r>
      <w:r>
        <w:t>НОМЕР от ДАТА, составленный в ВРЕМЯ</w:t>
      </w:r>
      <w:r>
        <w:t xml:space="preserve"> часов ДАТА, о направлении </w:t>
      </w:r>
      <w:r>
        <w:t>Аблялимова</w:t>
      </w:r>
      <w:r>
        <w:t xml:space="preserve"> Э.Р.  на медицинское </w:t>
      </w:r>
      <w:r>
        <w:t>освидетельствование</w:t>
      </w:r>
      <w:r>
        <w:t xml:space="preserve"> на состояние опьянения подлежит признанию недопустимым доказательством, так как составлен с нарушениями требований  Кодекса об административных правонарушениях РФ.</w:t>
      </w:r>
    </w:p>
    <w:p w:rsidR="00A77B3E" w:rsidP="005A2604">
      <w:pPr>
        <w:ind w:firstLine="720"/>
        <w:jc w:val="both"/>
      </w:pPr>
      <w:r>
        <w:t>Согласно п</w:t>
      </w:r>
      <w:r>
        <w:t>оложениям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</w:t>
      </w:r>
      <w:r>
        <w:t>овленных законом.</w:t>
      </w:r>
    </w:p>
    <w:p w:rsidR="00A77B3E" w:rsidP="005A2604">
      <w:pPr>
        <w:ind w:firstLine="720"/>
        <w:jc w:val="both"/>
      </w:pPr>
      <w:r>
        <w:t>В соответствии с положениями частей 1 и 4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</w:t>
      </w:r>
      <w:r>
        <w:t>екаемого к административной ответственности, толкуются в пользу этого лица.</w:t>
      </w:r>
    </w:p>
    <w:p w:rsidR="00A77B3E" w:rsidP="005A2604">
      <w:pPr>
        <w:ind w:firstLine="720"/>
        <w:jc w:val="both"/>
      </w:pPr>
      <w:r>
        <w:t xml:space="preserve">Таким образом, поскольку материалы дела об административном правонарушении не содержат сведений о том, что </w:t>
      </w:r>
      <w:r>
        <w:t>Аблялимов</w:t>
      </w:r>
      <w:r>
        <w:t xml:space="preserve"> Э.Р. отказался от прохождения медицинского освидетельствования </w:t>
      </w:r>
      <w:r>
        <w:t xml:space="preserve">на состояние опьянения, факт отказа от прохождения медицинского освидетельствования считать установленным нельзя, суд приходит к выводу, что  в действиях </w:t>
      </w:r>
      <w:r>
        <w:t>Аблялимова</w:t>
      </w:r>
      <w:r>
        <w:t xml:space="preserve"> Э.Р. отсутствует состав административного правонарушения, предусмотренного </w:t>
      </w:r>
      <w:r>
        <w:t xml:space="preserve">частью 1 статьи </w:t>
      </w:r>
      <w:r>
        <w:t>12.26 Кодекса Российской Федерации об административных правонарушениях.</w:t>
      </w:r>
    </w:p>
    <w:p w:rsidR="00A77B3E" w:rsidP="005A2604">
      <w:pPr>
        <w:ind w:firstLine="720"/>
        <w:jc w:val="both"/>
      </w:pPr>
      <w: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</w:t>
      </w:r>
      <w:r>
        <w:t xml:space="preserve"> производство подлежит прекращению (пункт 2 части 1 статьи 24.5 Кодекса Российской Федерации об административных правонарушениях).</w:t>
      </w:r>
    </w:p>
    <w:p w:rsidR="00A77B3E" w:rsidP="005A2604">
      <w:pPr>
        <w:ind w:firstLine="720"/>
        <w:jc w:val="both"/>
      </w:pPr>
      <w:r>
        <w:t xml:space="preserve">Учитывая изложенное, производство по делу об административном правонарушении в отношении </w:t>
      </w:r>
      <w:r>
        <w:t>Аблялимова</w:t>
      </w:r>
      <w:r>
        <w:t xml:space="preserve"> Э.Р. подлежит прекращению</w:t>
      </w:r>
      <w:r>
        <w:t xml:space="preserve"> на основании пункта 2 части 1 статьи 24.5 КоАП РФ.</w:t>
      </w:r>
    </w:p>
    <w:p w:rsidR="00A77B3E" w:rsidP="005A2604">
      <w:pPr>
        <w:ind w:firstLine="720"/>
        <w:jc w:val="both"/>
      </w:pPr>
      <w:r>
        <w:t>На основании вышеизложенного, руководствуясь ст.ст.1.5, 1.6, пункта 2 части 1 статьи 24.5, ст.ст.23.1, 29.9-29.11 КоАП РФ, мировой судья –</w:t>
      </w:r>
    </w:p>
    <w:p w:rsidR="00A77B3E" w:rsidP="00BB4CCC">
      <w:pPr>
        <w:jc w:val="both"/>
      </w:pPr>
    </w:p>
    <w:p w:rsidR="00A77B3E" w:rsidP="00BB4CCC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BB4CCC">
      <w:pPr>
        <w:jc w:val="both"/>
      </w:pPr>
    </w:p>
    <w:p w:rsidR="00A77B3E" w:rsidP="005A2604">
      <w:pPr>
        <w:ind w:firstLine="720"/>
        <w:jc w:val="both"/>
      </w:pPr>
      <w:r>
        <w:t>Производство по дел</w:t>
      </w:r>
      <w:r>
        <w:t xml:space="preserve">у об административном правонарушении по части 1 статьи 12.26 КоАП РФ в отношении </w:t>
      </w:r>
      <w:r>
        <w:t>Аблялимова</w:t>
      </w:r>
      <w:r>
        <w:t xml:space="preserve"> </w:t>
      </w:r>
      <w:r>
        <w:t>Эрнеса</w:t>
      </w:r>
      <w:r>
        <w:t xml:space="preserve"> Рустемовича, ПАСПОРТНЫЕ ДАННЫЕ</w:t>
      </w:r>
      <w:r>
        <w:t>, гражданина Российской Федерации, – прекратить в связи с отсутствием состава административного правонарушения.</w:t>
      </w:r>
    </w:p>
    <w:p w:rsidR="00A77B3E" w:rsidP="005A2604">
      <w:pPr>
        <w:ind w:firstLine="720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  Республики Крым в течение 10 суток со дня вручения или получения копии постановления.</w:t>
      </w:r>
      <w:r>
        <w:tab/>
      </w:r>
    </w:p>
    <w:p w:rsidR="00A77B3E" w:rsidP="00BB4CCC">
      <w:pPr>
        <w:jc w:val="both"/>
      </w:pPr>
    </w:p>
    <w:p w:rsidR="00A77B3E" w:rsidP="005A2604">
      <w:pPr>
        <w:ind w:firstLine="720"/>
        <w:jc w:val="both"/>
      </w:pPr>
      <w:r>
        <w:t>Мировой судья</w:t>
      </w:r>
      <w:r>
        <w:tab/>
        <w:t xml:space="preserve">                        </w:t>
      </w:r>
      <w:r>
        <w:t xml:space="preserve">  подпись    </w:t>
      </w:r>
      <w:r>
        <w:tab/>
      </w:r>
      <w:r>
        <w:tab/>
        <w:t xml:space="preserve">        </w:t>
      </w:r>
      <w:r>
        <w:t xml:space="preserve">    О.В. Байбарза</w:t>
      </w:r>
    </w:p>
    <w:p w:rsidR="00A77B3E" w:rsidP="00BB4CCC">
      <w:pPr>
        <w:jc w:val="both"/>
      </w:pPr>
    </w:p>
    <w:p w:rsidR="00BB4CCC" w:rsidP="00BB4CCC">
      <w:pPr>
        <w:jc w:val="both"/>
      </w:pPr>
    </w:p>
    <w:p w:rsidR="00BB4CCC" w:rsidRPr="006D51A8" w:rsidP="00BB4CCC">
      <w:pPr>
        <w:ind w:firstLine="720"/>
        <w:jc w:val="both"/>
      </w:pPr>
      <w:r w:rsidRPr="006D51A8">
        <w:t>«СОГЛАСОВАНО»</w:t>
      </w:r>
    </w:p>
    <w:p w:rsidR="00BB4CCC" w:rsidRPr="006D51A8" w:rsidP="00BB4CCC">
      <w:pPr>
        <w:ind w:firstLine="720"/>
        <w:jc w:val="both"/>
      </w:pPr>
    </w:p>
    <w:p w:rsidR="00BB4CCC" w:rsidRPr="006D51A8" w:rsidP="00BB4CCC">
      <w:pPr>
        <w:ind w:firstLine="720"/>
        <w:jc w:val="both"/>
      </w:pPr>
      <w:r w:rsidRPr="006D51A8">
        <w:t>Мировой судья</w:t>
      </w:r>
    </w:p>
    <w:p w:rsidR="00BB4CCC" w:rsidRPr="006D51A8" w:rsidP="00BB4CCC">
      <w:pPr>
        <w:ind w:firstLine="720"/>
        <w:jc w:val="both"/>
      </w:pPr>
      <w:r w:rsidRPr="006D51A8">
        <w:t>судебного участка №92</w:t>
      </w:r>
    </w:p>
    <w:p w:rsidR="00BB4CCC" w:rsidRPr="006D51A8" w:rsidP="00BB4CC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BB4CCC" w:rsidP="00BB4CCC">
      <w:pPr>
        <w:jc w:val="both"/>
      </w:pPr>
    </w:p>
    <w:sectPr w:rsidSect="00BB4CC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C"/>
    <w:rsid w:val="005A2604"/>
    <w:rsid w:val="006D51A8"/>
    <w:rsid w:val="00A77B3E"/>
    <w:rsid w:val="00BB4C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