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2CD" w:rsidP="00D132C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1497" w:rsidP="004114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227/2020</w:t>
      </w:r>
    </w:p>
    <w:p w:rsidR="00411497" w:rsidP="0041149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MS0061-01-2020-000396-40</w:t>
      </w:r>
    </w:p>
    <w:p w:rsidR="00D132CD" w:rsidRPr="00411497" w:rsidP="004114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132CD" w:rsidRPr="003646B9" w:rsidP="0041149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132CD" w:rsidRPr="003646B9" w:rsidP="0041149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132CD" w:rsidRPr="003646B9" w:rsidP="00D132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09 </w:t>
      </w:r>
      <w:r>
        <w:rPr>
          <w:rFonts w:ascii="Times New Roman" w:hAnsi="Times New Roman" w:cs="Times New Roman"/>
          <w:sz w:val="28"/>
          <w:szCs w:val="28"/>
        </w:rPr>
        <w:t>июня 2020</w:t>
      </w:r>
      <w:r w:rsidRPr="003646B9">
        <w:rPr>
          <w:rFonts w:ascii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3646B9">
        <w:rPr>
          <w:rFonts w:ascii="Times New Roman" w:hAnsi="Times New Roman" w:cs="Times New Roman"/>
          <w:sz w:val="28"/>
          <w:szCs w:val="28"/>
        </w:rPr>
        <w:t>п. Ленино</w:t>
      </w:r>
    </w:p>
    <w:p w:rsidR="00D132CD" w:rsidRPr="003646B9" w:rsidP="00D132C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132CD" w:rsidRPr="006544BE" w:rsidP="00D132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6B9">
        <w:rPr>
          <w:rFonts w:ascii="Times New Roman" w:hAnsi="Times New Roman"/>
          <w:sz w:val="28"/>
          <w:szCs w:val="28"/>
        </w:rPr>
        <w:t xml:space="preserve">          Мировой судья   </w:t>
      </w:r>
      <w:r w:rsidRPr="003646B9">
        <w:rPr>
          <w:rFonts w:ascii="Times New Roman" w:hAnsi="Times New Roman" w:cs="Times New Roman"/>
          <w:sz w:val="28"/>
          <w:szCs w:val="28"/>
        </w:rPr>
        <w:t xml:space="preserve">судебного участка № 61   Ленинского судебного района  (Ленинский </w:t>
      </w:r>
      <w:r w:rsidRPr="006544BE">
        <w:rPr>
          <w:rFonts w:ascii="Times New Roman" w:hAnsi="Times New Roman" w:cs="Times New Roman"/>
          <w:sz w:val="28"/>
          <w:szCs w:val="28"/>
        </w:rPr>
        <w:t xml:space="preserve">муниципальный район) </w:t>
      </w:r>
    </w:p>
    <w:p w:rsidR="00D132CD" w:rsidRPr="006544BE" w:rsidP="00D132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4BE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D132CD" w:rsidP="00D132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4BE">
        <w:rPr>
          <w:rFonts w:ascii="Times New Roman" w:hAnsi="Times New Roman" w:cs="Times New Roman"/>
          <w:sz w:val="28"/>
          <w:szCs w:val="28"/>
        </w:rPr>
        <w:t xml:space="preserve">при </w:t>
      </w:r>
      <w:r w:rsidR="00411497">
        <w:rPr>
          <w:rFonts w:ascii="Times New Roman" w:hAnsi="Times New Roman" w:cs="Times New Roman"/>
          <w:sz w:val="28"/>
          <w:szCs w:val="28"/>
        </w:rPr>
        <w:t>помощнике мирового судьи</w:t>
      </w:r>
      <w:r w:rsidRPr="006544B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Козицкой А.В</w:t>
      </w:r>
      <w:r w:rsidR="00411497">
        <w:rPr>
          <w:rFonts w:ascii="Times New Roman" w:hAnsi="Times New Roman" w:cs="Times New Roman"/>
          <w:sz w:val="28"/>
          <w:szCs w:val="28"/>
        </w:rPr>
        <w:t>.</w:t>
      </w:r>
    </w:p>
    <w:p w:rsidR="00411497" w:rsidP="00D132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ответчика Наркунас И.А.,</w:t>
      </w:r>
    </w:p>
    <w:p w:rsidR="00D132CD" w:rsidRPr="003646B9" w:rsidP="00D132C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4BE">
        <w:rPr>
          <w:rFonts w:ascii="Times New Roman" w:hAnsi="Times New Roman" w:cs="Times New Roman"/>
          <w:sz w:val="28"/>
          <w:szCs w:val="28"/>
        </w:rPr>
        <w:t>рассмотрев в открытом с</w:t>
      </w:r>
      <w:r w:rsidR="00411497">
        <w:rPr>
          <w:rFonts w:ascii="Times New Roman" w:hAnsi="Times New Roman" w:cs="Times New Roman"/>
          <w:sz w:val="28"/>
          <w:szCs w:val="28"/>
        </w:rPr>
        <w:t>удебном заседании в зале суда п</w:t>
      </w:r>
      <w:r w:rsidRPr="006544BE">
        <w:rPr>
          <w:rFonts w:ascii="Times New Roman" w:hAnsi="Times New Roman" w:cs="Times New Roman"/>
          <w:sz w:val="28"/>
          <w:szCs w:val="28"/>
        </w:rPr>
        <w:t xml:space="preserve">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ПАО СК «Росгосстрах» в лице Филиала ПАО СК «Росгосстрах» в Краснодарском крае к </w:t>
      </w:r>
      <w:r w:rsidR="00F8316F">
        <w:rPr>
          <w:rFonts w:ascii="Times New Roman" w:hAnsi="Times New Roman" w:cs="Times New Roman"/>
          <w:sz w:val="28"/>
          <w:szCs w:val="28"/>
        </w:rPr>
        <w:t>Наркунас Ирине Александровне</w:t>
      </w:r>
      <w:r>
        <w:rPr>
          <w:rFonts w:ascii="Times New Roman" w:hAnsi="Times New Roman" w:cs="Times New Roman"/>
          <w:sz w:val="28"/>
          <w:szCs w:val="28"/>
        </w:rPr>
        <w:t xml:space="preserve">, третье лицо </w:t>
      </w:r>
      <w:r w:rsidR="00F8316F">
        <w:rPr>
          <w:rFonts w:ascii="Times New Roman" w:hAnsi="Times New Roman" w:cs="Times New Roman"/>
          <w:sz w:val="28"/>
          <w:szCs w:val="28"/>
        </w:rPr>
        <w:t xml:space="preserve">Семагаев Сергей Иванович 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регресса,</w:t>
      </w:r>
    </w:p>
    <w:p w:rsidR="00D132CD" w:rsidRPr="00A01D71" w:rsidP="00D132C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646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F47A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01D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A01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</w:t>
      </w:r>
      <w:r w:rsidR="00A01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-</w:t>
      </w:r>
      <w:r w:rsidRPr="00A01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</w:p>
    <w:p w:rsidR="00D132CD" w:rsidP="00D132C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2CD" w:rsidRPr="003646B9" w:rsidP="00D132C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6B9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D132CD" w:rsidP="00D132CD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C4266" w:rsidP="00D132C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удовлетворении иска </w:t>
      </w:r>
      <w:r>
        <w:rPr>
          <w:rFonts w:ascii="Times New Roman" w:hAnsi="Times New Roman" w:cs="Times New Roman"/>
          <w:sz w:val="28"/>
          <w:szCs w:val="28"/>
        </w:rPr>
        <w:t xml:space="preserve">ПАО СК «Росгосстрах» в лице Филиала ПАО СК «Росгосстрах» в Краснодарском крае к Наркунас Ирине Александровне, третье лицо </w:t>
      </w:r>
      <w:r>
        <w:rPr>
          <w:rFonts w:ascii="Times New Roman" w:hAnsi="Times New Roman" w:cs="Times New Roman"/>
          <w:sz w:val="28"/>
          <w:szCs w:val="28"/>
        </w:rPr>
        <w:t>Семагаев Сергей Иванович  о возмещении ущерба в порядке регресса – отказать в полном объеме</w:t>
      </w:r>
      <w:r w:rsidR="00A01D71">
        <w:rPr>
          <w:rFonts w:ascii="Times New Roman" w:hAnsi="Times New Roman" w:cs="Times New Roman"/>
          <w:sz w:val="28"/>
          <w:szCs w:val="28"/>
        </w:rPr>
        <w:t>.</w:t>
      </w:r>
    </w:p>
    <w:p w:rsidR="003C4266" w:rsidRPr="00215B72" w:rsidP="003C426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3C4266" w:rsidRPr="00215B72" w:rsidP="003C426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3C4266" w:rsidRPr="00897E54" w:rsidP="003C4266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266" w:rsidRPr="00897E54" w:rsidP="003C42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3C4266" w:rsidRPr="00897E54" w:rsidP="003C42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№61 Ленинского судебного район</w:t>
      </w:r>
      <w:r w:rsidRPr="00897E54">
        <w:rPr>
          <w:rFonts w:ascii="Times New Roman" w:hAnsi="Times New Roman" w:cs="Times New Roman"/>
          <w:sz w:val="28"/>
          <w:szCs w:val="28"/>
        </w:rPr>
        <w:t xml:space="preserve">а       </w:t>
      </w:r>
      <w:r w:rsidR="00A17F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3C4266" w:rsidRPr="00897E54" w:rsidP="003C426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3C4266" w:rsidP="00A17FC6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sectPr w:rsidSect="00A17FC6">
      <w:pgSz w:w="11906" w:h="16838"/>
      <w:pgMar w:top="28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CD"/>
    <w:rsid w:val="00145354"/>
    <w:rsid w:val="00215B72"/>
    <w:rsid w:val="003646B9"/>
    <w:rsid w:val="003C4266"/>
    <w:rsid w:val="00411497"/>
    <w:rsid w:val="0053431F"/>
    <w:rsid w:val="006544BE"/>
    <w:rsid w:val="00897E54"/>
    <w:rsid w:val="00A01D71"/>
    <w:rsid w:val="00A17FC6"/>
    <w:rsid w:val="00AC4008"/>
    <w:rsid w:val="00D132CD"/>
    <w:rsid w:val="00D24455"/>
    <w:rsid w:val="00F47A1D"/>
    <w:rsid w:val="00F501E6"/>
    <w:rsid w:val="00F831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2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D132CD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132CD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